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364"/>
        <w:gridCol w:w="5331"/>
        <w:gridCol w:w="3739"/>
        <w:gridCol w:w="11927"/>
      </w:tblGrid>
      <w:tr w:rsidR="00CA6F65" w:rsidRPr="00A25D40" w14:paraId="0A8D376A" w14:textId="77777777" w:rsidTr="00406FA3">
        <w:trPr>
          <w:trHeight w:val="20"/>
        </w:trPr>
        <w:tc>
          <w:tcPr>
            <w:tcW w:w="305" w:type="pct"/>
            <w:hideMark/>
          </w:tcPr>
          <w:p w14:paraId="512DAA45" w14:textId="447E921C" w:rsidR="00CA6F65" w:rsidRPr="00A25D40" w:rsidRDefault="009B0A0E" w:rsidP="00A25D40">
            <w:pPr>
              <w:rPr>
                <w:b/>
                <w:bCs/>
              </w:rPr>
            </w:pPr>
            <w:bookmarkStart w:id="0" w:name="RANGE!A1:E16"/>
            <w:r>
              <w:rPr>
                <w:b/>
                <w:bCs/>
              </w:rPr>
              <w:t>sed</w:t>
            </w:r>
            <w:r w:rsidR="00CA6F65" w:rsidRPr="00A25D40">
              <w:rPr>
                <w:b/>
                <w:bCs/>
              </w:rPr>
              <w:t>Sl.</w:t>
            </w:r>
            <w:bookmarkEnd w:id="0"/>
          </w:p>
        </w:tc>
        <w:tc>
          <w:tcPr>
            <w:tcW w:w="1192" w:type="pct"/>
            <w:hideMark/>
          </w:tcPr>
          <w:p w14:paraId="5FE9F873" w14:textId="77777777" w:rsidR="00CA6F65" w:rsidRPr="00A25D40" w:rsidRDefault="00CA6F65" w:rsidP="00A25D40">
            <w:pPr>
              <w:rPr>
                <w:b/>
                <w:bCs/>
              </w:rPr>
            </w:pPr>
            <w:r w:rsidRPr="00A25D40">
              <w:rPr>
                <w:b/>
                <w:bCs/>
              </w:rPr>
              <w:t xml:space="preserve">Clause Ref. No. </w:t>
            </w:r>
          </w:p>
        </w:tc>
        <w:tc>
          <w:tcPr>
            <w:tcW w:w="836" w:type="pct"/>
            <w:hideMark/>
          </w:tcPr>
          <w:p w14:paraId="2DED3662" w14:textId="77777777" w:rsidR="00CA6F65" w:rsidRPr="00A25D40" w:rsidRDefault="00CA6F65" w:rsidP="00A25D40">
            <w:pPr>
              <w:rPr>
                <w:b/>
                <w:bCs/>
              </w:rPr>
            </w:pPr>
            <w:r w:rsidRPr="00A25D40">
              <w:rPr>
                <w:b/>
                <w:bCs/>
              </w:rPr>
              <w:t xml:space="preserve">Existing provision in the Bidding Documents </w:t>
            </w:r>
          </w:p>
        </w:tc>
        <w:tc>
          <w:tcPr>
            <w:tcW w:w="2667" w:type="pct"/>
            <w:hideMark/>
          </w:tcPr>
          <w:p w14:paraId="004C28F2" w14:textId="02B91F6F" w:rsidR="00CA6F65" w:rsidRPr="00A25D40" w:rsidRDefault="00F0230F" w:rsidP="00A25D40">
            <w:pPr>
              <w:rPr>
                <w:b/>
                <w:bCs/>
              </w:rPr>
            </w:pPr>
            <w:r w:rsidRPr="00F0230F">
              <w:rPr>
                <w:b/>
                <w:bCs/>
              </w:rPr>
              <w:t>Amended Provision</w:t>
            </w:r>
          </w:p>
        </w:tc>
      </w:tr>
      <w:tr w:rsidR="00CA6F65" w:rsidRPr="00A25D40" w14:paraId="08D0AA61" w14:textId="77777777" w:rsidTr="00406FA3">
        <w:trPr>
          <w:trHeight w:val="20"/>
        </w:trPr>
        <w:tc>
          <w:tcPr>
            <w:tcW w:w="305" w:type="pct"/>
            <w:hideMark/>
          </w:tcPr>
          <w:p w14:paraId="66939B3C" w14:textId="77777777" w:rsidR="00CA6F65" w:rsidRPr="00A25D40" w:rsidRDefault="00CA6F65" w:rsidP="00A25D40">
            <w:r w:rsidRPr="00A25D40">
              <w:t>1</w:t>
            </w:r>
          </w:p>
        </w:tc>
        <w:tc>
          <w:tcPr>
            <w:tcW w:w="1192" w:type="pct"/>
            <w:hideMark/>
          </w:tcPr>
          <w:p w14:paraId="47B72985" w14:textId="77777777" w:rsidR="00CA6F65" w:rsidRPr="00A25D40" w:rsidRDefault="00CA6F65" w:rsidP="00A25D40">
            <w:r w:rsidRPr="00A25D40">
              <w:t>VOL-II Appendix-B DRS</w:t>
            </w:r>
            <w:r w:rsidRPr="00A25D40">
              <w:br/>
              <w:t>H. L3 LAN Switch</w:t>
            </w:r>
          </w:p>
        </w:tc>
        <w:tc>
          <w:tcPr>
            <w:tcW w:w="836" w:type="pct"/>
            <w:hideMark/>
          </w:tcPr>
          <w:p w14:paraId="58C0B7DE" w14:textId="77777777" w:rsidR="00CA6F65" w:rsidRPr="00A25D40" w:rsidRDefault="00CA6F65" w:rsidP="00A25D40">
            <w:r w:rsidRPr="00A25D40">
              <w:t>3. Certification- IEC 62443-4 (both 4-1 and 4-2)</w:t>
            </w:r>
          </w:p>
        </w:tc>
        <w:tc>
          <w:tcPr>
            <w:tcW w:w="2667" w:type="pct"/>
            <w:hideMark/>
          </w:tcPr>
          <w:p w14:paraId="745AB6B5" w14:textId="77777777" w:rsidR="00CA6F65" w:rsidRPr="00A25D40" w:rsidRDefault="00CA6F65" w:rsidP="00A25D40">
            <w:r w:rsidRPr="00A25D40">
              <w:t xml:space="preserve">3. Certification- IEC 62443-4 (both 4-1 and 4-2) </w:t>
            </w:r>
            <w:r w:rsidRPr="00A25D40">
              <w:br/>
              <w:t>or ( Switch/Switch OS shall be EAL2/ NDPP /NDcPP certified or above under Common Criteria Program for security related functions or under Indian Common Criteria Certification Scheme (IC3S) by STQC, DEIT, Govt. of India)</w:t>
            </w:r>
          </w:p>
        </w:tc>
      </w:tr>
      <w:tr w:rsidR="00CA6F65" w:rsidRPr="00A25D40" w14:paraId="2984B910" w14:textId="77777777" w:rsidTr="00406FA3">
        <w:trPr>
          <w:trHeight w:val="20"/>
        </w:trPr>
        <w:tc>
          <w:tcPr>
            <w:tcW w:w="305" w:type="pct"/>
            <w:hideMark/>
          </w:tcPr>
          <w:p w14:paraId="4825121F" w14:textId="77777777" w:rsidR="00CA6F65" w:rsidRPr="00A25D40" w:rsidRDefault="00CA6F65" w:rsidP="00A25D40">
            <w:r w:rsidRPr="00A25D40">
              <w:t>2</w:t>
            </w:r>
          </w:p>
        </w:tc>
        <w:tc>
          <w:tcPr>
            <w:tcW w:w="1192" w:type="pct"/>
            <w:hideMark/>
          </w:tcPr>
          <w:p w14:paraId="513502A8" w14:textId="77777777" w:rsidR="00CA6F65" w:rsidRPr="00A25D40" w:rsidRDefault="00CA6F65" w:rsidP="00A25D40">
            <w:r w:rsidRPr="00A25D40">
              <w:t>VOL-II Appendix-B DRS</w:t>
            </w:r>
            <w:r w:rsidRPr="00A25D40">
              <w:br/>
            </w:r>
            <w:r w:rsidRPr="00A25D40">
              <w:br/>
              <w:t>N. 48 Port L2 POE Switch</w:t>
            </w:r>
          </w:p>
        </w:tc>
        <w:tc>
          <w:tcPr>
            <w:tcW w:w="836" w:type="pct"/>
            <w:hideMark/>
          </w:tcPr>
          <w:p w14:paraId="79B3C73C" w14:textId="77777777" w:rsidR="00CA6F65" w:rsidRPr="00A25D40" w:rsidRDefault="00CA6F65" w:rsidP="00A25D40">
            <w:r w:rsidRPr="00A25D40">
              <w:t>3.. Certification- IEC 62443-4 (both 4-1 and 4-2)</w:t>
            </w:r>
          </w:p>
        </w:tc>
        <w:tc>
          <w:tcPr>
            <w:tcW w:w="2667" w:type="pct"/>
            <w:hideMark/>
          </w:tcPr>
          <w:p w14:paraId="00EF51B2" w14:textId="77777777" w:rsidR="00CA6F65" w:rsidRPr="00A25D40" w:rsidRDefault="00CA6F65" w:rsidP="00A25D40">
            <w:r w:rsidRPr="00A25D40">
              <w:t xml:space="preserve">3. Certification- IEC 62443-4 (both 4-1 and 4-2) </w:t>
            </w:r>
            <w:r w:rsidRPr="00A25D40">
              <w:br/>
              <w:t>or ( Switch/Switch OS shall be EAL2/ NDPP /NDcPP certified or above under Common Criteria Program for security related functions or under Indian Common Criteria Certification Scheme (IC3S) by STQC, DEIT, Govt. of India)</w:t>
            </w:r>
          </w:p>
        </w:tc>
      </w:tr>
      <w:tr w:rsidR="00CA6F65" w:rsidRPr="00A25D40" w14:paraId="2DCBBA7D" w14:textId="77777777" w:rsidTr="00406FA3">
        <w:trPr>
          <w:trHeight w:val="20"/>
        </w:trPr>
        <w:tc>
          <w:tcPr>
            <w:tcW w:w="305" w:type="pct"/>
            <w:hideMark/>
          </w:tcPr>
          <w:p w14:paraId="63BC758C" w14:textId="77777777" w:rsidR="00CA6F65" w:rsidRPr="00A25D40" w:rsidRDefault="00CA6F65" w:rsidP="00A25D40">
            <w:r w:rsidRPr="00A25D40">
              <w:t>3</w:t>
            </w:r>
          </w:p>
        </w:tc>
        <w:tc>
          <w:tcPr>
            <w:tcW w:w="1192" w:type="pct"/>
            <w:hideMark/>
          </w:tcPr>
          <w:p w14:paraId="4FF67ACA" w14:textId="77777777" w:rsidR="00CA6F65" w:rsidRPr="00A25D40" w:rsidRDefault="00CA6F65" w:rsidP="00A25D40">
            <w:r w:rsidRPr="00A25D40">
              <w:t>VOL-II Appendix-B DRS</w:t>
            </w:r>
            <w:r w:rsidRPr="00A25D40">
              <w:br/>
            </w:r>
            <w:r w:rsidRPr="00A25D40">
              <w:br/>
              <w:t>M. Router</w:t>
            </w:r>
          </w:p>
        </w:tc>
        <w:tc>
          <w:tcPr>
            <w:tcW w:w="836" w:type="pct"/>
            <w:hideMark/>
          </w:tcPr>
          <w:p w14:paraId="3DD165AF" w14:textId="77777777" w:rsidR="00CA6F65" w:rsidRPr="00A25D40" w:rsidRDefault="00CA6F65" w:rsidP="00A25D40">
            <w:r w:rsidRPr="00A25D40">
              <w:t>6.  Features to support-QoS, ALC Security</w:t>
            </w:r>
          </w:p>
        </w:tc>
        <w:tc>
          <w:tcPr>
            <w:tcW w:w="2667" w:type="pct"/>
            <w:hideMark/>
          </w:tcPr>
          <w:p w14:paraId="2536BD4C" w14:textId="77777777" w:rsidR="00CA6F65" w:rsidRPr="00A25D40" w:rsidRDefault="00CA6F65" w:rsidP="00A25D40">
            <w:r w:rsidRPr="00A25D40">
              <w:t>6.  Features to support-QoS, ACL Security</w:t>
            </w:r>
          </w:p>
        </w:tc>
      </w:tr>
      <w:tr w:rsidR="00CA6F65" w:rsidRPr="00A25D40" w14:paraId="1F96744C" w14:textId="77777777" w:rsidTr="00406FA3">
        <w:trPr>
          <w:trHeight w:val="20"/>
        </w:trPr>
        <w:tc>
          <w:tcPr>
            <w:tcW w:w="305" w:type="pct"/>
            <w:hideMark/>
          </w:tcPr>
          <w:p w14:paraId="7BBE1E68" w14:textId="77777777" w:rsidR="00CA6F65" w:rsidRPr="00A25D40" w:rsidRDefault="00CA6F65" w:rsidP="00A25D40">
            <w:r w:rsidRPr="00A25D40">
              <w:t>4</w:t>
            </w:r>
          </w:p>
        </w:tc>
        <w:tc>
          <w:tcPr>
            <w:tcW w:w="1192" w:type="pct"/>
            <w:hideMark/>
          </w:tcPr>
          <w:p w14:paraId="47A1632F" w14:textId="77777777" w:rsidR="00CA6F65" w:rsidRPr="00A25D40" w:rsidRDefault="00CA6F65" w:rsidP="00A25D40">
            <w:r w:rsidRPr="00A25D40">
              <w:t>VOL-II Section 2</w:t>
            </w:r>
            <w:r w:rsidRPr="00A25D40">
              <w:br/>
              <w:t>Server Based VoIP Communication System</w:t>
            </w:r>
            <w:r w:rsidRPr="00A25D40">
              <w:br/>
            </w:r>
            <w:r w:rsidRPr="00A25D40">
              <w:br/>
              <w:t>2.2 Technical Requirement VoIP Equipment</w:t>
            </w:r>
            <w:r w:rsidRPr="00A25D40">
              <w:br/>
              <w:t>Point (y - ii)</w:t>
            </w:r>
          </w:p>
        </w:tc>
        <w:tc>
          <w:tcPr>
            <w:tcW w:w="836" w:type="pct"/>
            <w:hideMark/>
          </w:tcPr>
          <w:p w14:paraId="1566CF07" w14:textId="77777777" w:rsidR="00CA6F65" w:rsidRPr="00A25D40" w:rsidRDefault="00CA6F65" w:rsidP="00A25D40">
            <w:r w:rsidRPr="00A25D40">
              <w:t>ii. Inbuilt Rating and Charging for extension wise call control.</w:t>
            </w:r>
          </w:p>
        </w:tc>
        <w:tc>
          <w:tcPr>
            <w:tcW w:w="2667" w:type="pct"/>
            <w:hideMark/>
          </w:tcPr>
          <w:p w14:paraId="242107ED" w14:textId="4660E5B3" w:rsidR="00CA6F65" w:rsidRPr="00A25D40" w:rsidRDefault="00CA6F65" w:rsidP="00A25D40">
            <w:r w:rsidRPr="00A25D40">
              <w:t>ii. Inbuilt Rating for extension wise call control.</w:t>
            </w:r>
          </w:p>
        </w:tc>
      </w:tr>
      <w:tr w:rsidR="00CA6F65" w:rsidRPr="00A25D40" w14:paraId="0711AE0F" w14:textId="77777777" w:rsidTr="00406FA3">
        <w:trPr>
          <w:trHeight w:val="20"/>
        </w:trPr>
        <w:tc>
          <w:tcPr>
            <w:tcW w:w="305" w:type="pct"/>
            <w:hideMark/>
          </w:tcPr>
          <w:p w14:paraId="69F84B44" w14:textId="77777777" w:rsidR="00CA6F65" w:rsidRPr="00A25D40" w:rsidRDefault="00CA6F65" w:rsidP="00A25D40">
            <w:r w:rsidRPr="00A25D40">
              <w:t>5</w:t>
            </w:r>
          </w:p>
        </w:tc>
        <w:tc>
          <w:tcPr>
            <w:tcW w:w="1192" w:type="pct"/>
            <w:hideMark/>
          </w:tcPr>
          <w:p w14:paraId="756C70BA" w14:textId="77777777" w:rsidR="00CA6F65" w:rsidRPr="00A25D40" w:rsidRDefault="00CA6F65" w:rsidP="00A25D40">
            <w:r w:rsidRPr="00A25D40">
              <w:t>VOL-II Appendix-B DRS</w:t>
            </w:r>
            <w:r w:rsidRPr="00A25D40">
              <w:br/>
            </w:r>
            <w:r w:rsidRPr="00A25D40">
              <w:br/>
              <w:t>A. Servers</w:t>
            </w:r>
            <w:r w:rsidRPr="00A25D40">
              <w:br/>
              <w:t>1.VOIP Exchange and Email Server -At main and backup SLDC/NLDC/RLDC/Intl Exchange</w:t>
            </w:r>
          </w:p>
        </w:tc>
        <w:tc>
          <w:tcPr>
            <w:tcW w:w="836" w:type="pct"/>
            <w:hideMark/>
          </w:tcPr>
          <w:p w14:paraId="5C2D8787" w14:textId="77777777" w:rsidR="00CA6F65" w:rsidRPr="00A25D40" w:rsidRDefault="00CA6F65" w:rsidP="00A25D40">
            <w:r w:rsidRPr="00A25D40">
              <w:t>6. RAM-256 GB (min DDR5) with advanced ECC, 32 DIMM slots</w:t>
            </w:r>
          </w:p>
        </w:tc>
        <w:tc>
          <w:tcPr>
            <w:tcW w:w="2667" w:type="pct"/>
            <w:hideMark/>
          </w:tcPr>
          <w:p w14:paraId="59B53EE7" w14:textId="77777777" w:rsidR="00CA6F65" w:rsidRPr="00A25D40" w:rsidRDefault="00CA6F65" w:rsidP="00A25D40">
            <w:r w:rsidRPr="00A25D40">
              <w:t>6. RAM-256 GB (min DDR5) with advanced ECC</w:t>
            </w:r>
          </w:p>
        </w:tc>
      </w:tr>
      <w:tr w:rsidR="00CA6F65" w:rsidRPr="00A25D40" w14:paraId="05A821DD" w14:textId="77777777" w:rsidTr="00406FA3">
        <w:trPr>
          <w:trHeight w:val="20"/>
        </w:trPr>
        <w:tc>
          <w:tcPr>
            <w:tcW w:w="305" w:type="pct"/>
            <w:hideMark/>
          </w:tcPr>
          <w:p w14:paraId="4C4F1EF6" w14:textId="77777777" w:rsidR="00CA6F65" w:rsidRPr="00A25D40" w:rsidRDefault="00CA6F65" w:rsidP="00A25D40">
            <w:r w:rsidRPr="00A25D40">
              <w:t>6</w:t>
            </w:r>
          </w:p>
        </w:tc>
        <w:tc>
          <w:tcPr>
            <w:tcW w:w="1192" w:type="pct"/>
            <w:hideMark/>
          </w:tcPr>
          <w:p w14:paraId="12638EF9" w14:textId="77777777" w:rsidR="00CA6F65" w:rsidRPr="00A25D40" w:rsidRDefault="00CA6F65" w:rsidP="00A25D40">
            <w:r w:rsidRPr="00A25D40">
              <w:t>VOL-II Appendix-B DRS</w:t>
            </w:r>
            <w:r w:rsidRPr="00A25D40">
              <w:br/>
            </w:r>
            <w:r w:rsidRPr="00A25D40">
              <w:br/>
              <w:t>A. Servers</w:t>
            </w:r>
            <w:r w:rsidRPr="00A25D40">
              <w:br/>
              <w:t>1.VOIP Exchange and Email Server -At main and backup SLDC/NLDC/RLDC/Intl Exchange</w:t>
            </w:r>
          </w:p>
        </w:tc>
        <w:tc>
          <w:tcPr>
            <w:tcW w:w="836" w:type="pct"/>
            <w:hideMark/>
          </w:tcPr>
          <w:p w14:paraId="1070A480" w14:textId="77777777" w:rsidR="00CA6F65" w:rsidRPr="00A25D40" w:rsidRDefault="00CA6F65" w:rsidP="00A25D40">
            <w:r w:rsidRPr="00A25D40">
              <w:t xml:space="preserve">10.0PCIe Slots </w:t>
            </w:r>
            <w:r w:rsidRPr="00A25D40">
              <w:br/>
              <w:t xml:space="preserve">Server should support six PCI-Express 5.0 x16 slots </w:t>
            </w:r>
          </w:p>
        </w:tc>
        <w:tc>
          <w:tcPr>
            <w:tcW w:w="2667" w:type="pct"/>
            <w:hideMark/>
          </w:tcPr>
          <w:p w14:paraId="4C638543" w14:textId="77777777" w:rsidR="00CA6F65" w:rsidRPr="00A25D40" w:rsidRDefault="00CA6F65" w:rsidP="00A25D40">
            <w:r w:rsidRPr="00A25D40">
              <w:t xml:space="preserve">10.0PCIe Slots </w:t>
            </w:r>
            <w:r w:rsidRPr="00A25D40">
              <w:br/>
              <w:t xml:space="preserve">Server should support min four PCI-Express 5.0 x16 slots </w:t>
            </w:r>
          </w:p>
        </w:tc>
      </w:tr>
      <w:tr w:rsidR="00CA6F65" w:rsidRPr="00A25D40" w14:paraId="74A3B90F" w14:textId="77777777" w:rsidTr="00406FA3">
        <w:trPr>
          <w:trHeight w:val="20"/>
        </w:trPr>
        <w:tc>
          <w:tcPr>
            <w:tcW w:w="305" w:type="pct"/>
            <w:hideMark/>
          </w:tcPr>
          <w:p w14:paraId="1E27C2DA" w14:textId="77777777" w:rsidR="00CA6F65" w:rsidRPr="00A25D40" w:rsidRDefault="00CA6F65" w:rsidP="00A25D40">
            <w:r w:rsidRPr="00A25D40">
              <w:t>7</w:t>
            </w:r>
          </w:p>
        </w:tc>
        <w:tc>
          <w:tcPr>
            <w:tcW w:w="1192" w:type="pct"/>
            <w:hideMark/>
          </w:tcPr>
          <w:p w14:paraId="766AD512" w14:textId="77777777" w:rsidR="00CA6F65" w:rsidRPr="00A25D40" w:rsidRDefault="00CA6F65" w:rsidP="00A25D40">
            <w:r w:rsidRPr="00A25D40">
              <w:t>VOL-II Appendix-B DRS</w:t>
            </w:r>
            <w:r w:rsidRPr="00A25D40">
              <w:br/>
            </w:r>
            <w:r w:rsidRPr="00A25D40">
              <w:br/>
              <w:t>A. Servers</w:t>
            </w:r>
            <w:r w:rsidRPr="00A25D40">
              <w:br/>
              <w:t>2.Application server installed at Main SLDC and Intl. Exchange</w:t>
            </w:r>
          </w:p>
        </w:tc>
        <w:tc>
          <w:tcPr>
            <w:tcW w:w="836" w:type="pct"/>
            <w:hideMark/>
          </w:tcPr>
          <w:p w14:paraId="7B7D165C" w14:textId="77777777" w:rsidR="00CA6F65" w:rsidRPr="00A25D40" w:rsidRDefault="00CA6F65" w:rsidP="00A25D40">
            <w:r w:rsidRPr="00A25D40">
              <w:t>6. RAM-512 GB (min DDR5) with advanced ECC, 32 DIMM slots</w:t>
            </w:r>
          </w:p>
        </w:tc>
        <w:tc>
          <w:tcPr>
            <w:tcW w:w="2667" w:type="pct"/>
            <w:hideMark/>
          </w:tcPr>
          <w:p w14:paraId="08CFCD53" w14:textId="77777777" w:rsidR="00CA6F65" w:rsidRPr="00A25D40" w:rsidRDefault="00CA6F65" w:rsidP="00A25D40">
            <w:r w:rsidRPr="00A25D40">
              <w:t>6. RAM-512 GB (min DDR5) with advanced ECC</w:t>
            </w:r>
          </w:p>
        </w:tc>
      </w:tr>
      <w:tr w:rsidR="00CA6F65" w:rsidRPr="00A25D40" w14:paraId="1D0DECD9" w14:textId="77777777" w:rsidTr="00406FA3">
        <w:trPr>
          <w:trHeight w:val="20"/>
        </w:trPr>
        <w:tc>
          <w:tcPr>
            <w:tcW w:w="305" w:type="pct"/>
            <w:hideMark/>
          </w:tcPr>
          <w:p w14:paraId="47FF5B07" w14:textId="77777777" w:rsidR="00CA6F65" w:rsidRPr="00A25D40" w:rsidRDefault="00CA6F65" w:rsidP="00A25D40">
            <w:r w:rsidRPr="00A25D40">
              <w:t>8</w:t>
            </w:r>
          </w:p>
        </w:tc>
        <w:tc>
          <w:tcPr>
            <w:tcW w:w="1192" w:type="pct"/>
            <w:hideMark/>
          </w:tcPr>
          <w:p w14:paraId="2A53E8A5" w14:textId="77777777" w:rsidR="00CA6F65" w:rsidRPr="00A25D40" w:rsidRDefault="00CA6F65" w:rsidP="00A25D40">
            <w:r w:rsidRPr="00A25D40">
              <w:t>VOL-II Appendix-B DRS</w:t>
            </w:r>
            <w:r w:rsidRPr="00A25D40">
              <w:br w:type="page"/>
            </w:r>
            <w:r w:rsidRPr="00A25D40">
              <w:br w:type="page"/>
              <w:t>A. Servers</w:t>
            </w:r>
            <w:r w:rsidRPr="00A25D40">
              <w:br w:type="page"/>
              <w:t>2.Application server installed at Main SLDC and Intl. Exchange</w:t>
            </w:r>
          </w:p>
        </w:tc>
        <w:tc>
          <w:tcPr>
            <w:tcW w:w="836" w:type="pct"/>
            <w:hideMark/>
          </w:tcPr>
          <w:p w14:paraId="7010D842" w14:textId="77777777" w:rsidR="00CA6F65" w:rsidRPr="00A25D40" w:rsidRDefault="00CA6F65" w:rsidP="00A25D40">
            <w:r w:rsidRPr="00A25D40">
              <w:t xml:space="preserve">10.0PCIe Slots </w:t>
            </w:r>
            <w:r w:rsidRPr="00A25D40">
              <w:br w:type="page"/>
              <w:t xml:space="preserve">Server should support six PCI-Express 5.0 x16 slots </w:t>
            </w:r>
          </w:p>
        </w:tc>
        <w:tc>
          <w:tcPr>
            <w:tcW w:w="2667" w:type="pct"/>
            <w:hideMark/>
          </w:tcPr>
          <w:p w14:paraId="51453F68" w14:textId="77777777" w:rsidR="00CA6F65" w:rsidRPr="00A25D40" w:rsidRDefault="00CA6F65" w:rsidP="00A25D40">
            <w:r w:rsidRPr="00A25D40">
              <w:t xml:space="preserve">10.0PCIe Slots </w:t>
            </w:r>
            <w:r w:rsidRPr="00A25D40">
              <w:br w:type="page"/>
              <w:t xml:space="preserve">Server should support min four PCI-Express 5.0 x16 slots </w:t>
            </w:r>
          </w:p>
        </w:tc>
      </w:tr>
      <w:tr w:rsidR="00CA6F65" w:rsidRPr="00A25D40" w14:paraId="6E2587E9" w14:textId="77777777" w:rsidTr="00406FA3">
        <w:trPr>
          <w:trHeight w:val="20"/>
        </w:trPr>
        <w:tc>
          <w:tcPr>
            <w:tcW w:w="305" w:type="pct"/>
            <w:hideMark/>
          </w:tcPr>
          <w:p w14:paraId="3A441487" w14:textId="77777777" w:rsidR="00CA6F65" w:rsidRPr="00A25D40" w:rsidRDefault="00CA6F65" w:rsidP="00A25D40">
            <w:r w:rsidRPr="00A25D40">
              <w:t>9</w:t>
            </w:r>
          </w:p>
        </w:tc>
        <w:tc>
          <w:tcPr>
            <w:tcW w:w="1192" w:type="pct"/>
            <w:hideMark/>
          </w:tcPr>
          <w:p w14:paraId="60D454C2" w14:textId="77777777" w:rsidR="00CA6F65" w:rsidRPr="00A25D40" w:rsidRDefault="00CA6F65" w:rsidP="00A25D40">
            <w:r w:rsidRPr="00A25D40">
              <w:t>VOL-II Appendix-B DRS</w:t>
            </w:r>
            <w:r w:rsidRPr="00A25D40">
              <w:br/>
            </w:r>
            <w:r w:rsidRPr="00A25D40">
              <w:br/>
              <w:t>A. Servers</w:t>
            </w:r>
            <w:r w:rsidRPr="00A25D40">
              <w:br/>
              <w:t>3. Application Server for RLDC (Please fill for each server as per BOQ)</w:t>
            </w:r>
          </w:p>
        </w:tc>
        <w:tc>
          <w:tcPr>
            <w:tcW w:w="836" w:type="pct"/>
            <w:hideMark/>
          </w:tcPr>
          <w:p w14:paraId="4CC48EE3" w14:textId="77777777" w:rsidR="00CA6F65" w:rsidRPr="00A25D40" w:rsidRDefault="00CA6F65" w:rsidP="00A25D40">
            <w:r w:rsidRPr="00A25D40">
              <w:t>6. RAM-512 GB (min DDR5) with advanced ECC, 32 DIMM slots</w:t>
            </w:r>
          </w:p>
        </w:tc>
        <w:tc>
          <w:tcPr>
            <w:tcW w:w="2667" w:type="pct"/>
            <w:hideMark/>
          </w:tcPr>
          <w:p w14:paraId="2BAA7056" w14:textId="77777777" w:rsidR="00CA6F65" w:rsidRPr="00A25D40" w:rsidRDefault="00CA6F65" w:rsidP="00A25D40">
            <w:r w:rsidRPr="00A25D40">
              <w:t>6. RAM-512 GB (min DDR5) with advanced ECC</w:t>
            </w:r>
          </w:p>
        </w:tc>
      </w:tr>
      <w:tr w:rsidR="00CA6F65" w:rsidRPr="00A25D40" w14:paraId="6F6FD17E" w14:textId="77777777" w:rsidTr="00406FA3">
        <w:trPr>
          <w:trHeight w:val="20"/>
        </w:trPr>
        <w:tc>
          <w:tcPr>
            <w:tcW w:w="305" w:type="pct"/>
            <w:hideMark/>
          </w:tcPr>
          <w:p w14:paraId="30DBD661" w14:textId="77777777" w:rsidR="00CA6F65" w:rsidRPr="00A25D40" w:rsidRDefault="00CA6F65" w:rsidP="00A25D40">
            <w:r w:rsidRPr="00A25D40">
              <w:t>10</w:t>
            </w:r>
          </w:p>
        </w:tc>
        <w:tc>
          <w:tcPr>
            <w:tcW w:w="1192" w:type="pct"/>
            <w:hideMark/>
          </w:tcPr>
          <w:p w14:paraId="7CBC0DE4" w14:textId="77777777" w:rsidR="00CA6F65" w:rsidRPr="00A25D40" w:rsidRDefault="00CA6F65" w:rsidP="00A25D40">
            <w:r w:rsidRPr="00A25D40">
              <w:t>VOL-II Appendix-B DRS</w:t>
            </w:r>
            <w:r w:rsidRPr="00A25D40">
              <w:br/>
            </w:r>
            <w:r w:rsidRPr="00A25D40">
              <w:br/>
              <w:t>A. Servers</w:t>
            </w:r>
            <w:r w:rsidRPr="00A25D40">
              <w:br/>
              <w:t>3. Application Server for RLDC (Please fill for each server as per BOQ)</w:t>
            </w:r>
          </w:p>
        </w:tc>
        <w:tc>
          <w:tcPr>
            <w:tcW w:w="836" w:type="pct"/>
            <w:hideMark/>
          </w:tcPr>
          <w:p w14:paraId="556DEF0B" w14:textId="77777777" w:rsidR="00CA6F65" w:rsidRPr="00A25D40" w:rsidRDefault="00CA6F65" w:rsidP="00A25D40">
            <w:r w:rsidRPr="00A25D40">
              <w:t xml:space="preserve">10.0PCIe Slots </w:t>
            </w:r>
            <w:r w:rsidRPr="00A25D40">
              <w:br/>
              <w:t xml:space="preserve">Server should support six PCI-Express 5.0 x16 slots </w:t>
            </w:r>
          </w:p>
        </w:tc>
        <w:tc>
          <w:tcPr>
            <w:tcW w:w="2667" w:type="pct"/>
            <w:hideMark/>
          </w:tcPr>
          <w:p w14:paraId="757865B7" w14:textId="77777777" w:rsidR="00CA6F65" w:rsidRPr="00A25D40" w:rsidRDefault="00CA6F65" w:rsidP="00A25D40">
            <w:r w:rsidRPr="00A25D40">
              <w:t xml:space="preserve">10.0PCIe Slots </w:t>
            </w:r>
            <w:r w:rsidRPr="00A25D40">
              <w:br/>
              <w:t xml:space="preserve">Server should support min four PCI-Express 5.0 x16 slots </w:t>
            </w:r>
          </w:p>
        </w:tc>
      </w:tr>
      <w:tr w:rsidR="00CA6F65" w:rsidRPr="00A25D40" w14:paraId="09DED11D" w14:textId="77777777" w:rsidTr="00406FA3">
        <w:trPr>
          <w:trHeight w:val="20"/>
        </w:trPr>
        <w:tc>
          <w:tcPr>
            <w:tcW w:w="305" w:type="pct"/>
            <w:hideMark/>
          </w:tcPr>
          <w:p w14:paraId="2FC4BC9F" w14:textId="77777777" w:rsidR="00CA6F65" w:rsidRPr="00A25D40" w:rsidRDefault="00CA6F65" w:rsidP="00A25D40">
            <w:r w:rsidRPr="00A25D40">
              <w:t>11</w:t>
            </w:r>
          </w:p>
        </w:tc>
        <w:tc>
          <w:tcPr>
            <w:tcW w:w="1192" w:type="pct"/>
            <w:hideMark/>
          </w:tcPr>
          <w:p w14:paraId="2984DE54" w14:textId="77777777" w:rsidR="00CA6F65" w:rsidRPr="00A25D40" w:rsidRDefault="00CA6F65" w:rsidP="00A25D40">
            <w:r w:rsidRPr="00A25D40">
              <w:t>VOL-II Appendix-B DRS</w:t>
            </w:r>
            <w:r w:rsidRPr="00A25D40">
              <w:br/>
            </w:r>
            <w:r w:rsidRPr="00A25D40">
              <w:br/>
              <w:t>A. Servers</w:t>
            </w:r>
            <w:r w:rsidRPr="00A25D40">
              <w:br/>
              <w:t>4. Application Server for Main and backup NLDC (Please fill for each server as per BOQ)</w:t>
            </w:r>
          </w:p>
        </w:tc>
        <w:tc>
          <w:tcPr>
            <w:tcW w:w="836" w:type="pct"/>
            <w:hideMark/>
          </w:tcPr>
          <w:p w14:paraId="695209B1" w14:textId="77777777" w:rsidR="00CA6F65" w:rsidRPr="00A25D40" w:rsidRDefault="00CA6F65" w:rsidP="00A25D40">
            <w:r w:rsidRPr="00A25D40">
              <w:t>6. RAM-2 TB (min DDR5) with advanced ECC, 32 DIMM slots</w:t>
            </w:r>
          </w:p>
        </w:tc>
        <w:tc>
          <w:tcPr>
            <w:tcW w:w="2667" w:type="pct"/>
            <w:hideMark/>
          </w:tcPr>
          <w:p w14:paraId="0B4AA897" w14:textId="77777777" w:rsidR="00CA6F65" w:rsidRPr="00A25D40" w:rsidRDefault="00CA6F65" w:rsidP="00A25D40">
            <w:r w:rsidRPr="00A25D40">
              <w:t>6. RAM-2 TB (min DDR5) with advanced ECC</w:t>
            </w:r>
          </w:p>
        </w:tc>
      </w:tr>
      <w:tr w:rsidR="00CA6F65" w:rsidRPr="00A25D40" w14:paraId="29884AC4" w14:textId="77777777" w:rsidTr="00406FA3">
        <w:trPr>
          <w:trHeight w:val="20"/>
        </w:trPr>
        <w:tc>
          <w:tcPr>
            <w:tcW w:w="305" w:type="pct"/>
            <w:hideMark/>
          </w:tcPr>
          <w:p w14:paraId="4408FEA1" w14:textId="77777777" w:rsidR="00CA6F65" w:rsidRPr="00A25D40" w:rsidRDefault="00CA6F65" w:rsidP="00A25D40">
            <w:r w:rsidRPr="00A25D40">
              <w:t>12</w:t>
            </w:r>
          </w:p>
        </w:tc>
        <w:tc>
          <w:tcPr>
            <w:tcW w:w="1192" w:type="pct"/>
            <w:hideMark/>
          </w:tcPr>
          <w:p w14:paraId="281D5010" w14:textId="77777777" w:rsidR="00CA6F65" w:rsidRPr="00A25D40" w:rsidRDefault="00CA6F65" w:rsidP="00A25D40">
            <w:r w:rsidRPr="00A25D40">
              <w:t>VOL-II Appendix-B DRS</w:t>
            </w:r>
            <w:r w:rsidRPr="00A25D40">
              <w:br/>
            </w:r>
            <w:r w:rsidRPr="00A25D40">
              <w:br/>
              <w:t>A. Servers</w:t>
            </w:r>
            <w:r w:rsidRPr="00A25D40">
              <w:br/>
              <w:t>4. Application Server for Main and backup NLDC (Please fill for each server as per BOQ)</w:t>
            </w:r>
          </w:p>
        </w:tc>
        <w:tc>
          <w:tcPr>
            <w:tcW w:w="836" w:type="pct"/>
            <w:hideMark/>
          </w:tcPr>
          <w:p w14:paraId="07954D08" w14:textId="77777777" w:rsidR="00CA6F65" w:rsidRPr="00A25D40" w:rsidRDefault="00CA6F65" w:rsidP="00A25D40">
            <w:r w:rsidRPr="00A25D40">
              <w:t xml:space="preserve">10.0PCIe Slots </w:t>
            </w:r>
            <w:r w:rsidRPr="00A25D40">
              <w:br/>
              <w:t xml:space="preserve">Server should support six PCI-Express 5.0 x16 slots </w:t>
            </w:r>
          </w:p>
        </w:tc>
        <w:tc>
          <w:tcPr>
            <w:tcW w:w="2667" w:type="pct"/>
            <w:hideMark/>
          </w:tcPr>
          <w:p w14:paraId="05B8EFDF" w14:textId="77777777" w:rsidR="00CA6F65" w:rsidRPr="00A25D40" w:rsidRDefault="00CA6F65" w:rsidP="00A25D40">
            <w:r w:rsidRPr="00A25D40">
              <w:t xml:space="preserve">10.0PCIe Slots </w:t>
            </w:r>
            <w:r w:rsidRPr="00A25D40">
              <w:br/>
              <w:t xml:space="preserve">Server should support min four PCI-Express 5.0 x16 slots </w:t>
            </w:r>
          </w:p>
        </w:tc>
      </w:tr>
      <w:tr w:rsidR="00CA6F65" w:rsidRPr="00A25D40" w14:paraId="7DFDBCC7" w14:textId="77777777" w:rsidTr="00406FA3">
        <w:trPr>
          <w:trHeight w:val="20"/>
        </w:trPr>
        <w:tc>
          <w:tcPr>
            <w:tcW w:w="305" w:type="pct"/>
            <w:hideMark/>
          </w:tcPr>
          <w:p w14:paraId="6CA9151F" w14:textId="77777777" w:rsidR="00CA6F65" w:rsidRPr="00A25D40" w:rsidRDefault="00CA6F65" w:rsidP="00A25D40">
            <w:r w:rsidRPr="00A25D40">
              <w:lastRenderedPageBreak/>
              <w:t>13</w:t>
            </w:r>
          </w:p>
        </w:tc>
        <w:tc>
          <w:tcPr>
            <w:tcW w:w="1192" w:type="pct"/>
            <w:hideMark/>
          </w:tcPr>
          <w:p w14:paraId="2D9C30E3" w14:textId="77777777" w:rsidR="00CA6F65" w:rsidRPr="00A25D40" w:rsidRDefault="00CA6F65" w:rsidP="00A25D40">
            <w:r w:rsidRPr="00A25D40">
              <w:t>VOL-II Appendix-B DRS</w:t>
            </w:r>
            <w:r w:rsidRPr="00A25D40">
              <w:br w:type="page"/>
            </w:r>
            <w:r w:rsidRPr="00A25D40">
              <w:br w:type="page"/>
              <w:t>T. Backup Device</w:t>
            </w:r>
          </w:p>
        </w:tc>
        <w:tc>
          <w:tcPr>
            <w:tcW w:w="836" w:type="pct"/>
            <w:hideMark/>
          </w:tcPr>
          <w:p w14:paraId="5C0C3A39" w14:textId="77777777" w:rsidR="00CA6F65" w:rsidRPr="00A25D40" w:rsidRDefault="00CA6F65" w:rsidP="00A25D40">
            <w:r w:rsidRPr="00A25D40">
              <w:t>4. Capacity -16 TB in RAID 6 at Main and backup SLDC/RLDC/Int. exchange</w:t>
            </w:r>
            <w:r w:rsidRPr="00A25D40">
              <w:br w:type="page"/>
              <w:t>40 TB in RAID 6 at Main and Backup NLDC</w:t>
            </w:r>
          </w:p>
        </w:tc>
        <w:tc>
          <w:tcPr>
            <w:tcW w:w="2667" w:type="pct"/>
            <w:hideMark/>
          </w:tcPr>
          <w:p w14:paraId="5C227AAA" w14:textId="77777777" w:rsidR="00CA6F65" w:rsidRPr="00A25D40" w:rsidRDefault="00CA6F65" w:rsidP="00A25D40">
            <w:r w:rsidRPr="00A25D40">
              <w:t>4. Capacity -16 TB in RAID 6 at Main and backup SLDC/RLDC/Int. exchange</w:t>
            </w:r>
            <w:r w:rsidRPr="00A25D40">
              <w:br w:type="page"/>
              <w:t>40 TB in RAID 6 at Main and Backup NLDC</w:t>
            </w:r>
            <w:r w:rsidRPr="00A25D40">
              <w:br w:type="page"/>
              <w:t>Should be sized appropriately for the backup of capacity mentioned above of (File System, source data, mix of Databases, image backup of physical and VM servers etc.) and shall maintain following copiesof data.</w:t>
            </w:r>
            <w:r w:rsidRPr="00A25D40">
              <w:br w:type="page"/>
              <w:t>a. Daily Incremental Backup – retained for 1 weeks</w:t>
            </w:r>
            <w:r w:rsidRPr="00A25D40">
              <w:br w:type="page"/>
              <w:t>b. Weekly Full Backup – retained for 2 weeks.</w:t>
            </w:r>
            <w:r w:rsidRPr="00A25D40">
              <w:br w:type="page"/>
              <w:t>c. Monthly Full Backups – retained for 2 Months.</w:t>
            </w:r>
            <w:r w:rsidRPr="00A25D40">
              <w:br w:type="page"/>
              <w:t>d. Yearly Full Backups - retained for 2 years.</w:t>
            </w:r>
            <w:r w:rsidRPr="00A25D40">
              <w:br w:type="page"/>
              <w:t>Bidder must consider usable capacity to retain the data as per the scope of work specified intechnical specification</w:t>
            </w:r>
          </w:p>
        </w:tc>
      </w:tr>
      <w:tr w:rsidR="00CA6F65" w:rsidRPr="00A25D40" w14:paraId="60FFA8B8" w14:textId="77777777" w:rsidTr="00406FA3">
        <w:trPr>
          <w:trHeight w:val="20"/>
        </w:trPr>
        <w:tc>
          <w:tcPr>
            <w:tcW w:w="305" w:type="pct"/>
            <w:hideMark/>
          </w:tcPr>
          <w:p w14:paraId="0A40277E" w14:textId="77777777" w:rsidR="00CA6F65" w:rsidRPr="00A25D40" w:rsidRDefault="00CA6F65" w:rsidP="00A25D40">
            <w:r w:rsidRPr="00A25D40">
              <w:t>14</w:t>
            </w:r>
          </w:p>
        </w:tc>
        <w:tc>
          <w:tcPr>
            <w:tcW w:w="1192" w:type="pct"/>
            <w:hideMark/>
          </w:tcPr>
          <w:p w14:paraId="5A37B05D" w14:textId="77777777" w:rsidR="00CA6F65" w:rsidRPr="00A25D40" w:rsidRDefault="00CA6F65" w:rsidP="00A25D40">
            <w:r w:rsidRPr="00A25D40">
              <w:t>VOL-II Section 6</w:t>
            </w:r>
            <w:r w:rsidRPr="00A25D40">
              <w:br/>
              <w:t>PROJECT MANAGEMENT,</w:t>
            </w:r>
            <w:r w:rsidRPr="00A25D40">
              <w:br/>
              <w:t>QUALITY ASSURANCE, TRAINING</w:t>
            </w:r>
            <w:r w:rsidRPr="00A25D40">
              <w:br/>
              <w:t>AND DOCUMENTATION</w:t>
            </w:r>
            <w:r w:rsidRPr="00A25D40">
              <w:br/>
            </w:r>
            <w:r w:rsidRPr="00A25D40">
              <w:br/>
              <w:t>6.4.2 Functional Description</w:t>
            </w:r>
            <w:r w:rsidRPr="00A25D40">
              <w:br/>
              <w:t>Point e</w:t>
            </w:r>
          </w:p>
        </w:tc>
        <w:tc>
          <w:tcPr>
            <w:tcW w:w="836" w:type="pct"/>
            <w:hideMark/>
          </w:tcPr>
          <w:p w14:paraId="2575C457" w14:textId="77777777" w:rsidR="00CA6F65" w:rsidRPr="00A25D40" w:rsidRDefault="00CA6F65" w:rsidP="00A25D40">
            <w:r w:rsidRPr="00A25D40">
              <w:t>(e) FDS for Firewall analyser, IAM, SIEM, Patch management etc</w:t>
            </w:r>
          </w:p>
        </w:tc>
        <w:tc>
          <w:tcPr>
            <w:tcW w:w="2667" w:type="pct"/>
            <w:hideMark/>
          </w:tcPr>
          <w:p w14:paraId="31FA0E4E" w14:textId="77777777" w:rsidR="00CA6F65" w:rsidRPr="00A25D40" w:rsidRDefault="00CA6F65" w:rsidP="00A25D40">
            <w:r w:rsidRPr="00A25D40">
              <w:t>(e) FDS for Firewall Manager, IAM, SIEM, Patch management etc</w:t>
            </w:r>
          </w:p>
        </w:tc>
      </w:tr>
      <w:tr w:rsidR="00CA6F65" w:rsidRPr="00A25D40" w14:paraId="38782FC9" w14:textId="77777777" w:rsidTr="00406FA3">
        <w:trPr>
          <w:trHeight w:val="20"/>
        </w:trPr>
        <w:tc>
          <w:tcPr>
            <w:tcW w:w="305" w:type="pct"/>
            <w:hideMark/>
          </w:tcPr>
          <w:p w14:paraId="4AF88817" w14:textId="77777777" w:rsidR="00CA6F65" w:rsidRPr="00A25D40" w:rsidRDefault="00CA6F65" w:rsidP="00A25D40">
            <w:r w:rsidRPr="00A25D40">
              <w:t>15</w:t>
            </w:r>
          </w:p>
        </w:tc>
        <w:tc>
          <w:tcPr>
            <w:tcW w:w="1192" w:type="pct"/>
            <w:hideMark/>
          </w:tcPr>
          <w:p w14:paraId="3B89ADC0" w14:textId="77777777" w:rsidR="00CA6F65" w:rsidRPr="00A25D40" w:rsidRDefault="00CA6F65" w:rsidP="00A25D40">
            <w:r w:rsidRPr="00A25D40">
              <w:t>VOL-II Appendix-B DRS</w:t>
            </w:r>
            <w:r w:rsidRPr="00A25D40">
              <w:br/>
            </w:r>
            <w:r w:rsidRPr="00A25D40">
              <w:br/>
              <w:t>P. SIEM</w:t>
            </w:r>
          </w:p>
        </w:tc>
        <w:tc>
          <w:tcPr>
            <w:tcW w:w="836" w:type="pct"/>
            <w:hideMark/>
          </w:tcPr>
          <w:p w14:paraId="2BDB7EF6" w14:textId="77777777" w:rsidR="00CA6F65" w:rsidRPr="00A25D40" w:rsidRDefault="00CA6F65" w:rsidP="00A25D40">
            <w:r w:rsidRPr="00A25D40">
              <w:t> </w:t>
            </w:r>
          </w:p>
        </w:tc>
        <w:tc>
          <w:tcPr>
            <w:tcW w:w="2667" w:type="pct"/>
            <w:hideMark/>
          </w:tcPr>
          <w:p w14:paraId="1EA25F89" w14:textId="77777777" w:rsidR="00CA6F65" w:rsidRPr="00A25D40" w:rsidRDefault="00CA6F65" w:rsidP="00A25D40">
            <w:r w:rsidRPr="00A25D40">
              <w:t>Bidder to offer Common criteria certified SIEM.</w:t>
            </w:r>
          </w:p>
        </w:tc>
      </w:tr>
      <w:tr w:rsidR="00DF544A" w:rsidRPr="00A25D40" w14:paraId="5C4C54D1" w14:textId="77777777" w:rsidTr="00406FA3">
        <w:trPr>
          <w:trHeight w:val="20"/>
        </w:trPr>
        <w:tc>
          <w:tcPr>
            <w:tcW w:w="305" w:type="pct"/>
          </w:tcPr>
          <w:p w14:paraId="17872D46" w14:textId="4FD9B0C5" w:rsidR="00DF544A" w:rsidRPr="00A25D40" w:rsidRDefault="00DF544A" w:rsidP="00DF544A">
            <w:r>
              <w:t>16</w:t>
            </w:r>
          </w:p>
        </w:tc>
        <w:tc>
          <w:tcPr>
            <w:tcW w:w="1192" w:type="pct"/>
          </w:tcPr>
          <w:p w14:paraId="37E086D6" w14:textId="3B4A933F" w:rsidR="00DF544A" w:rsidRPr="00DF544A" w:rsidRDefault="00DF544A" w:rsidP="00DF544A">
            <w:pPr>
              <w:rPr>
                <w:rFonts w:ascii="Calibri" w:hAnsi="Calibri" w:cs="Calibri"/>
                <w:szCs w:val="22"/>
              </w:rPr>
            </w:pPr>
            <w:r w:rsidRPr="00DF544A">
              <w:rPr>
                <w:rFonts w:ascii="Calibri" w:hAnsi="Calibri" w:cs="Calibri"/>
                <w:szCs w:val="22"/>
              </w:rPr>
              <w:t>VOL-II Section 2</w:t>
            </w:r>
            <w:r w:rsidRPr="00DF544A">
              <w:rPr>
                <w:rFonts w:ascii="Calibri" w:hAnsi="Calibri" w:cs="Calibri"/>
                <w:szCs w:val="22"/>
              </w:rPr>
              <w:br/>
              <w:t>Server Based VoIP Communication System</w:t>
            </w:r>
            <w:r w:rsidRPr="00DF544A">
              <w:rPr>
                <w:rFonts w:ascii="Calibri" w:hAnsi="Calibri" w:cs="Calibri"/>
                <w:szCs w:val="22"/>
              </w:rPr>
              <w:br/>
            </w:r>
            <w:r w:rsidRPr="00DF544A">
              <w:rPr>
                <w:rFonts w:ascii="Calibri" w:hAnsi="Calibri" w:cs="Calibri"/>
                <w:szCs w:val="22"/>
              </w:rPr>
              <w:br/>
              <w:t>2.8 Media Gateway</w:t>
            </w:r>
          </w:p>
        </w:tc>
        <w:tc>
          <w:tcPr>
            <w:tcW w:w="836" w:type="pct"/>
          </w:tcPr>
          <w:p w14:paraId="36FFA703" w14:textId="77777777" w:rsidR="00DF544A" w:rsidRPr="00DF544A" w:rsidRDefault="00DF544A" w:rsidP="00DF544A">
            <w:pPr>
              <w:jc w:val="both"/>
              <w:rPr>
                <w:rFonts w:ascii="Calibri" w:hAnsi="Calibri" w:cs="Calibri"/>
                <w:szCs w:val="22"/>
              </w:rPr>
            </w:pPr>
            <w:r w:rsidRPr="00DF544A">
              <w:rPr>
                <w:rFonts w:ascii="Calibri" w:hAnsi="Calibri" w:cs="Calibri"/>
                <w:szCs w:val="22"/>
              </w:rPr>
              <w:t xml:space="preserve">Media Gateway: Media gateway shall support be PRI, FXS, and E&amp;M and shall have the following minimum features. </w:t>
            </w:r>
          </w:p>
          <w:p w14:paraId="3BA18042" w14:textId="08B6F0BD" w:rsidR="00DF544A" w:rsidRPr="00DF544A" w:rsidRDefault="00DF544A" w:rsidP="00DF544A">
            <w:pPr>
              <w:rPr>
                <w:rFonts w:ascii="Calibri" w:hAnsi="Calibri" w:cs="Calibri"/>
                <w:szCs w:val="22"/>
              </w:rPr>
            </w:pPr>
            <w:r w:rsidRPr="00DF544A">
              <w:rPr>
                <w:rFonts w:ascii="Calibri" w:hAnsi="Calibri" w:cs="Calibri"/>
                <w:szCs w:val="22"/>
              </w:rPr>
              <w:t>(i) Each gateway must be available with Dual power supply and Control card</w:t>
            </w:r>
          </w:p>
        </w:tc>
        <w:tc>
          <w:tcPr>
            <w:tcW w:w="2667" w:type="pct"/>
          </w:tcPr>
          <w:p w14:paraId="6D3E438C" w14:textId="77777777" w:rsidR="00DF544A" w:rsidRPr="00DF544A" w:rsidRDefault="00DF544A" w:rsidP="00DF544A">
            <w:pPr>
              <w:jc w:val="both"/>
              <w:rPr>
                <w:rFonts w:ascii="Calibri" w:hAnsi="Calibri" w:cs="Calibri"/>
                <w:szCs w:val="22"/>
              </w:rPr>
            </w:pPr>
            <w:r w:rsidRPr="00DF544A">
              <w:rPr>
                <w:rFonts w:ascii="Calibri" w:hAnsi="Calibri" w:cs="Calibri"/>
                <w:szCs w:val="22"/>
              </w:rPr>
              <w:t xml:space="preserve">Media Gateway: Media gateway shall support PRI, FXS, and E&amp;M and shall have the following minimum features. </w:t>
            </w:r>
          </w:p>
          <w:p w14:paraId="3DC22683" w14:textId="08B2373E" w:rsidR="00DF544A" w:rsidRPr="00DF544A" w:rsidRDefault="00DF544A" w:rsidP="00DF544A">
            <w:pPr>
              <w:rPr>
                <w:rFonts w:ascii="Calibri" w:hAnsi="Calibri" w:cs="Calibri"/>
                <w:szCs w:val="22"/>
              </w:rPr>
            </w:pPr>
            <w:r w:rsidRPr="00DF544A">
              <w:rPr>
                <w:rFonts w:ascii="Calibri" w:hAnsi="Calibri" w:cs="Calibri"/>
                <w:szCs w:val="22"/>
              </w:rPr>
              <w:t xml:space="preserve">(i) Each gateway must be available with Dual power supply and </w:t>
            </w:r>
            <w:r w:rsidRPr="00DF544A">
              <w:rPr>
                <w:rFonts w:ascii="Calibri" w:hAnsi="Calibri" w:cs="Calibri"/>
                <w:b/>
                <w:bCs/>
                <w:color w:val="000000" w:themeColor="text1"/>
                <w:szCs w:val="22"/>
              </w:rPr>
              <w:t xml:space="preserve">Dual </w:t>
            </w:r>
            <w:r w:rsidRPr="00DF544A">
              <w:rPr>
                <w:rFonts w:ascii="Calibri" w:hAnsi="Calibri" w:cs="Calibri"/>
                <w:szCs w:val="22"/>
              </w:rPr>
              <w:t>Control card</w:t>
            </w:r>
          </w:p>
        </w:tc>
      </w:tr>
      <w:tr w:rsidR="00DF544A" w:rsidRPr="00A25D40" w14:paraId="08C7A7CF" w14:textId="77777777" w:rsidTr="00406FA3">
        <w:trPr>
          <w:trHeight w:val="20"/>
        </w:trPr>
        <w:tc>
          <w:tcPr>
            <w:tcW w:w="305" w:type="pct"/>
          </w:tcPr>
          <w:p w14:paraId="17AADB83" w14:textId="7B0BEABF" w:rsidR="00DF544A" w:rsidRPr="00A25D40" w:rsidRDefault="00DF544A" w:rsidP="00DF544A">
            <w:r>
              <w:t>17</w:t>
            </w:r>
          </w:p>
        </w:tc>
        <w:tc>
          <w:tcPr>
            <w:tcW w:w="1192" w:type="pct"/>
          </w:tcPr>
          <w:p w14:paraId="10B3FBAC" w14:textId="37FDEFDC" w:rsidR="00DF544A" w:rsidRPr="00DF544A" w:rsidRDefault="00DF544A" w:rsidP="00DF544A">
            <w:pPr>
              <w:rPr>
                <w:rFonts w:ascii="Calibri" w:hAnsi="Calibri" w:cs="Calibri"/>
                <w:szCs w:val="22"/>
              </w:rPr>
            </w:pPr>
            <w:r w:rsidRPr="00DF544A">
              <w:rPr>
                <w:rFonts w:ascii="Calibri" w:hAnsi="Calibri" w:cs="Calibri"/>
                <w:szCs w:val="22"/>
              </w:rPr>
              <w:t>VOL-II Section 2</w:t>
            </w:r>
            <w:r w:rsidRPr="00DF544A">
              <w:rPr>
                <w:rFonts w:ascii="Calibri" w:hAnsi="Calibri" w:cs="Calibri"/>
                <w:szCs w:val="22"/>
              </w:rPr>
              <w:br/>
              <w:t>Server Based VoIP Communication System</w:t>
            </w:r>
            <w:r w:rsidRPr="00DF544A">
              <w:rPr>
                <w:rFonts w:ascii="Calibri" w:hAnsi="Calibri" w:cs="Calibri"/>
                <w:szCs w:val="22"/>
              </w:rPr>
              <w:br/>
            </w:r>
            <w:r w:rsidRPr="00DF544A">
              <w:rPr>
                <w:rFonts w:ascii="Calibri" w:hAnsi="Calibri" w:cs="Calibri"/>
                <w:szCs w:val="22"/>
              </w:rPr>
              <w:br/>
              <w:t>2.9 Voice Recorder</w:t>
            </w:r>
          </w:p>
        </w:tc>
        <w:tc>
          <w:tcPr>
            <w:tcW w:w="836" w:type="pct"/>
          </w:tcPr>
          <w:p w14:paraId="23E79674" w14:textId="77777777" w:rsidR="00DF544A" w:rsidRPr="00DF544A" w:rsidRDefault="00DF544A" w:rsidP="00DF544A">
            <w:pPr>
              <w:jc w:val="both"/>
              <w:rPr>
                <w:rFonts w:ascii="Calibri" w:hAnsi="Calibri" w:cs="Calibri"/>
                <w:szCs w:val="22"/>
              </w:rPr>
            </w:pPr>
            <w:r w:rsidRPr="00DF544A">
              <w:rPr>
                <w:rFonts w:ascii="Calibri" w:hAnsi="Calibri" w:cs="Calibri"/>
                <w:szCs w:val="22"/>
              </w:rPr>
              <w:t xml:space="preserve">(ix) Voice recorder shall record only the Voice even for the Video calls. </w:t>
            </w:r>
          </w:p>
          <w:p w14:paraId="63CAA91C" w14:textId="06839737" w:rsidR="00DF544A" w:rsidRPr="00DF544A" w:rsidRDefault="00DF544A" w:rsidP="00DF544A">
            <w:pPr>
              <w:rPr>
                <w:rFonts w:ascii="Calibri" w:hAnsi="Calibri" w:cs="Calibri"/>
                <w:szCs w:val="22"/>
              </w:rPr>
            </w:pPr>
            <w:r w:rsidRPr="00DF544A">
              <w:rPr>
                <w:rFonts w:ascii="Calibri" w:hAnsi="Calibri" w:cs="Calibri"/>
                <w:szCs w:val="22"/>
              </w:rPr>
              <w:t>(x) Voice Server should have recording for 1 year.</w:t>
            </w:r>
          </w:p>
        </w:tc>
        <w:tc>
          <w:tcPr>
            <w:tcW w:w="2667" w:type="pct"/>
          </w:tcPr>
          <w:p w14:paraId="014CDFDE" w14:textId="77777777" w:rsidR="00DF544A" w:rsidRPr="00DF544A" w:rsidRDefault="00DF544A" w:rsidP="00DF544A">
            <w:pPr>
              <w:jc w:val="both"/>
              <w:rPr>
                <w:rFonts w:ascii="Calibri" w:hAnsi="Calibri" w:cs="Calibri"/>
                <w:color w:val="000000" w:themeColor="text1"/>
                <w:szCs w:val="22"/>
              </w:rPr>
            </w:pPr>
            <w:r w:rsidRPr="00DF544A">
              <w:rPr>
                <w:rFonts w:ascii="Calibri" w:hAnsi="Calibri" w:cs="Calibri"/>
                <w:color w:val="000000" w:themeColor="text1"/>
                <w:szCs w:val="22"/>
              </w:rPr>
              <w:t xml:space="preserve">(ix) Voice recorder shall record only the Voice </w:t>
            </w:r>
            <w:r w:rsidRPr="00DF544A">
              <w:rPr>
                <w:rFonts w:ascii="Calibri" w:hAnsi="Calibri" w:cs="Calibri"/>
                <w:b/>
                <w:bCs/>
                <w:color w:val="000000" w:themeColor="text1"/>
                <w:szCs w:val="22"/>
              </w:rPr>
              <w:t>part</w:t>
            </w:r>
            <w:r w:rsidRPr="00DF544A">
              <w:rPr>
                <w:rFonts w:ascii="Calibri" w:hAnsi="Calibri" w:cs="Calibri"/>
                <w:color w:val="000000" w:themeColor="text1"/>
                <w:szCs w:val="22"/>
              </w:rPr>
              <w:t xml:space="preserve"> even for the Video calls. </w:t>
            </w:r>
          </w:p>
          <w:p w14:paraId="7D34F4AD" w14:textId="77777777" w:rsidR="00DF544A" w:rsidRPr="00DF544A" w:rsidRDefault="00DF544A" w:rsidP="00DF544A">
            <w:pPr>
              <w:jc w:val="both"/>
              <w:rPr>
                <w:rFonts w:ascii="Calibri" w:hAnsi="Calibri" w:cs="Calibri"/>
                <w:color w:val="000000" w:themeColor="text1"/>
                <w:szCs w:val="22"/>
              </w:rPr>
            </w:pPr>
            <w:r w:rsidRPr="00DF544A">
              <w:rPr>
                <w:rFonts w:ascii="Calibri" w:hAnsi="Calibri" w:cs="Calibri"/>
                <w:color w:val="000000" w:themeColor="text1"/>
                <w:szCs w:val="22"/>
              </w:rPr>
              <w:t>(x) Voice Server should have recording for 1 year.</w:t>
            </w:r>
          </w:p>
          <w:p w14:paraId="739B976B" w14:textId="77777777" w:rsidR="00DF544A" w:rsidRPr="00DF544A" w:rsidRDefault="00DF544A" w:rsidP="00DF544A">
            <w:pPr>
              <w:jc w:val="both"/>
              <w:rPr>
                <w:rFonts w:ascii="Calibri" w:hAnsi="Calibri" w:cs="Calibri"/>
                <w:b/>
                <w:bCs/>
                <w:color w:val="000000" w:themeColor="text1"/>
                <w:szCs w:val="22"/>
              </w:rPr>
            </w:pPr>
            <w:r w:rsidRPr="00DF544A">
              <w:rPr>
                <w:rFonts w:ascii="Calibri" w:hAnsi="Calibri" w:cs="Calibri"/>
                <w:b/>
                <w:bCs/>
                <w:color w:val="000000" w:themeColor="text1"/>
                <w:szCs w:val="22"/>
              </w:rPr>
              <w:t xml:space="preserve">(xi) Bidder must offer Voice recorder from an OEM, whose Voice recorder have been provided for recording at least 400 subscribers in single contract which has been in satisfactory*operation for at least one year as on the originally scheduled last date of bid submission i.e., </w:t>
            </w:r>
            <w:r w:rsidRPr="00DF544A">
              <w:rPr>
                <w:rFonts w:ascii="Calibri" w:eastAsia="Calibri" w:hAnsi="Calibri" w:cs="Calibri"/>
                <w:b/>
                <w:bCs/>
                <w:color w:val="000000" w:themeColor="text1"/>
                <w:szCs w:val="22"/>
                <w:lang w:val="en-GB"/>
              </w:rPr>
              <w:t>07/07/2025.</w:t>
            </w:r>
          </w:p>
          <w:p w14:paraId="330CD1F1" w14:textId="77777777" w:rsidR="00DF544A" w:rsidRPr="00DF544A" w:rsidRDefault="00DF544A" w:rsidP="00DF544A">
            <w:pPr>
              <w:jc w:val="both"/>
              <w:rPr>
                <w:rFonts w:ascii="Calibri" w:hAnsi="Calibri" w:cs="Calibri"/>
                <w:b/>
                <w:bCs/>
                <w:color w:val="000000" w:themeColor="text1"/>
                <w:szCs w:val="22"/>
              </w:rPr>
            </w:pPr>
          </w:p>
          <w:p w14:paraId="70C676C7" w14:textId="0DDEDDF3" w:rsidR="00DF544A" w:rsidRPr="00DF544A" w:rsidRDefault="00DF544A" w:rsidP="00DF544A">
            <w:pPr>
              <w:rPr>
                <w:rFonts w:ascii="Calibri" w:hAnsi="Calibri" w:cs="Calibri"/>
                <w:szCs w:val="22"/>
              </w:rPr>
            </w:pPr>
            <w:r w:rsidRPr="00DF544A">
              <w:rPr>
                <w:rFonts w:ascii="Calibri" w:hAnsi="Calibri" w:cs="Calibri"/>
                <w:b/>
                <w:bCs/>
                <w:color w:val="000000" w:themeColor="text1"/>
                <w:szCs w:val="22"/>
              </w:rPr>
              <w:t>*Satisfactory operation: Documentary evidence without any adverse remark is to be submitted for confirmation of satisfactory operation.</w:t>
            </w:r>
          </w:p>
        </w:tc>
      </w:tr>
      <w:tr w:rsidR="00DF544A" w:rsidRPr="00A25D40" w14:paraId="130DA9A6" w14:textId="77777777" w:rsidTr="00406FA3">
        <w:trPr>
          <w:trHeight w:val="20"/>
        </w:trPr>
        <w:tc>
          <w:tcPr>
            <w:tcW w:w="305" w:type="pct"/>
          </w:tcPr>
          <w:p w14:paraId="6E00F894" w14:textId="223B8F29" w:rsidR="00DF544A" w:rsidRPr="00A25D40" w:rsidRDefault="00DF544A" w:rsidP="00DF544A">
            <w:r>
              <w:t>18</w:t>
            </w:r>
          </w:p>
        </w:tc>
        <w:tc>
          <w:tcPr>
            <w:tcW w:w="1192" w:type="pct"/>
          </w:tcPr>
          <w:p w14:paraId="364D460B" w14:textId="39F56D1F" w:rsidR="00DF544A" w:rsidRPr="00DF544A" w:rsidRDefault="00DF544A" w:rsidP="00DF544A">
            <w:pPr>
              <w:rPr>
                <w:rFonts w:ascii="Calibri" w:hAnsi="Calibri" w:cs="Calibri"/>
                <w:szCs w:val="22"/>
              </w:rPr>
            </w:pPr>
            <w:r w:rsidRPr="00DF544A">
              <w:rPr>
                <w:rFonts w:ascii="Calibri" w:hAnsi="Calibri" w:cs="Calibri"/>
                <w:szCs w:val="22"/>
              </w:rPr>
              <w:t>VOL-II Section 2</w:t>
            </w:r>
            <w:r w:rsidRPr="00DF544A">
              <w:rPr>
                <w:rFonts w:ascii="Calibri" w:hAnsi="Calibri" w:cs="Calibri"/>
                <w:szCs w:val="22"/>
              </w:rPr>
              <w:br/>
              <w:t>Server Based VoIP Communication System</w:t>
            </w:r>
            <w:r w:rsidRPr="00DF544A">
              <w:rPr>
                <w:rFonts w:ascii="Calibri" w:hAnsi="Calibri" w:cs="Calibri"/>
                <w:szCs w:val="22"/>
              </w:rPr>
              <w:br/>
              <w:t>1.5 Scope and General Requirements</w:t>
            </w:r>
          </w:p>
        </w:tc>
        <w:tc>
          <w:tcPr>
            <w:tcW w:w="836" w:type="pct"/>
          </w:tcPr>
          <w:p w14:paraId="4D84ECA3" w14:textId="176820CC" w:rsidR="00DF544A" w:rsidRPr="00DF544A" w:rsidRDefault="00DF544A" w:rsidP="00DF544A">
            <w:pPr>
              <w:rPr>
                <w:rFonts w:ascii="Calibri" w:hAnsi="Calibri" w:cs="Calibri"/>
                <w:szCs w:val="22"/>
              </w:rPr>
            </w:pPr>
            <w:r w:rsidRPr="00DF544A">
              <w:rPr>
                <w:rFonts w:ascii="Calibri" w:hAnsi="Calibri" w:cs="Calibri"/>
                <w:szCs w:val="22"/>
              </w:rPr>
              <w:t>v) Dismantling of existing exchange coming under “Hot Line Speech Communication (Computer Dialing) System for Grid Operation” after commissioning of new exchange envisaged in the project.</w:t>
            </w:r>
          </w:p>
        </w:tc>
        <w:tc>
          <w:tcPr>
            <w:tcW w:w="2667" w:type="pct"/>
          </w:tcPr>
          <w:p w14:paraId="10BEE01E" w14:textId="77777777" w:rsidR="00DF544A" w:rsidRPr="00DF544A" w:rsidRDefault="00DF544A" w:rsidP="00DF544A">
            <w:pPr>
              <w:jc w:val="both"/>
              <w:rPr>
                <w:rFonts w:ascii="Calibri" w:hAnsi="Calibri" w:cs="Calibri"/>
                <w:color w:val="000000" w:themeColor="text1"/>
                <w:szCs w:val="22"/>
              </w:rPr>
            </w:pPr>
            <w:r w:rsidRPr="00DF544A">
              <w:rPr>
                <w:rFonts w:ascii="Calibri" w:hAnsi="Calibri" w:cs="Calibri"/>
                <w:color w:val="000000" w:themeColor="text1"/>
                <w:szCs w:val="22"/>
              </w:rPr>
              <w:t>v) Dismantling of existing exchange coming under “Hot Line Speech Communication (Computer Dialing) System for Grid Operation” after commissioning of new exchange envisaged in the project.</w:t>
            </w:r>
          </w:p>
          <w:p w14:paraId="05A8A69C" w14:textId="77777777" w:rsidR="00DF544A" w:rsidRPr="00DF544A" w:rsidRDefault="00DF544A" w:rsidP="00DF544A">
            <w:pPr>
              <w:jc w:val="both"/>
              <w:rPr>
                <w:rFonts w:ascii="Calibri" w:hAnsi="Calibri" w:cs="Calibri"/>
                <w:b/>
                <w:bCs/>
                <w:color w:val="000000" w:themeColor="text1"/>
                <w:szCs w:val="22"/>
              </w:rPr>
            </w:pPr>
            <w:r w:rsidRPr="00DF544A">
              <w:rPr>
                <w:rFonts w:ascii="Calibri" w:hAnsi="Calibri" w:cs="Calibri"/>
                <w:b/>
                <w:bCs/>
                <w:color w:val="000000" w:themeColor="text1"/>
                <w:szCs w:val="22"/>
              </w:rPr>
              <w:t>w) The contractor shall meet the Minimum Local Content (MLC) requirement specified against each item in Table-A as mentioned in Appendix-C. Table A specifies the maximum ceiling of LC percentage for design out of total LC against each item. The conditions</w:t>
            </w:r>
          </w:p>
          <w:p w14:paraId="320C5BA1" w14:textId="77777777" w:rsidR="00DF544A" w:rsidRPr="00DF544A" w:rsidRDefault="00DF544A" w:rsidP="00DF544A">
            <w:pPr>
              <w:jc w:val="both"/>
              <w:rPr>
                <w:rFonts w:ascii="Calibri" w:hAnsi="Calibri" w:cs="Calibri"/>
                <w:b/>
                <w:bCs/>
                <w:color w:val="000000" w:themeColor="text1"/>
                <w:szCs w:val="22"/>
              </w:rPr>
            </w:pPr>
            <w:r w:rsidRPr="00DF544A">
              <w:rPr>
                <w:rFonts w:ascii="Calibri" w:hAnsi="Calibri" w:cs="Calibri"/>
                <w:b/>
                <w:bCs/>
                <w:color w:val="000000" w:themeColor="text1"/>
                <w:szCs w:val="22"/>
              </w:rPr>
              <w:t>for the inputs to be qualified as Local Content (LC) are specified in Table-B.</w:t>
            </w:r>
          </w:p>
          <w:p w14:paraId="1F2408BB" w14:textId="77777777" w:rsidR="00DF544A" w:rsidRPr="00DF544A" w:rsidRDefault="00DF544A" w:rsidP="00DF544A">
            <w:pPr>
              <w:jc w:val="both"/>
              <w:rPr>
                <w:rFonts w:ascii="Calibri" w:hAnsi="Calibri" w:cs="Calibri"/>
                <w:b/>
                <w:bCs/>
                <w:color w:val="000000" w:themeColor="text1"/>
                <w:szCs w:val="22"/>
              </w:rPr>
            </w:pPr>
            <w:r w:rsidRPr="00DF544A">
              <w:rPr>
                <w:rFonts w:ascii="Calibri" w:hAnsi="Calibri" w:cs="Calibri"/>
                <w:b/>
                <w:bCs/>
                <w:color w:val="000000" w:themeColor="text1"/>
                <w:szCs w:val="22"/>
              </w:rPr>
              <w:t>The offered products, services or works listed in Table-A shall have relevant TEC GR/IR as the minimum requirement as per DOT notification dated 21.10.2024.</w:t>
            </w:r>
          </w:p>
          <w:p w14:paraId="446FAE39" w14:textId="6ECFCCDA" w:rsidR="00DF544A" w:rsidRPr="00DF544A" w:rsidRDefault="00DF544A" w:rsidP="00DF544A">
            <w:pPr>
              <w:jc w:val="both"/>
              <w:rPr>
                <w:rFonts w:ascii="Calibri" w:hAnsi="Calibri" w:cs="Calibri"/>
                <w:b/>
                <w:bCs/>
                <w:color w:val="000000" w:themeColor="text1"/>
                <w:szCs w:val="22"/>
              </w:rPr>
            </w:pPr>
            <w:r w:rsidRPr="00DF544A">
              <w:rPr>
                <w:rFonts w:ascii="Calibri" w:hAnsi="Calibri" w:cs="Calibri"/>
                <w:b/>
                <w:bCs/>
                <w:color w:val="000000" w:themeColor="text1"/>
                <w:szCs w:val="22"/>
              </w:rPr>
              <w:t>x) The supplier/OEM at the time of execution shall provide self-certification in Form-1 (enclosed in Appendix-C) specifying  that the items offered meet the minimum local content requirement and shall give details of locations at which the local value addition is made.</w:t>
            </w:r>
          </w:p>
          <w:p w14:paraId="7F76FE7B" w14:textId="0B7B94B5" w:rsidR="00DF544A" w:rsidRPr="00DF544A" w:rsidRDefault="00DF544A" w:rsidP="00DF544A">
            <w:pPr>
              <w:rPr>
                <w:rFonts w:ascii="Calibri" w:hAnsi="Calibri" w:cs="Calibri"/>
                <w:szCs w:val="22"/>
              </w:rPr>
            </w:pPr>
            <w:r w:rsidRPr="00DF544A">
              <w:rPr>
                <w:rFonts w:ascii="Calibri" w:hAnsi="Calibri" w:cs="Calibri"/>
                <w:b/>
                <w:bCs/>
                <w:color w:val="000000" w:themeColor="text1"/>
                <w:szCs w:val="22"/>
              </w:rPr>
              <w:t>y) The contractor shall submit non-disclosure agreement at the time of execution (Attached in Appendix-D of TS).</w:t>
            </w:r>
          </w:p>
        </w:tc>
      </w:tr>
      <w:tr w:rsidR="00DF544A" w:rsidRPr="00A25D40" w14:paraId="2FCA8627" w14:textId="77777777" w:rsidTr="00406FA3">
        <w:trPr>
          <w:trHeight w:val="20"/>
        </w:trPr>
        <w:tc>
          <w:tcPr>
            <w:tcW w:w="305" w:type="pct"/>
          </w:tcPr>
          <w:p w14:paraId="41E2C28F" w14:textId="498A53F7" w:rsidR="00DF544A" w:rsidRPr="00A25D40" w:rsidRDefault="00DF544A" w:rsidP="00DF544A">
            <w:r>
              <w:t>19</w:t>
            </w:r>
          </w:p>
        </w:tc>
        <w:tc>
          <w:tcPr>
            <w:tcW w:w="1192" w:type="pct"/>
          </w:tcPr>
          <w:p w14:paraId="334ECE27" w14:textId="1F04889F" w:rsidR="00DF544A" w:rsidRPr="00DF544A" w:rsidRDefault="00DF544A" w:rsidP="00DF544A">
            <w:pPr>
              <w:rPr>
                <w:rFonts w:ascii="Calibri" w:hAnsi="Calibri" w:cs="Calibri"/>
                <w:szCs w:val="22"/>
              </w:rPr>
            </w:pPr>
            <w:r w:rsidRPr="00DF544A">
              <w:rPr>
                <w:rFonts w:ascii="Calibri" w:hAnsi="Calibri" w:cs="Calibri"/>
                <w:szCs w:val="22"/>
              </w:rPr>
              <w:t>VOL-II Section 2</w:t>
            </w:r>
            <w:r w:rsidRPr="00DF544A">
              <w:rPr>
                <w:rFonts w:ascii="Calibri" w:hAnsi="Calibri" w:cs="Calibri"/>
                <w:szCs w:val="22"/>
              </w:rPr>
              <w:br/>
              <w:t>Server Based VoIP Communication System</w:t>
            </w:r>
            <w:r w:rsidRPr="00DF544A">
              <w:rPr>
                <w:rFonts w:ascii="Calibri" w:hAnsi="Calibri" w:cs="Calibri"/>
                <w:szCs w:val="22"/>
              </w:rPr>
              <w:br/>
            </w:r>
            <w:r w:rsidRPr="00DF544A">
              <w:rPr>
                <w:rFonts w:ascii="Calibri" w:hAnsi="Calibri" w:cs="Calibri"/>
                <w:szCs w:val="22"/>
              </w:rPr>
              <w:br/>
            </w:r>
          </w:p>
        </w:tc>
        <w:tc>
          <w:tcPr>
            <w:tcW w:w="836" w:type="pct"/>
          </w:tcPr>
          <w:p w14:paraId="71477EB7" w14:textId="77777777" w:rsidR="00DF544A" w:rsidRPr="00DF544A" w:rsidRDefault="00DF544A" w:rsidP="00DF544A">
            <w:pPr>
              <w:rPr>
                <w:rFonts w:ascii="Calibri" w:hAnsi="Calibri" w:cs="Calibri"/>
                <w:szCs w:val="22"/>
              </w:rPr>
            </w:pPr>
          </w:p>
        </w:tc>
        <w:tc>
          <w:tcPr>
            <w:tcW w:w="2667" w:type="pct"/>
          </w:tcPr>
          <w:p w14:paraId="5ED5166F" w14:textId="0BF9FD54" w:rsidR="00DF544A" w:rsidRPr="00DF544A" w:rsidRDefault="00DF544A" w:rsidP="00DF544A">
            <w:pPr>
              <w:rPr>
                <w:rFonts w:ascii="Calibri" w:hAnsi="Calibri" w:cs="Calibri"/>
                <w:szCs w:val="22"/>
              </w:rPr>
            </w:pPr>
            <w:r w:rsidRPr="00DF544A">
              <w:rPr>
                <w:rFonts w:ascii="Calibri" w:hAnsi="Calibri" w:cs="Calibri"/>
                <w:b/>
                <w:bCs/>
                <w:color w:val="000000" w:themeColor="text1"/>
                <w:szCs w:val="22"/>
              </w:rPr>
              <w:t>Appendix-D NDA added in TS. (Appendix-D NDA enclosed herewith)</w:t>
            </w:r>
          </w:p>
        </w:tc>
      </w:tr>
    </w:tbl>
    <w:p w14:paraId="7D4635D4" w14:textId="7A55ECCF" w:rsidR="00A25D40" w:rsidRDefault="00A25D40"/>
    <w:p w14:paraId="4D6ACD9D" w14:textId="77777777" w:rsidR="00A25D40" w:rsidRDefault="00A25D40">
      <w:r>
        <w:br w:type="page"/>
      </w:r>
    </w:p>
    <w:tbl>
      <w:tblPr>
        <w:tblStyle w:val="TableGrid"/>
        <w:tblW w:w="5000" w:type="pct"/>
        <w:tblLook w:val="04A0" w:firstRow="1" w:lastRow="0" w:firstColumn="1" w:lastColumn="0" w:noHBand="0" w:noVBand="1"/>
      </w:tblPr>
      <w:tblGrid>
        <w:gridCol w:w="636"/>
        <w:gridCol w:w="2142"/>
        <w:gridCol w:w="1950"/>
        <w:gridCol w:w="1131"/>
        <w:gridCol w:w="3336"/>
        <w:gridCol w:w="1690"/>
        <w:gridCol w:w="1445"/>
        <w:gridCol w:w="4749"/>
        <w:gridCol w:w="2554"/>
        <w:gridCol w:w="2728"/>
      </w:tblGrid>
      <w:tr w:rsidR="00CA6F65" w:rsidRPr="00A25D40" w14:paraId="666FD649" w14:textId="77777777" w:rsidTr="006A3926">
        <w:trPr>
          <w:trHeight w:val="20"/>
        </w:trPr>
        <w:tc>
          <w:tcPr>
            <w:tcW w:w="142" w:type="pct"/>
            <w:hideMark/>
          </w:tcPr>
          <w:p w14:paraId="74301017" w14:textId="77777777" w:rsidR="00CA6F65" w:rsidRPr="00A25D40" w:rsidRDefault="00CA6F65" w:rsidP="00A25D40">
            <w:pPr>
              <w:rPr>
                <w:b/>
                <w:bCs/>
              </w:rPr>
            </w:pPr>
            <w:r w:rsidRPr="00A25D40">
              <w:rPr>
                <w:b/>
                <w:bCs/>
              </w:rPr>
              <w:lastRenderedPageBreak/>
              <w:t>Sl.</w:t>
            </w:r>
          </w:p>
        </w:tc>
        <w:tc>
          <w:tcPr>
            <w:tcW w:w="479" w:type="pct"/>
            <w:hideMark/>
          </w:tcPr>
          <w:p w14:paraId="72E630CC" w14:textId="77777777" w:rsidR="00CA6F65" w:rsidRPr="00A25D40" w:rsidRDefault="00CA6F65" w:rsidP="00A25D40">
            <w:pPr>
              <w:rPr>
                <w:b/>
                <w:bCs/>
              </w:rPr>
            </w:pPr>
            <w:r w:rsidRPr="00A25D40">
              <w:rPr>
                <w:b/>
                <w:bCs/>
              </w:rPr>
              <w:t xml:space="preserve">Clause Ref. No. </w:t>
            </w:r>
          </w:p>
        </w:tc>
        <w:tc>
          <w:tcPr>
            <w:tcW w:w="436" w:type="pct"/>
            <w:hideMark/>
          </w:tcPr>
          <w:p w14:paraId="03EAF86D" w14:textId="77777777" w:rsidR="00CA6F65" w:rsidRPr="00A25D40" w:rsidRDefault="00CA6F65" w:rsidP="00A25D40">
            <w:pPr>
              <w:rPr>
                <w:b/>
                <w:bCs/>
              </w:rPr>
            </w:pPr>
            <w:r w:rsidRPr="00A25D40">
              <w:rPr>
                <w:b/>
                <w:bCs/>
              </w:rPr>
              <w:t xml:space="preserve">Existing provision in the Bidding Documents </w:t>
            </w:r>
          </w:p>
        </w:tc>
        <w:tc>
          <w:tcPr>
            <w:tcW w:w="3943" w:type="pct"/>
            <w:gridSpan w:val="7"/>
            <w:hideMark/>
          </w:tcPr>
          <w:p w14:paraId="684919E1" w14:textId="77777777" w:rsidR="00CA6F65" w:rsidRPr="00A25D40" w:rsidRDefault="00CA6F65" w:rsidP="00A25D40">
            <w:pPr>
              <w:rPr>
                <w:b/>
                <w:bCs/>
              </w:rPr>
            </w:pPr>
            <w:r w:rsidRPr="00A25D40">
              <w:rPr>
                <w:b/>
                <w:bCs/>
              </w:rPr>
              <w:t>Amendment As</w:t>
            </w:r>
          </w:p>
        </w:tc>
      </w:tr>
      <w:tr w:rsidR="00CA6F65" w:rsidRPr="00A25D40" w14:paraId="6501BD0F" w14:textId="77777777" w:rsidTr="006A3926">
        <w:trPr>
          <w:trHeight w:val="20"/>
        </w:trPr>
        <w:tc>
          <w:tcPr>
            <w:tcW w:w="142" w:type="pct"/>
            <w:vMerge w:val="restart"/>
            <w:hideMark/>
          </w:tcPr>
          <w:p w14:paraId="6B7CA581" w14:textId="79DEAE40" w:rsidR="00CA6F65" w:rsidRPr="00A25D40" w:rsidRDefault="003B1CB6" w:rsidP="00A25D40">
            <w:r>
              <w:t>20</w:t>
            </w:r>
          </w:p>
        </w:tc>
        <w:tc>
          <w:tcPr>
            <w:tcW w:w="479" w:type="pct"/>
            <w:vMerge w:val="restart"/>
            <w:hideMark/>
          </w:tcPr>
          <w:p w14:paraId="27E630CA" w14:textId="77777777" w:rsidR="00CA6F65" w:rsidRPr="00A25D40" w:rsidRDefault="00CA6F65" w:rsidP="00A25D40">
            <w:r w:rsidRPr="00A25D40">
              <w:t xml:space="preserve">VOL-II </w:t>
            </w:r>
            <w:r w:rsidRPr="00A25D40">
              <w:br/>
              <w:t xml:space="preserve"> Technical Requirement VoIP Equipment</w:t>
            </w:r>
            <w:r w:rsidRPr="00A25D40">
              <w:br/>
              <w:t>-</w:t>
            </w:r>
            <w:r w:rsidRPr="002912C9">
              <w:rPr>
                <w:b/>
                <w:bCs/>
              </w:rPr>
              <w:t>New Appendix-C added in TS.</w:t>
            </w:r>
          </w:p>
        </w:tc>
        <w:tc>
          <w:tcPr>
            <w:tcW w:w="436" w:type="pct"/>
            <w:vMerge w:val="restart"/>
            <w:hideMark/>
          </w:tcPr>
          <w:p w14:paraId="44EA70A7" w14:textId="77777777" w:rsidR="00CA6F65" w:rsidRPr="00A25D40" w:rsidRDefault="00CA6F65" w:rsidP="00A25D40">
            <w:r w:rsidRPr="00A25D40">
              <w:t> </w:t>
            </w:r>
          </w:p>
        </w:tc>
        <w:tc>
          <w:tcPr>
            <w:tcW w:w="3943" w:type="pct"/>
            <w:gridSpan w:val="7"/>
            <w:hideMark/>
          </w:tcPr>
          <w:p w14:paraId="70F08424" w14:textId="20A07ABA" w:rsidR="00CA6F65" w:rsidRPr="00A25D40" w:rsidRDefault="00CA6F65" w:rsidP="00A25D40">
            <w:r w:rsidRPr="003B1CB6">
              <w:rPr>
                <w:b/>
                <w:bCs/>
                <w:u w:val="single"/>
              </w:rPr>
              <w:t>Appendix-C</w:t>
            </w:r>
            <w:r w:rsidRPr="00A25D40">
              <w:br/>
            </w:r>
            <w:r w:rsidRPr="00406FA3">
              <w:rPr>
                <w:b/>
                <w:bCs/>
              </w:rPr>
              <w:t>A Class-I local supplier must meet the Minimum Local Content (MLC) requirement specified against each item in Table-A. Table A also specifies the maximum ceiling of LC percentage for design out of total LC against each item. The conditions</w:t>
            </w:r>
            <w:r w:rsidR="00406FA3">
              <w:rPr>
                <w:b/>
                <w:bCs/>
              </w:rPr>
              <w:t xml:space="preserve"> </w:t>
            </w:r>
            <w:r w:rsidRPr="00406FA3">
              <w:rPr>
                <w:b/>
                <w:bCs/>
              </w:rPr>
              <w:t>for the inputs to be qualified as Local Content (LC) are specified in Table-B.</w:t>
            </w:r>
            <w:r w:rsidR="00F72941" w:rsidRPr="00406FA3">
              <w:rPr>
                <w:b/>
                <w:bCs/>
              </w:rPr>
              <w:t xml:space="preserve"> For the products, services or works listed in Table-A shall have relevant TEC GR/IR as the minimum requirement as per DOT notification dated 21.10.2024</w:t>
            </w:r>
          </w:p>
        </w:tc>
      </w:tr>
      <w:tr w:rsidR="00CA6F65" w:rsidRPr="00A25D40" w14:paraId="31A9F9B2" w14:textId="77777777" w:rsidTr="006A3926">
        <w:trPr>
          <w:trHeight w:val="20"/>
        </w:trPr>
        <w:tc>
          <w:tcPr>
            <w:tcW w:w="142" w:type="pct"/>
            <w:vMerge/>
            <w:hideMark/>
          </w:tcPr>
          <w:p w14:paraId="0EBECC8F" w14:textId="77777777" w:rsidR="00CA6F65" w:rsidRPr="00A25D40" w:rsidRDefault="00CA6F65" w:rsidP="00A25D40"/>
        </w:tc>
        <w:tc>
          <w:tcPr>
            <w:tcW w:w="479" w:type="pct"/>
            <w:vMerge/>
            <w:hideMark/>
          </w:tcPr>
          <w:p w14:paraId="48BA30D6" w14:textId="77777777" w:rsidR="00CA6F65" w:rsidRPr="00A25D40" w:rsidRDefault="00CA6F65" w:rsidP="00A25D40"/>
        </w:tc>
        <w:tc>
          <w:tcPr>
            <w:tcW w:w="436" w:type="pct"/>
            <w:vMerge/>
            <w:hideMark/>
          </w:tcPr>
          <w:p w14:paraId="29F065FF" w14:textId="77777777" w:rsidR="00CA6F65" w:rsidRPr="00A25D40" w:rsidRDefault="00CA6F65" w:rsidP="00A25D40"/>
        </w:tc>
        <w:tc>
          <w:tcPr>
            <w:tcW w:w="3943" w:type="pct"/>
            <w:gridSpan w:val="7"/>
            <w:noWrap/>
            <w:hideMark/>
          </w:tcPr>
          <w:p w14:paraId="0685C2D4" w14:textId="77777777" w:rsidR="00CA6F65" w:rsidRPr="00A25D40" w:rsidRDefault="00CA6F65" w:rsidP="00A25D40">
            <w:pPr>
              <w:rPr>
                <w:b/>
                <w:bCs/>
              </w:rPr>
            </w:pPr>
            <w:r w:rsidRPr="00A25D40">
              <w:rPr>
                <w:b/>
                <w:bCs/>
              </w:rPr>
              <w:t>TABLE A</w:t>
            </w:r>
          </w:p>
        </w:tc>
      </w:tr>
      <w:tr w:rsidR="00CA6F65" w:rsidRPr="00A25D40" w14:paraId="71904C58" w14:textId="77777777" w:rsidTr="006A3926">
        <w:trPr>
          <w:trHeight w:val="20"/>
        </w:trPr>
        <w:tc>
          <w:tcPr>
            <w:tcW w:w="142" w:type="pct"/>
            <w:vMerge/>
            <w:hideMark/>
          </w:tcPr>
          <w:p w14:paraId="60DCF6A2" w14:textId="77777777" w:rsidR="00CA6F65" w:rsidRPr="00A25D40" w:rsidRDefault="00CA6F65" w:rsidP="00A25D40"/>
        </w:tc>
        <w:tc>
          <w:tcPr>
            <w:tcW w:w="479" w:type="pct"/>
            <w:vMerge/>
            <w:hideMark/>
          </w:tcPr>
          <w:p w14:paraId="17EE7DF2" w14:textId="77777777" w:rsidR="00CA6F65" w:rsidRPr="00A25D40" w:rsidRDefault="00CA6F65" w:rsidP="00A25D40"/>
        </w:tc>
        <w:tc>
          <w:tcPr>
            <w:tcW w:w="436" w:type="pct"/>
            <w:vMerge/>
            <w:hideMark/>
          </w:tcPr>
          <w:p w14:paraId="33625F44" w14:textId="77777777" w:rsidR="00CA6F65" w:rsidRPr="00A25D40" w:rsidRDefault="00CA6F65" w:rsidP="00A25D40"/>
        </w:tc>
        <w:tc>
          <w:tcPr>
            <w:tcW w:w="253" w:type="pct"/>
            <w:hideMark/>
          </w:tcPr>
          <w:p w14:paraId="5FED8FF0" w14:textId="77777777" w:rsidR="00CA6F65" w:rsidRPr="00A25D40" w:rsidRDefault="00CA6F65" w:rsidP="00A25D40">
            <w:pPr>
              <w:rPr>
                <w:b/>
                <w:bCs/>
              </w:rPr>
            </w:pPr>
            <w:r w:rsidRPr="00A25D40">
              <w:rPr>
                <w:b/>
                <w:bCs/>
              </w:rPr>
              <w:t>Sl. No.</w:t>
            </w:r>
          </w:p>
        </w:tc>
        <w:tc>
          <w:tcPr>
            <w:tcW w:w="746" w:type="pct"/>
            <w:hideMark/>
          </w:tcPr>
          <w:p w14:paraId="37B7DB08" w14:textId="77777777" w:rsidR="00CA6F65" w:rsidRPr="00A25D40" w:rsidRDefault="00CA6F65" w:rsidP="00A25D40">
            <w:pPr>
              <w:rPr>
                <w:b/>
                <w:bCs/>
              </w:rPr>
            </w:pPr>
            <w:r w:rsidRPr="00A25D40">
              <w:rPr>
                <w:b/>
                <w:bCs/>
              </w:rPr>
              <w:t>Product Category</w:t>
            </w:r>
          </w:p>
        </w:tc>
        <w:tc>
          <w:tcPr>
            <w:tcW w:w="378" w:type="pct"/>
            <w:hideMark/>
          </w:tcPr>
          <w:p w14:paraId="235A8A84" w14:textId="77777777" w:rsidR="00CA6F65" w:rsidRPr="00A25D40" w:rsidRDefault="00CA6F65" w:rsidP="00A25D40">
            <w:pPr>
              <w:rPr>
                <w:b/>
                <w:bCs/>
              </w:rPr>
            </w:pPr>
            <w:r w:rsidRPr="00A25D40">
              <w:rPr>
                <w:b/>
                <w:bCs/>
              </w:rPr>
              <w:t>HSN code</w:t>
            </w:r>
          </w:p>
        </w:tc>
        <w:tc>
          <w:tcPr>
            <w:tcW w:w="1385" w:type="pct"/>
            <w:gridSpan w:val="2"/>
            <w:hideMark/>
          </w:tcPr>
          <w:p w14:paraId="63809DCD" w14:textId="77777777" w:rsidR="00CA6F65" w:rsidRPr="00A25D40" w:rsidRDefault="00CA6F65" w:rsidP="00A25D40">
            <w:pPr>
              <w:rPr>
                <w:b/>
                <w:bCs/>
              </w:rPr>
            </w:pPr>
            <w:r w:rsidRPr="00A25D40">
              <w:rPr>
                <w:b/>
                <w:bCs/>
              </w:rPr>
              <w:t>Product Details</w:t>
            </w:r>
          </w:p>
        </w:tc>
        <w:tc>
          <w:tcPr>
            <w:tcW w:w="571" w:type="pct"/>
            <w:hideMark/>
          </w:tcPr>
          <w:p w14:paraId="5832B5FC" w14:textId="77777777" w:rsidR="00CA6F65" w:rsidRPr="00A25D40" w:rsidRDefault="00CA6F65" w:rsidP="00A25D40">
            <w:pPr>
              <w:rPr>
                <w:b/>
                <w:bCs/>
              </w:rPr>
            </w:pPr>
            <w:r w:rsidRPr="00A25D40">
              <w:rPr>
                <w:b/>
                <w:bCs/>
              </w:rPr>
              <w:t>Minimum Local Content (MLC) (in %)</w:t>
            </w:r>
          </w:p>
        </w:tc>
        <w:tc>
          <w:tcPr>
            <w:tcW w:w="610" w:type="pct"/>
            <w:hideMark/>
          </w:tcPr>
          <w:p w14:paraId="2C7C6FB2" w14:textId="77777777" w:rsidR="00CA6F65" w:rsidRPr="00A25D40" w:rsidRDefault="00CA6F65" w:rsidP="00A25D40">
            <w:pPr>
              <w:rPr>
                <w:b/>
                <w:bCs/>
              </w:rPr>
            </w:pPr>
            <w:r w:rsidRPr="00A25D40">
              <w:rPr>
                <w:b/>
                <w:bCs/>
              </w:rPr>
              <w:t>Ceiling of LC for Design out of total LC (in %)</w:t>
            </w:r>
          </w:p>
        </w:tc>
      </w:tr>
      <w:tr w:rsidR="00CA6F65" w:rsidRPr="00A25D40" w14:paraId="1AB76F40" w14:textId="77777777" w:rsidTr="006A3926">
        <w:trPr>
          <w:trHeight w:val="20"/>
        </w:trPr>
        <w:tc>
          <w:tcPr>
            <w:tcW w:w="142" w:type="pct"/>
            <w:vMerge/>
            <w:hideMark/>
          </w:tcPr>
          <w:p w14:paraId="47CDCA5F" w14:textId="77777777" w:rsidR="00CA6F65" w:rsidRPr="00A25D40" w:rsidRDefault="00CA6F65" w:rsidP="00A25D40"/>
        </w:tc>
        <w:tc>
          <w:tcPr>
            <w:tcW w:w="479" w:type="pct"/>
            <w:vMerge/>
            <w:hideMark/>
          </w:tcPr>
          <w:p w14:paraId="3CD988D6" w14:textId="77777777" w:rsidR="00CA6F65" w:rsidRPr="00A25D40" w:rsidRDefault="00CA6F65" w:rsidP="00A25D40"/>
        </w:tc>
        <w:tc>
          <w:tcPr>
            <w:tcW w:w="436" w:type="pct"/>
            <w:vMerge/>
            <w:hideMark/>
          </w:tcPr>
          <w:p w14:paraId="006349EB" w14:textId="77777777" w:rsidR="00CA6F65" w:rsidRPr="00A25D40" w:rsidRDefault="00CA6F65" w:rsidP="00A25D40"/>
        </w:tc>
        <w:tc>
          <w:tcPr>
            <w:tcW w:w="253" w:type="pct"/>
            <w:vMerge w:val="restart"/>
            <w:hideMark/>
          </w:tcPr>
          <w:p w14:paraId="7C177D7B" w14:textId="77777777" w:rsidR="00CA6F65" w:rsidRPr="00A25D40" w:rsidRDefault="00CA6F65" w:rsidP="00A25D40">
            <w:r w:rsidRPr="00A25D40">
              <w:t>1</w:t>
            </w:r>
          </w:p>
        </w:tc>
        <w:tc>
          <w:tcPr>
            <w:tcW w:w="746" w:type="pct"/>
            <w:vMerge w:val="restart"/>
            <w:hideMark/>
          </w:tcPr>
          <w:p w14:paraId="2C35D1F8" w14:textId="77777777" w:rsidR="00CA6F65" w:rsidRPr="00A25D40" w:rsidRDefault="00CA6F65" w:rsidP="00A25D40">
            <w:r w:rsidRPr="00A25D40">
              <w:t>Encryption/ UTM (Unified threat management) platforms (TDM and IP)</w:t>
            </w:r>
          </w:p>
        </w:tc>
        <w:tc>
          <w:tcPr>
            <w:tcW w:w="378" w:type="pct"/>
            <w:vMerge w:val="restart"/>
            <w:hideMark/>
          </w:tcPr>
          <w:p w14:paraId="27C4E9BE" w14:textId="77777777" w:rsidR="00CA6F65" w:rsidRPr="00A25D40" w:rsidRDefault="00CA6F65" w:rsidP="00A25D40">
            <w:r w:rsidRPr="00A25D40">
              <w:t>85176290</w:t>
            </w:r>
          </w:p>
        </w:tc>
        <w:tc>
          <w:tcPr>
            <w:tcW w:w="1385" w:type="pct"/>
            <w:gridSpan w:val="2"/>
            <w:hideMark/>
          </w:tcPr>
          <w:p w14:paraId="4847DEE9" w14:textId="77777777" w:rsidR="00CA6F65" w:rsidRPr="00A25D40" w:rsidRDefault="00CA6F65" w:rsidP="00A25D40">
            <w:r w:rsidRPr="00A25D40">
              <w:t>TDM (Time Division Multiplex)</w:t>
            </w:r>
          </w:p>
        </w:tc>
        <w:tc>
          <w:tcPr>
            <w:tcW w:w="571" w:type="pct"/>
            <w:hideMark/>
          </w:tcPr>
          <w:p w14:paraId="083F7607" w14:textId="77777777" w:rsidR="00CA6F65" w:rsidRPr="00A25D40" w:rsidRDefault="00CA6F65" w:rsidP="00A25D40">
            <w:r w:rsidRPr="00A25D40">
              <w:t>65</w:t>
            </w:r>
          </w:p>
        </w:tc>
        <w:tc>
          <w:tcPr>
            <w:tcW w:w="610" w:type="pct"/>
            <w:hideMark/>
          </w:tcPr>
          <w:p w14:paraId="059F94CE" w14:textId="77777777" w:rsidR="00CA6F65" w:rsidRPr="00A25D40" w:rsidRDefault="00CA6F65" w:rsidP="00A25D40">
            <w:r w:rsidRPr="00A25D40">
              <w:t>55</w:t>
            </w:r>
          </w:p>
        </w:tc>
      </w:tr>
      <w:tr w:rsidR="00CA6F65" w:rsidRPr="00A25D40" w14:paraId="56F8869C" w14:textId="77777777" w:rsidTr="006A3926">
        <w:trPr>
          <w:trHeight w:val="20"/>
        </w:trPr>
        <w:tc>
          <w:tcPr>
            <w:tcW w:w="142" w:type="pct"/>
            <w:vMerge/>
            <w:hideMark/>
          </w:tcPr>
          <w:p w14:paraId="0A33B0C3" w14:textId="77777777" w:rsidR="00CA6F65" w:rsidRPr="00A25D40" w:rsidRDefault="00CA6F65" w:rsidP="00A25D40"/>
        </w:tc>
        <w:tc>
          <w:tcPr>
            <w:tcW w:w="479" w:type="pct"/>
            <w:vMerge/>
            <w:hideMark/>
          </w:tcPr>
          <w:p w14:paraId="7C10D964" w14:textId="77777777" w:rsidR="00CA6F65" w:rsidRPr="00A25D40" w:rsidRDefault="00CA6F65" w:rsidP="00A25D40"/>
        </w:tc>
        <w:tc>
          <w:tcPr>
            <w:tcW w:w="436" w:type="pct"/>
            <w:vMerge/>
            <w:hideMark/>
          </w:tcPr>
          <w:p w14:paraId="2D70C625" w14:textId="77777777" w:rsidR="00CA6F65" w:rsidRPr="00A25D40" w:rsidRDefault="00CA6F65" w:rsidP="00A25D40"/>
        </w:tc>
        <w:tc>
          <w:tcPr>
            <w:tcW w:w="253" w:type="pct"/>
            <w:vMerge/>
            <w:hideMark/>
          </w:tcPr>
          <w:p w14:paraId="5A6E33CF" w14:textId="77777777" w:rsidR="00CA6F65" w:rsidRPr="00A25D40" w:rsidRDefault="00CA6F65" w:rsidP="00A25D40"/>
        </w:tc>
        <w:tc>
          <w:tcPr>
            <w:tcW w:w="746" w:type="pct"/>
            <w:vMerge/>
            <w:hideMark/>
          </w:tcPr>
          <w:p w14:paraId="50C67925" w14:textId="77777777" w:rsidR="00CA6F65" w:rsidRPr="00A25D40" w:rsidRDefault="00CA6F65" w:rsidP="00A25D40"/>
        </w:tc>
        <w:tc>
          <w:tcPr>
            <w:tcW w:w="378" w:type="pct"/>
            <w:vMerge/>
            <w:hideMark/>
          </w:tcPr>
          <w:p w14:paraId="69225E53" w14:textId="77777777" w:rsidR="00CA6F65" w:rsidRPr="00A25D40" w:rsidRDefault="00CA6F65" w:rsidP="00A25D40"/>
        </w:tc>
        <w:tc>
          <w:tcPr>
            <w:tcW w:w="1385" w:type="pct"/>
            <w:gridSpan w:val="2"/>
            <w:hideMark/>
          </w:tcPr>
          <w:p w14:paraId="668986D8" w14:textId="77777777" w:rsidR="00CA6F65" w:rsidRPr="00A25D40" w:rsidRDefault="00CA6F65" w:rsidP="00A25D40">
            <w:r w:rsidRPr="00A25D40">
              <w:t>IP (Internet Protocol)</w:t>
            </w:r>
          </w:p>
        </w:tc>
        <w:tc>
          <w:tcPr>
            <w:tcW w:w="571" w:type="pct"/>
            <w:hideMark/>
          </w:tcPr>
          <w:p w14:paraId="4506ED80" w14:textId="77777777" w:rsidR="00CA6F65" w:rsidRPr="00A25D40" w:rsidRDefault="00CA6F65" w:rsidP="00A25D40">
            <w:r w:rsidRPr="00A25D40">
              <w:t>65</w:t>
            </w:r>
          </w:p>
        </w:tc>
        <w:tc>
          <w:tcPr>
            <w:tcW w:w="610" w:type="pct"/>
            <w:hideMark/>
          </w:tcPr>
          <w:p w14:paraId="35D229F5" w14:textId="77777777" w:rsidR="00CA6F65" w:rsidRPr="00A25D40" w:rsidRDefault="00CA6F65" w:rsidP="00A25D40">
            <w:r w:rsidRPr="00A25D40">
              <w:t>55</w:t>
            </w:r>
          </w:p>
        </w:tc>
      </w:tr>
      <w:tr w:rsidR="00CA6F65" w:rsidRPr="00A25D40" w14:paraId="631F939C" w14:textId="77777777" w:rsidTr="006A3926">
        <w:trPr>
          <w:trHeight w:val="20"/>
        </w:trPr>
        <w:tc>
          <w:tcPr>
            <w:tcW w:w="142" w:type="pct"/>
            <w:vMerge/>
            <w:hideMark/>
          </w:tcPr>
          <w:p w14:paraId="1750E19F" w14:textId="77777777" w:rsidR="00CA6F65" w:rsidRPr="00A25D40" w:rsidRDefault="00CA6F65" w:rsidP="00A25D40"/>
        </w:tc>
        <w:tc>
          <w:tcPr>
            <w:tcW w:w="479" w:type="pct"/>
            <w:vMerge/>
            <w:hideMark/>
          </w:tcPr>
          <w:p w14:paraId="14EC472A" w14:textId="77777777" w:rsidR="00CA6F65" w:rsidRPr="00A25D40" w:rsidRDefault="00CA6F65" w:rsidP="00A25D40"/>
        </w:tc>
        <w:tc>
          <w:tcPr>
            <w:tcW w:w="436" w:type="pct"/>
            <w:vMerge/>
            <w:hideMark/>
          </w:tcPr>
          <w:p w14:paraId="4772C4CA" w14:textId="77777777" w:rsidR="00CA6F65" w:rsidRPr="00A25D40" w:rsidRDefault="00CA6F65" w:rsidP="00A25D40"/>
        </w:tc>
        <w:tc>
          <w:tcPr>
            <w:tcW w:w="253" w:type="pct"/>
            <w:vMerge w:val="restart"/>
            <w:hideMark/>
          </w:tcPr>
          <w:p w14:paraId="18F44B82" w14:textId="77777777" w:rsidR="00CA6F65" w:rsidRPr="00A25D40" w:rsidRDefault="00CA6F65" w:rsidP="00A25D40">
            <w:r w:rsidRPr="00A25D40">
              <w:t>2</w:t>
            </w:r>
          </w:p>
        </w:tc>
        <w:tc>
          <w:tcPr>
            <w:tcW w:w="746" w:type="pct"/>
            <w:vMerge w:val="restart"/>
            <w:hideMark/>
          </w:tcPr>
          <w:p w14:paraId="6F0170B2" w14:textId="77777777" w:rsidR="00CA6F65" w:rsidRPr="00A25D40" w:rsidRDefault="00CA6F65" w:rsidP="00A25D40">
            <w:r w:rsidRPr="00A25D40">
              <w:t>IP/ MPLS Core routers/ Edge/Aggregation/ Router</w:t>
            </w:r>
          </w:p>
        </w:tc>
        <w:tc>
          <w:tcPr>
            <w:tcW w:w="378" w:type="pct"/>
            <w:vMerge w:val="restart"/>
            <w:hideMark/>
          </w:tcPr>
          <w:p w14:paraId="254D5EE4" w14:textId="77777777" w:rsidR="00CA6F65" w:rsidRPr="00A25D40" w:rsidRDefault="00CA6F65" w:rsidP="00A25D40">
            <w:r w:rsidRPr="00A25D40">
              <w:t>85176290</w:t>
            </w:r>
          </w:p>
        </w:tc>
        <w:tc>
          <w:tcPr>
            <w:tcW w:w="1385" w:type="pct"/>
            <w:gridSpan w:val="2"/>
            <w:hideMark/>
          </w:tcPr>
          <w:p w14:paraId="243E1EFB" w14:textId="77777777" w:rsidR="00CA6F65" w:rsidRPr="00A25D40" w:rsidRDefault="00CA6F65" w:rsidP="00A25D40">
            <w:r w:rsidRPr="00A25D40">
              <w:t>IP Edge, Aggregation &amp; Core Routers (overall capacity &lt;=1 Tbps)</w:t>
            </w:r>
          </w:p>
        </w:tc>
        <w:tc>
          <w:tcPr>
            <w:tcW w:w="571" w:type="pct"/>
            <w:hideMark/>
          </w:tcPr>
          <w:p w14:paraId="7E3747F7" w14:textId="77777777" w:rsidR="00CA6F65" w:rsidRPr="00A25D40" w:rsidRDefault="00CA6F65" w:rsidP="00A25D40">
            <w:r w:rsidRPr="00A25D40">
              <w:t>60</w:t>
            </w:r>
          </w:p>
        </w:tc>
        <w:tc>
          <w:tcPr>
            <w:tcW w:w="610" w:type="pct"/>
            <w:hideMark/>
          </w:tcPr>
          <w:p w14:paraId="29D0C532" w14:textId="77777777" w:rsidR="00CA6F65" w:rsidRPr="00A25D40" w:rsidRDefault="00CA6F65" w:rsidP="00A25D40">
            <w:r w:rsidRPr="00A25D40">
              <w:t>40</w:t>
            </w:r>
          </w:p>
        </w:tc>
      </w:tr>
      <w:tr w:rsidR="00CA6F65" w:rsidRPr="00A25D40" w14:paraId="49FFE793" w14:textId="77777777" w:rsidTr="006A3926">
        <w:trPr>
          <w:trHeight w:val="20"/>
        </w:trPr>
        <w:tc>
          <w:tcPr>
            <w:tcW w:w="142" w:type="pct"/>
            <w:vMerge/>
            <w:hideMark/>
          </w:tcPr>
          <w:p w14:paraId="4D6EADCC" w14:textId="77777777" w:rsidR="00CA6F65" w:rsidRPr="00A25D40" w:rsidRDefault="00CA6F65" w:rsidP="00A25D40"/>
        </w:tc>
        <w:tc>
          <w:tcPr>
            <w:tcW w:w="479" w:type="pct"/>
            <w:vMerge/>
            <w:hideMark/>
          </w:tcPr>
          <w:p w14:paraId="2A0E5B0E" w14:textId="77777777" w:rsidR="00CA6F65" w:rsidRPr="00A25D40" w:rsidRDefault="00CA6F65" w:rsidP="00A25D40"/>
        </w:tc>
        <w:tc>
          <w:tcPr>
            <w:tcW w:w="436" w:type="pct"/>
            <w:vMerge/>
            <w:hideMark/>
          </w:tcPr>
          <w:p w14:paraId="03C7E9CD" w14:textId="77777777" w:rsidR="00CA6F65" w:rsidRPr="00A25D40" w:rsidRDefault="00CA6F65" w:rsidP="00A25D40"/>
        </w:tc>
        <w:tc>
          <w:tcPr>
            <w:tcW w:w="253" w:type="pct"/>
            <w:vMerge/>
            <w:hideMark/>
          </w:tcPr>
          <w:p w14:paraId="27611C6A" w14:textId="77777777" w:rsidR="00CA6F65" w:rsidRPr="00A25D40" w:rsidRDefault="00CA6F65" w:rsidP="00A25D40"/>
        </w:tc>
        <w:tc>
          <w:tcPr>
            <w:tcW w:w="746" w:type="pct"/>
            <w:vMerge/>
            <w:hideMark/>
          </w:tcPr>
          <w:p w14:paraId="538BD829" w14:textId="77777777" w:rsidR="00CA6F65" w:rsidRPr="00A25D40" w:rsidRDefault="00CA6F65" w:rsidP="00A25D40"/>
        </w:tc>
        <w:tc>
          <w:tcPr>
            <w:tcW w:w="378" w:type="pct"/>
            <w:vMerge/>
            <w:hideMark/>
          </w:tcPr>
          <w:p w14:paraId="36F08BF0" w14:textId="77777777" w:rsidR="00CA6F65" w:rsidRPr="00A25D40" w:rsidRDefault="00CA6F65" w:rsidP="00A25D40"/>
        </w:tc>
        <w:tc>
          <w:tcPr>
            <w:tcW w:w="1385" w:type="pct"/>
            <w:gridSpan w:val="2"/>
            <w:hideMark/>
          </w:tcPr>
          <w:p w14:paraId="4535575F" w14:textId="77777777" w:rsidR="00CA6F65" w:rsidRPr="00A25D40" w:rsidRDefault="00CA6F65" w:rsidP="00A25D40">
            <w:r w:rsidRPr="00A25D40">
              <w:t>Cell Site Router (CSR); (Overall capacity ≤1.2 Tbps) including virtual routers</w:t>
            </w:r>
          </w:p>
        </w:tc>
        <w:tc>
          <w:tcPr>
            <w:tcW w:w="571" w:type="pct"/>
            <w:hideMark/>
          </w:tcPr>
          <w:p w14:paraId="2A65A18B" w14:textId="77777777" w:rsidR="00CA6F65" w:rsidRPr="00A25D40" w:rsidRDefault="00CA6F65" w:rsidP="00A25D40">
            <w:r w:rsidRPr="00A25D40">
              <w:t>60</w:t>
            </w:r>
          </w:p>
        </w:tc>
        <w:tc>
          <w:tcPr>
            <w:tcW w:w="610" w:type="pct"/>
            <w:hideMark/>
          </w:tcPr>
          <w:p w14:paraId="17F316A8" w14:textId="77777777" w:rsidR="00CA6F65" w:rsidRPr="00A25D40" w:rsidRDefault="00CA6F65" w:rsidP="00A25D40">
            <w:r w:rsidRPr="00A25D40">
              <w:t>40</w:t>
            </w:r>
          </w:p>
        </w:tc>
      </w:tr>
      <w:tr w:rsidR="00CA6F65" w:rsidRPr="00A25D40" w14:paraId="00376BFB" w14:textId="77777777" w:rsidTr="006A3926">
        <w:trPr>
          <w:trHeight w:val="20"/>
        </w:trPr>
        <w:tc>
          <w:tcPr>
            <w:tcW w:w="142" w:type="pct"/>
            <w:vMerge/>
            <w:hideMark/>
          </w:tcPr>
          <w:p w14:paraId="7963CC50" w14:textId="77777777" w:rsidR="00CA6F65" w:rsidRPr="00A25D40" w:rsidRDefault="00CA6F65" w:rsidP="00A25D40"/>
        </w:tc>
        <w:tc>
          <w:tcPr>
            <w:tcW w:w="479" w:type="pct"/>
            <w:vMerge/>
            <w:hideMark/>
          </w:tcPr>
          <w:p w14:paraId="04A21812" w14:textId="77777777" w:rsidR="00CA6F65" w:rsidRPr="00A25D40" w:rsidRDefault="00CA6F65" w:rsidP="00A25D40"/>
        </w:tc>
        <w:tc>
          <w:tcPr>
            <w:tcW w:w="436" w:type="pct"/>
            <w:vMerge/>
            <w:hideMark/>
          </w:tcPr>
          <w:p w14:paraId="59821985" w14:textId="77777777" w:rsidR="00CA6F65" w:rsidRPr="00A25D40" w:rsidRDefault="00CA6F65" w:rsidP="00A25D40"/>
        </w:tc>
        <w:tc>
          <w:tcPr>
            <w:tcW w:w="253" w:type="pct"/>
            <w:vMerge/>
            <w:hideMark/>
          </w:tcPr>
          <w:p w14:paraId="6F19D8E2" w14:textId="77777777" w:rsidR="00CA6F65" w:rsidRPr="00A25D40" w:rsidRDefault="00CA6F65" w:rsidP="00A25D40"/>
        </w:tc>
        <w:tc>
          <w:tcPr>
            <w:tcW w:w="746" w:type="pct"/>
            <w:vMerge/>
            <w:hideMark/>
          </w:tcPr>
          <w:p w14:paraId="4DA24093" w14:textId="77777777" w:rsidR="00CA6F65" w:rsidRPr="00A25D40" w:rsidRDefault="00CA6F65" w:rsidP="00A25D40"/>
        </w:tc>
        <w:tc>
          <w:tcPr>
            <w:tcW w:w="378" w:type="pct"/>
            <w:vMerge/>
            <w:hideMark/>
          </w:tcPr>
          <w:p w14:paraId="64942596" w14:textId="77777777" w:rsidR="00CA6F65" w:rsidRPr="00A25D40" w:rsidRDefault="00CA6F65" w:rsidP="00A25D40"/>
        </w:tc>
        <w:tc>
          <w:tcPr>
            <w:tcW w:w="1385" w:type="pct"/>
            <w:gridSpan w:val="2"/>
            <w:hideMark/>
          </w:tcPr>
          <w:p w14:paraId="2272D1B2" w14:textId="77777777" w:rsidR="00CA6F65" w:rsidRPr="00A25D40" w:rsidRDefault="00CA6F65" w:rsidP="00A25D40">
            <w:r w:rsidRPr="00A25D40">
              <w:t>SD-WAN Routers (SDN Category) (Interface Capacity =&lt;10 Gbps)</w:t>
            </w:r>
          </w:p>
        </w:tc>
        <w:tc>
          <w:tcPr>
            <w:tcW w:w="571" w:type="pct"/>
            <w:hideMark/>
          </w:tcPr>
          <w:p w14:paraId="29E36A37" w14:textId="77777777" w:rsidR="00CA6F65" w:rsidRPr="00A25D40" w:rsidRDefault="00CA6F65" w:rsidP="00A25D40">
            <w:r w:rsidRPr="00A25D40">
              <w:t>60</w:t>
            </w:r>
          </w:p>
        </w:tc>
        <w:tc>
          <w:tcPr>
            <w:tcW w:w="610" w:type="pct"/>
            <w:hideMark/>
          </w:tcPr>
          <w:p w14:paraId="146E7D93" w14:textId="77777777" w:rsidR="00CA6F65" w:rsidRPr="00A25D40" w:rsidRDefault="00CA6F65" w:rsidP="00A25D40">
            <w:r w:rsidRPr="00A25D40">
              <w:t>40</w:t>
            </w:r>
          </w:p>
        </w:tc>
      </w:tr>
      <w:tr w:rsidR="00CA6F65" w:rsidRPr="00A25D40" w14:paraId="0DB9638A" w14:textId="77777777" w:rsidTr="006A3926">
        <w:trPr>
          <w:trHeight w:val="20"/>
        </w:trPr>
        <w:tc>
          <w:tcPr>
            <w:tcW w:w="142" w:type="pct"/>
            <w:vMerge/>
            <w:hideMark/>
          </w:tcPr>
          <w:p w14:paraId="69363042" w14:textId="77777777" w:rsidR="00CA6F65" w:rsidRPr="00A25D40" w:rsidRDefault="00CA6F65" w:rsidP="00A25D40"/>
        </w:tc>
        <w:tc>
          <w:tcPr>
            <w:tcW w:w="479" w:type="pct"/>
            <w:vMerge/>
            <w:hideMark/>
          </w:tcPr>
          <w:p w14:paraId="5EE63708" w14:textId="77777777" w:rsidR="00CA6F65" w:rsidRPr="00A25D40" w:rsidRDefault="00CA6F65" w:rsidP="00A25D40"/>
        </w:tc>
        <w:tc>
          <w:tcPr>
            <w:tcW w:w="436" w:type="pct"/>
            <w:vMerge/>
            <w:hideMark/>
          </w:tcPr>
          <w:p w14:paraId="40DA1B14" w14:textId="77777777" w:rsidR="00CA6F65" w:rsidRPr="00A25D40" w:rsidRDefault="00CA6F65" w:rsidP="00A25D40"/>
        </w:tc>
        <w:tc>
          <w:tcPr>
            <w:tcW w:w="253" w:type="pct"/>
            <w:hideMark/>
          </w:tcPr>
          <w:p w14:paraId="0A4D9AB2" w14:textId="77777777" w:rsidR="00CA6F65" w:rsidRPr="00A25D40" w:rsidRDefault="00CA6F65" w:rsidP="00A25D40">
            <w:r w:rsidRPr="00A25D40">
              <w:t>3</w:t>
            </w:r>
          </w:p>
        </w:tc>
        <w:tc>
          <w:tcPr>
            <w:tcW w:w="746" w:type="pct"/>
            <w:hideMark/>
          </w:tcPr>
          <w:p w14:paraId="5E345CA1" w14:textId="77777777" w:rsidR="00CA6F65" w:rsidRPr="00A25D40" w:rsidRDefault="00CA6F65" w:rsidP="00A25D40">
            <w:r w:rsidRPr="00A25D40">
              <w:t>Managed Leased Line Network Equipment, IP Based access systems-DSL</w:t>
            </w:r>
          </w:p>
        </w:tc>
        <w:tc>
          <w:tcPr>
            <w:tcW w:w="378" w:type="pct"/>
            <w:hideMark/>
          </w:tcPr>
          <w:p w14:paraId="19D26EA6" w14:textId="77777777" w:rsidR="00CA6F65" w:rsidRPr="00A25D40" w:rsidRDefault="00CA6F65" w:rsidP="00A25D40">
            <w:r w:rsidRPr="00A25D40">
              <w:t>85176290, 85176990</w:t>
            </w:r>
          </w:p>
        </w:tc>
        <w:tc>
          <w:tcPr>
            <w:tcW w:w="1385" w:type="pct"/>
            <w:gridSpan w:val="2"/>
            <w:hideMark/>
          </w:tcPr>
          <w:p w14:paraId="38EB87D5" w14:textId="77777777" w:rsidR="00CA6F65" w:rsidRPr="00A25D40" w:rsidRDefault="00CA6F65" w:rsidP="00A25D40">
            <w:r w:rsidRPr="00A25D40">
              <w:t>Central Office Equipment and CPEs of DSL/HDSL/S-HDSL</w:t>
            </w:r>
          </w:p>
        </w:tc>
        <w:tc>
          <w:tcPr>
            <w:tcW w:w="571" w:type="pct"/>
            <w:hideMark/>
          </w:tcPr>
          <w:p w14:paraId="3EC6D2B1" w14:textId="77777777" w:rsidR="00CA6F65" w:rsidRPr="00A25D40" w:rsidRDefault="00CA6F65" w:rsidP="00A25D40">
            <w:r w:rsidRPr="00A25D40">
              <w:t>60</w:t>
            </w:r>
          </w:p>
        </w:tc>
        <w:tc>
          <w:tcPr>
            <w:tcW w:w="610" w:type="pct"/>
            <w:hideMark/>
          </w:tcPr>
          <w:p w14:paraId="6C8DA1BF" w14:textId="77777777" w:rsidR="00CA6F65" w:rsidRPr="00A25D40" w:rsidRDefault="00CA6F65" w:rsidP="00A25D40">
            <w:r w:rsidRPr="00A25D40">
              <w:t>40</w:t>
            </w:r>
          </w:p>
        </w:tc>
      </w:tr>
      <w:tr w:rsidR="00CA6F65" w:rsidRPr="00A25D40" w14:paraId="0926CDB8" w14:textId="77777777" w:rsidTr="006A3926">
        <w:trPr>
          <w:trHeight w:val="20"/>
        </w:trPr>
        <w:tc>
          <w:tcPr>
            <w:tcW w:w="142" w:type="pct"/>
            <w:vMerge/>
            <w:hideMark/>
          </w:tcPr>
          <w:p w14:paraId="1C2C5756" w14:textId="77777777" w:rsidR="00CA6F65" w:rsidRPr="00A25D40" w:rsidRDefault="00CA6F65" w:rsidP="00A25D40"/>
        </w:tc>
        <w:tc>
          <w:tcPr>
            <w:tcW w:w="479" w:type="pct"/>
            <w:vMerge/>
            <w:hideMark/>
          </w:tcPr>
          <w:p w14:paraId="6C1F4C8A" w14:textId="77777777" w:rsidR="00CA6F65" w:rsidRPr="00A25D40" w:rsidRDefault="00CA6F65" w:rsidP="00A25D40"/>
        </w:tc>
        <w:tc>
          <w:tcPr>
            <w:tcW w:w="436" w:type="pct"/>
            <w:vMerge/>
            <w:hideMark/>
          </w:tcPr>
          <w:p w14:paraId="07C84338" w14:textId="77777777" w:rsidR="00CA6F65" w:rsidRPr="00A25D40" w:rsidRDefault="00CA6F65" w:rsidP="00A25D40"/>
        </w:tc>
        <w:tc>
          <w:tcPr>
            <w:tcW w:w="253" w:type="pct"/>
            <w:vMerge w:val="restart"/>
            <w:hideMark/>
          </w:tcPr>
          <w:p w14:paraId="28C78334" w14:textId="77777777" w:rsidR="00CA6F65" w:rsidRPr="00A25D40" w:rsidRDefault="00CA6F65" w:rsidP="00A25D40">
            <w:r w:rsidRPr="00A25D40">
              <w:t>4</w:t>
            </w:r>
          </w:p>
        </w:tc>
        <w:tc>
          <w:tcPr>
            <w:tcW w:w="746" w:type="pct"/>
            <w:vMerge w:val="restart"/>
            <w:hideMark/>
          </w:tcPr>
          <w:p w14:paraId="09011CCA" w14:textId="77777777" w:rsidR="00CA6F65" w:rsidRPr="00A25D40" w:rsidRDefault="00CA6F65" w:rsidP="00A25D40">
            <w:r w:rsidRPr="00A25D40">
              <w:t>Ethernet Switches (L2 and L3)</w:t>
            </w:r>
          </w:p>
        </w:tc>
        <w:tc>
          <w:tcPr>
            <w:tcW w:w="378" w:type="pct"/>
            <w:vMerge w:val="restart"/>
            <w:hideMark/>
          </w:tcPr>
          <w:p w14:paraId="0ABA1C05" w14:textId="77777777" w:rsidR="00CA6F65" w:rsidRPr="00A25D40" w:rsidRDefault="00CA6F65" w:rsidP="00A25D40">
            <w:r w:rsidRPr="00A25D40">
              <w:t>85176290</w:t>
            </w:r>
          </w:p>
        </w:tc>
        <w:tc>
          <w:tcPr>
            <w:tcW w:w="1385" w:type="pct"/>
            <w:gridSpan w:val="2"/>
            <w:hideMark/>
          </w:tcPr>
          <w:p w14:paraId="20D1ACDB" w14:textId="77777777" w:rsidR="00CA6F65" w:rsidRPr="00A25D40" w:rsidRDefault="00CA6F65" w:rsidP="00A25D40">
            <w:r w:rsidRPr="00A25D40">
              <w:t>L2/L3 Ethernet Switches 1- 100 GbE interface Switches (stackable / standalone / modular switches), for Core / Distribution / Access Layers (including PoE/PoE+)</w:t>
            </w:r>
          </w:p>
        </w:tc>
        <w:tc>
          <w:tcPr>
            <w:tcW w:w="571" w:type="pct"/>
            <w:hideMark/>
          </w:tcPr>
          <w:p w14:paraId="26E11A83" w14:textId="77777777" w:rsidR="00CA6F65" w:rsidRPr="00A25D40" w:rsidRDefault="00CA6F65" w:rsidP="00A25D40">
            <w:r w:rsidRPr="00A25D40">
              <w:t>60</w:t>
            </w:r>
          </w:p>
        </w:tc>
        <w:tc>
          <w:tcPr>
            <w:tcW w:w="610" w:type="pct"/>
            <w:hideMark/>
          </w:tcPr>
          <w:p w14:paraId="24C2DBF9" w14:textId="77777777" w:rsidR="00CA6F65" w:rsidRPr="00A25D40" w:rsidRDefault="00CA6F65" w:rsidP="00A25D40">
            <w:r w:rsidRPr="00A25D40">
              <w:t>40</w:t>
            </w:r>
          </w:p>
        </w:tc>
      </w:tr>
      <w:tr w:rsidR="00CA6F65" w:rsidRPr="00A25D40" w14:paraId="7DEDB2F1" w14:textId="77777777" w:rsidTr="006A3926">
        <w:trPr>
          <w:trHeight w:val="20"/>
        </w:trPr>
        <w:tc>
          <w:tcPr>
            <w:tcW w:w="142" w:type="pct"/>
            <w:vMerge/>
            <w:hideMark/>
          </w:tcPr>
          <w:p w14:paraId="30AECF81" w14:textId="77777777" w:rsidR="00CA6F65" w:rsidRPr="00A25D40" w:rsidRDefault="00CA6F65" w:rsidP="00A25D40"/>
        </w:tc>
        <w:tc>
          <w:tcPr>
            <w:tcW w:w="479" w:type="pct"/>
            <w:vMerge/>
            <w:hideMark/>
          </w:tcPr>
          <w:p w14:paraId="3D5B6287" w14:textId="77777777" w:rsidR="00CA6F65" w:rsidRPr="00A25D40" w:rsidRDefault="00CA6F65" w:rsidP="00A25D40"/>
        </w:tc>
        <w:tc>
          <w:tcPr>
            <w:tcW w:w="436" w:type="pct"/>
            <w:vMerge/>
            <w:hideMark/>
          </w:tcPr>
          <w:p w14:paraId="75DFA6A3" w14:textId="77777777" w:rsidR="00CA6F65" w:rsidRPr="00A25D40" w:rsidRDefault="00CA6F65" w:rsidP="00A25D40"/>
        </w:tc>
        <w:tc>
          <w:tcPr>
            <w:tcW w:w="253" w:type="pct"/>
            <w:vMerge/>
            <w:hideMark/>
          </w:tcPr>
          <w:p w14:paraId="2008B400" w14:textId="77777777" w:rsidR="00CA6F65" w:rsidRPr="00A25D40" w:rsidRDefault="00CA6F65" w:rsidP="00A25D40"/>
        </w:tc>
        <w:tc>
          <w:tcPr>
            <w:tcW w:w="746" w:type="pct"/>
            <w:vMerge/>
            <w:hideMark/>
          </w:tcPr>
          <w:p w14:paraId="08EE365A" w14:textId="77777777" w:rsidR="00CA6F65" w:rsidRPr="00A25D40" w:rsidRDefault="00CA6F65" w:rsidP="00A25D40"/>
        </w:tc>
        <w:tc>
          <w:tcPr>
            <w:tcW w:w="378" w:type="pct"/>
            <w:vMerge/>
            <w:hideMark/>
          </w:tcPr>
          <w:p w14:paraId="35A7BFB6" w14:textId="77777777" w:rsidR="00CA6F65" w:rsidRPr="00A25D40" w:rsidRDefault="00CA6F65" w:rsidP="00A25D40"/>
        </w:tc>
        <w:tc>
          <w:tcPr>
            <w:tcW w:w="1385" w:type="pct"/>
            <w:gridSpan w:val="2"/>
            <w:hideMark/>
          </w:tcPr>
          <w:p w14:paraId="7F72789D" w14:textId="77777777" w:rsidR="00CA6F65" w:rsidRPr="00A25D40" w:rsidRDefault="00CA6F65" w:rsidP="00A25D40">
            <w:r w:rsidRPr="00A25D40">
              <w:t>Industrial Grade LAN 1, 10 GbE PoE/PoE+/Non-PoE Switches (Power over Ethernet)</w:t>
            </w:r>
          </w:p>
        </w:tc>
        <w:tc>
          <w:tcPr>
            <w:tcW w:w="571" w:type="pct"/>
            <w:hideMark/>
          </w:tcPr>
          <w:p w14:paraId="658A1485" w14:textId="77777777" w:rsidR="00CA6F65" w:rsidRPr="00A25D40" w:rsidRDefault="00CA6F65" w:rsidP="00A25D40">
            <w:r w:rsidRPr="00A25D40">
              <w:t>60</w:t>
            </w:r>
          </w:p>
        </w:tc>
        <w:tc>
          <w:tcPr>
            <w:tcW w:w="610" w:type="pct"/>
            <w:hideMark/>
          </w:tcPr>
          <w:p w14:paraId="7D422B52" w14:textId="77777777" w:rsidR="00CA6F65" w:rsidRPr="00A25D40" w:rsidRDefault="00CA6F65" w:rsidP="00A25D40">
            <w:r w:rsidRPr="00A25D40">
              <w:t>40</w:t>
            </w:r>
          </w:p>
        </w:tc>
      </w:tr>
      <w:tr w:rsidR="00CA6F65" w:rsidRPr="00A25D40" w14:paraId="0BE69275" w14:textId="77777777" w:rsidTr="006A3926">
        <w:trPr>
          <w:trHeight w:val="20"/>
        </w:trPr>
        <w:tc>
          <w:tcPr>
            <w:tcW w:w="142" w:type="pct"/>
            <w:vMerge/>
            <w:hideMark/>
          </w:tcPr>
          <w:p w14:paraId="22F6CC8D" w14:textId="77777777" w:rsidR="00CA6F65" w:rsidRPr="00A25D40" w:rsidRDefault="00CA6F65" w:rsidP="00A25D40"/>
        </w:tc>
        <w:tc>
          <w:tcPr>
            <w:tcW w:w="479" w:type="pct"/>
            <w:vMerge/>
            <w:hideMark/>
          </w:tcPr>
          <w:p w14:paraId="71120095" w14:textId="77777777" w:rsidR="00CA6F65" w:rsidRPr="00A25D40" w:rsidRDefault="00CA6F65" w:rsidP="00A25D40"/>
        </w:tc>
        <w:tc>
          <w:tcPr>
            <w:tcW w:w="436" w:type="pct"/>
            <w:vMerge/>
            <w:hideMark/>
          </w:tcPr>
          <w:p w14:paraId="5AAD3948" w14:textId="77777777" w:rsidR="00CA6F65" w:rsidRPr="00A25D40" w:rsidRDefault="00CA6F65" w:rsidP="00A25D40"/>
        </w:tc>
        <w:tc>
          <w:tcPr>
            <w:tcW w:w="253" w:type="pct"/>
            <w:vMerge w:val="restart"/>
            <w:hideMark/>
          </w:tcPr>
          <w:p w14:paraId="427B6163" w14:textId="77777777" w:rsidR="00CA6F65" w:rsidRPr="00A25D40" w:rsidRDefault="00CA6F65" w:rsidP="00A25D40">
            <w:r w:rsidRPr="00A25D40">
              <w:t>5</w:t>
            </w:r>
          </w:p>
        </w:tc>
        <w:tc>
          <w:tcPr>
            <w:tcW w:w="746" w:type="pct"/>
            <w:vMerge w:val="restart"/>
            <w:hideMark/>
          </w:tcPr>
          <w:p w14:paraId="1253F1D4" w14:textId="77777777" w:rsidR="00CA6F65" w:rsidRPr="00A25D40" w:rsidRDefault="00CA6F65" w:rsidP="00A25D40">
            <w:r w:rsidRPr="00A25D40">
              <w:t>IP based Soft Switches, IMS, Unified Communication Systems</w:t>
            </w:r>
          </w:p>
        </w:tc>
        <w:tc>
          <w:tcPr>
            <w:tcW w:w="378" w:type="pct"/>
            <w:vMerge w:val="restart"/>
            <w:hideMark/>
          </w:tcPr>
          <w:p w14:paraId="397103D8" w14:textId="77777777" w:rsidR="00CA6F65" w:rsidRPr="00A25D40" w:rsidRDefault="00CA6F65" w:rsidP="00A25D40">
            <w:r w:rsidRPr="00A25D40">
              <w:t>85176290, 85176990</w:t>
            </w:r>
          </w:p>
        </w:tc>
        <w:tc>
          <w:tcPr>
            <w:tcW w:w="1385" w:type="pct"/>
            <w:gridSpan w:val="2"/>
            <w:hideMark/>
          </w:tcPr>
          <w:p w14:paraId="3FAD474A" w14:textId="77777777" w:rsidR="00CA6F65" w:rsidRPr="00A25D40" w:rsidRDefault="00CA6F65" w:rsidP="00A25D40">
            <w:r w:rsidRPr="00A25D40">
              <w:t>IP PBX / Unified Communication Systems (UCS)</w:t>
            </w:r>
          </w:p>
        </w:tc>
        <w:tc>
          <w:tcPr>
            <w:tcW w:w="571" w:type="pct"/>
            <w:hideMark/>
          </w:tcPr>
          <w:p w14:paraId="7594C935" w14:textId="77777777" w:rsidR="00CA6F65" w:rsidRPr="00A25D40" w:rsidRDefault="00CA6F65" w:rsidP="00A25D40">
            <w:r w:rsidRPr="00A25D40">
              <w:t>60</w:t>
            </w:r>
          </w:p>
        </w:tc>
        <w:tc>
          <w:tcPr>
            <w:tcW w:w="610" w:type="pct"/>
            <w:hideMark/>
          </w:tcPr>
          <w:p w14:paraId="67F7E299" w14:textId="77777777" w:rsidR="00CA6F65" w:rsidRPr="00A25D40" w:rsidRDefault="00CA6F65" w:rsidP="00A25D40">
            <w:r w:rsidRPr="00A25D40">
              <w:t>40</w:t>
            </w:r>
          </w:p>
        </w:tc>
      </w:tr>
      <w:tr w:rsidR="00CA6F65" w:rsidRPr="00A25D40" w14:paraId="2F452661" w14:textId="77777777" w:rsidTr="006A3926">
        <w:trPr>
          <w:trHeight w:val="20"/>
        </w:trPr>
        <w:tc>
          <w:tcPr>
            <w:tcW w:w="142" w:type="pct"/>
            <w:vMerge/>
            <w:hideMark/>
          </w:tcPr>
          <w:p w14:paraId="278D41EF" w14:textId="77777777" w:rsidR="00CA6F65" w:rsidRPr="00A25D40" w:rsidRDefault="00CA6F65" w:rsidP="00A25D40"/>
        </w:tc>
        <w:tc>
          <w:tcPr>
            <w:tcW w:w="479" w:type="pct"/>
            <w:vMerge/>
            <w:hideMark/>
          </w:tcPr>
          <w:p w14:paraId="712746D6" w14:textId="77777777" w:rsidR="00CA6F65" w:rsidRPr="00A25D40" w:rsidRDefault="00CA6F65" w:rsidP="00A25D40"/>
        </w:tc>
        <w:tc>
          <w:tcPr>
            <w:tcW w:w="436" w:type="pct"/>
            <w:vMerge/>
            <w:hideMark/>
          </w:tcPr>
          <w:p w14:paraId="0AD577DB" w14:textId="77777777" w:rsidR="00CA6F65" w:rsidRPr="00A25D40" w:rsidRDefault="00CA6F65" w:rsidP="00A25D40"/>
        </w:tc>
        <w:tc>
          <w:tcPr>
            <w:tcW w:w="253" w:type="pct"/>
            <w:vMerge/>
            <w:hideMark/>
          </w:tcPr>
          <w:p w14:paraId="3A63C6A1" w14:textId="77777777" w:rsidR="00CA6F65" w:rsidRPr="00A25D40" w:rsidRDefault="00CA6F65" w:rsidP="00A25D40"/>
        </w:tc>
        <w:tc>
          <w:tcPr>
            <w:tcW w:w="746" w:type="pct"/>
            <w:vMerge/>
            <w:hideMark/>
          </w:tcPr>
          <w:p w14:paraId="20C7DF90" w14:textId="77777777" w:rsidR="00CA6F65" w:rsidRPr="00A25D40" w:rsidRDefault="00CA6F65" w:rsidP="00A25D40"/>
        </w:tc>
        <w:tc>
          <w:tcPr>
            <w:tcW w:w="378" w:type="pct"/>
            <w:vMerge/>
            <w:hideMark/>
          </w:tcPr>
          <w:p w14:paraId="2ED85F52" w14:textId="77777777" w:rsidR="00CA6F65" w:rsidRPr="00A25D40" w:rsidRDefault="00CA6F65" w:rsidP="00A25D40"/>
        </w:tc>
        <w:tc>
          <w:tcPr>
            <w:tcW w:w="1385" w:type="pct"/>
            <w:gridSpan w:val="2"/>
            <w:hideMark/>
          </w:tcPr>
          <w:p w14:paraId="3DCD959F" w14:textId="77777777" w:rsidR="00CA6F65" w:rsidRPr="00A25D40" w:rsidRDefault="00CA6F65" w:rsidP="00A25D40">
            <w:r w:rsidRPr="00A25D40">
              <w:t>UCS (non-IMS based):</w:t>
            </w:r>
          </w:p>
        </w:tc>
        <w:tc>
          <w:tcPr>
            <w:tcW w:w="571" w:type="pct"/>
            <w:hideMark/>
          </w:tcPr>
          <w:p w14:paraId="12F1BD85" w14:textId="77777777" w:rsidR="00CA6F65" w:rsidRPr="00A25D40" w:rsidRDefault="00CA6F65" w:rsidP="00A25D40">
            <w:r w:rsidRPr="00A25D40">
              <w:t>60</w:t>
            </w:r>
          </w:p>
        </w:tc>
        <w:tc>
          <w:tcPr>
            <w:tcW w:w="610" w:type="pct"/>
            <w:hideMark/>
          </w:tcPr>
          <w:p w14:paraId="5F00591A" w14:textId="77777777" w:rsidR="00CA6F65" w:rsidRPr="00A25D40" w:rsidRDefault="00CA6F65" w:rsidP="00A25D40">
            <w:r w:rsidRPr="00A25D40">
              <w:t>40</w:t>
            </w:r>
          </w:p>
        </w:tc>
      </w:tr>
      <w:tr w:rsidR="00CA6F65" w:rsidRPr="00A25D40" w14:paraId="5F0552E0" w14:textId="77777777" w:rsidTr="006A3926">
        <w:trPr>
          <w:trHeight w:val="20"/>
        </w:trPr>
        <w:tc>
          <w:tcPr>
            <w:tcW w:w="142" w:type="pct"/>
            <w:vMerge/>
            <w:hideMark/>
          </w:tcPr>
          <w:p w14:paraId="0ADE204C" w14:textId="77777777" w:rsidR="00CA6F65" w:rsidRPr="00A25D40" w:rsidRDefault="00CA6F65" w:rsidP="00A25D40"/>
        </w:tc>
        <w:tc>
          <w:tcPr>
            <w:tcW w:w="479" w:type="pct"/>
            <w:vMerge/>
            <w:hideMark/>
          </w:tcPr>
          <w:p w14:paraId="0689BAE9" w14:textId="77777777" w:rsidR="00CA6F65" w:rsidRPr="00A25D40" w:rsidRDefault="00CA6F65" w:rsidP="00A25D40"/>
        </w:tc>
        <w:tc>
          <w:tcPr>
            <w:tcW w:w="436" w:type="pct"/>
            <w:vMerge/>
            <w:hideMark/>
          </w:tcPr>
          <w:p w14:paraId="6CD43211" w14:textId="77777777" w:rsidR="00CA6F65" w:rsidRPr="00A25D40" w:rsidRDefault="00CA6F65" w:rsidP="00A25D40"/>
        </w:tc>
        <w:tc>
          <w:tcPr>
            <w:tcW w:w="253" w:type="pct"/>
            <w:hideMark/>
          </w:tcPr>
          <w:p w14:paraId="2391A393" w14:textId="77777777" w:rsidR="00CA6F65" w:rsidRPr="00A25D40" w:rsidRDefault="00CA6F65" w:rsidP="00A25D40">
            <w:r w:rsidRPr="00A25D40">
              <w:t>6</w:t>
            </w:r>
          </w:p>
        </w:tc>
        <w:tc>
          <w:tcPr>
            <w:tcW w:w="746" w:type="pct"/>
            <w:hideMark/>
          </w:tcPr>
          <w:p w14:paraId="253CF95F" w14:textId="77777777" w:rsidR="00CA6F65" w:rsidRPr="00A25D40" w:rsidRDefault="00CA6F65" w:rsidP="00A25D40">
            <w:r w:rsidRPr="00A25D40">
              <w:t>Wireline PABXs / IP PBX</w:t>
            </w:r>
          </w:p>
        </w:tc>
        <w:tc>
          <w:tcPr>
            <w:tcW w:w="378" w:type="pct"/>
            <w:hideMark/>
          </w:tcPr>
          <w:p w14:paraId="2F37897B" w14:textId="77777777" w:rsidR="00CA6F65" w:rsidRPr="00A25D40" w:rsidRDefault="00CA6F65" w:rsidP="00A25D40">
            <w:r w:rsidRPr="00A25D40">
              <w:t>85176290</w:t>
            </w:r>
          </w:p>
        </w:tc>
        <w:tc>
          <w:tcPr>
            <w:tcW w:w="1385" w:type="pct"/>
            <w:gridSpan w:val="2"/>
            <w:hideMark/>
          </w:tcPr>
          <w:p w14:paraId="00A1F09B" w14:textId="77777777" w:rsidR="00CA6F65" w:rsidRPr="00A25D40" w:rsidRDefault="00CA6F65" w:rsidP="00A25D40">
            <w:r w:rsidRPr="00A25D40">
              <w:t>Wireline PABXs / IP PBX</w:t>
            </w:r>
          </w:p>
        </w:tc>
        <w:tc>
          <w:tcPr>
            <w:tcW w:w="571" w:type="pct"/>
            <w:hideMark/>
          </w:tcPr>
          <w:p w14:paraId="5F981145" w14:textId="77777777" w:rsidR="00CA6F65" w:rsidRPr="00A25D40" w:rsidRDefault="00CA6F65" w:rsidP="00A25D40">
            <w:r w:rsidRPr="00A25D40">
              <w:t>65</w:t>
            </w:r>
          </w:p>
        </w:tc>
        <w:tc>
          <w:tcPr>
            <w:tcW w:w="610" w:type="pct"/>
            <w:hideMark/>
          </w:tcPr>
          <w:p w14:paraId="67DB6F4A" w14:textId="77777777" w:rsidR="00CA6F65" w:rsidRPr="00A25D40" w:rsidRDefault="00CA6F65" w:rsidP="00A25D40">
            <w:r w:rsidRPr="00A25D40">
              <w:t>45</w:t>
            </w:r>
          </w:p>
        </w:tc>
      </w:tr>
      <w:tr w:rsidR="00CA6F65" w:rsidRPr="00A25D40" w14:paraId="2A26B384" w14:textId="77777777" w:rsidTr="006A3926">
        <w:trPr>
          <w:trHeight w:val="20"/>
        </w:trPr>
        <w:tc>
          <w:tcPr>
            <w:tcW w:w="142" w:type="pct"/>
            <w:vMerge/>
            <w:hideMark/>
          </w:tcPr>
          <w:p w14:paraId="6A494971" w14:textId="77777777" w:rsidR="00CA6F65" w:rsidRPr="00A25D40" w:rsidRDefault="00CA6F65" w:rsidP="00A25D40"/>
        </w:tc>
        <w:tc>
          <w:tcPr>
            <w:tcW w:w="479" w:type="pct"/>
            <w:vMerge/>
            <w:hideMark/>
          </w:tcPr>
          <w:p w14:paraId="18936DBD" w14:textId="77777777" w:rsidR="00CA6F65" w:rsidRPr="00A25D40" w:rsidRDefault="00CA6F65" w:rsidP="00A25D40"/>
        </w:tc>
        <w:tc>
          <w:tcPr>
            <w:tcW w:w="436" w:type="pct"/>
            <w:vMerge/>
            <w:hideMark/>
          </w:tcPr>
          <w:p w14:paraId="6AE59E89" w14:textId="77777777" w:rsidR="00CA6F65" w:rsidRPr="00A25D40" w:rsidRDefault="00CA6F65" w:rsidP="00A25D40"/>
        </w:tc>
        <w:tc>
          <w:tcPr>
            <w:tcW w:w="253" w:type="pct"/>
            <w:hideMark/>
          </w:tcPr>
          <w:p w14:paraId="05FFD46D" w14:textId="77777777" w:rsidR="00CA6F65" w:rsidRPr="00A25D40" w:rsidRDefault="00CA6F65" w:rsidP="00A25D40">
            <w:r w:rsidRPr="00A25D40">
              <w:t>7</w:t>
            </w:r>
          </w:p>
        </w:tc>
        <w:tc>
          <w:tcPr>
            <w:tcW w:w="746" w:type="pct"/>
            <w:hideMark/>
          </w:tcPr>
          <w:p w14:paraId="42850761" w14:textId="77777777" w:rsidR="00CA6F65" w:rsidRPr="00A25D40" w:rsidRDefault="00CA6F65" w:rsidP="00A25D40">
            <w:r w:rsidRPr="00A25D40">
              <w:t>Media Gateways</w:t>
            </w:r>
          </w:p>
        </w:tc>
        <w:tc>
          <w:tcPr>
            <w:tcW w:w="378" w:type="pct"/>
            <w:hideMark/>
          </w:tcPr>
          <w:p w14:paraId="0478ED68" w14:textId="77777777" w:rsidR="00CA6F65" w:rsidRPr="00A25D40" w:rsidRDefault="00CA6F65" w:rsidP="00A25D40">
            <w:r w:rsidRPr="00A25D40">
              <w:t>85176290, 85176990</w:t>
            </w:r>
          </w:p>
        </w:tc>
        <w:tc>
          <w:tcPr>
            <w:tcW w:w="1385" w:type="pct"/>
            <w:gridSpan w:val="2"/>
            <w:hideMark/>
          </w:tcPr>
          <w:p w14:paraId="2E38681A" w14:textId="77777777" w:rsidR="00CA6F65" w:rsidRPr="00A25D40" w:rsidRDefault="00CA6F65" w:rsidP="00A25D40">
            <w:r w:rsidRPr="00A25D40">
              <w:t>Media Gateways</w:t>
            </w:r>
          </w:p>
        </w:tc>
        <w:tc>
          <w:tcPr>
            <w:tcW w:w="571" w:type="pct"/>
            <w:hideMark/>
          </w:tcPr>
          <w:p w14:paraId="44FE8590" w14:textId="77777777" w:rsidR="00CA6F65" w:rsidRPr="00A25D40" w:rsidRDefault="00CA6F65" w:rsidP="00A25D40">
            <w:r w:rsidRPr="00A25D40">
              <w:t>65</w:t>
            </w:r>
          </w:p>
        </w:tc>
        <w:tc>
          <w:tcPr>
            <w:tcW w:w="610" w:type="pct"/>
            <w:hideMark/>
          </w:tcPr>
          <w:p w14:paraId="7356B02A" w14:textId="77777777" w:rsidR="00CA6F65" w:rsidRPr="00A25D40" w:rsidRDefault="00CA6F65" w:rsidP="00A25D40">
            <w:r w:rsidRPr="00A25D40">
              <w:t>45</w:t>
            </w:r>
          </w:p>
        </w:tc>
      </w:tr>
      <w:tr w:rsidR="00CA6F65" w:rsidRPr="00A25D40" w14:paraId="7ABE30AF" w14:textId="77777777" w:rsidTr="006A3926">
        <w:trPr>
          <w:trHeight w:val="20"/>
        </w:trPr>
        <w:tc>
          <w:tcPr>
            <w:tcW w:w="142" w:type="pct"/>
            <w:vMerge/>
            <w:hideMark/>
          </w:tcPr>
          <w:p w14:paraId="29C1868D" w14:textId="77777777" w:rsidR="00CA6F65" w:rsidRPr="00A25D40" w:rsidRDefault="00CA6F65" w:rsidP="00A25D40"/>
        </w:tc>
        <w:tc>
          <w:tcPr>
            <w:tcW w:w="479" w:type="pct"/>
            <w:vMerge/>
            <w:hideMark/>
          </w:tcPr>
          <w:p w14:paraId="0053A086" w14:textId="77777777" w:rsidR="00CA6F65" w:rsidRPr="00A25D40" w:rsidRDefault="00CA6F65" w:rsidP="00A25D40"/>
        </w:tc>
        <w:tc>
          <w:tcPr>
            <w:tcW w:w="436" w:type="pct"/>
            <w:vMerge/>
            <w:hideMark/>
          </w:tcPr>
          <w:p w14:paraId="2341EB3B" w14:textId="77777777" w:rsidR="00CA6F65" w:rsidRPr="00A25D40" w:rsidRDefault="00CA6F65" w:rsidP="00A25D40"/>
        </w:tc>
        <w:tc>
          <w:tcPr>
            <w:tcW w:w="253" w:type="pct"/>
            <w:vMerge w:val="restart"/>
            <w:hideMark/>
          </w:tcPr>
          <w:p w14:paraId="32E9F2E7" w14:textId="77777777" w:rsidR="00CA6F65" w:rsidRPr="00A25D40" w:rsidRDefault="00CA6F65" w:rsidP="00A25D40">
            <w:r w:rsidRPr="00A25D40">
              <w:t>8</w:t>
            </w:r>
          </w:p>
        </w:tc>
        <w:tc>
          <w:tcPr>
            <w:tcW w:w="746" w:type="pct"/>
            <w:vMerge w:val="restart"/>
            <w:hideMark/>
          </w:tcPr>
          <w:p w14:paraId="5418602F" w14:textId="77777777" w:rsidR="00CA6F65" w:rsidRPr="00A25D40" w:rsidRDefault="00CA6F65" w:rsidP="00A25D40">
            <w:r w:rsidRPr="00A25D40">
              <w:t>Customer Premises Equipment (CPEs) (including Wi-Fi Access points, low-capacity Routers, Media Converters), CPE - NFV/ SDN/ Leased-line Modems</w:t>
            </w:r>
          </w:p>
        </w:tc>
        <w:tc>
          <w:tcPr>
            <w:tcW w:w="378" w:type="pct"/>
            <w:vMerge w:val="restart"/>
            <w:hideMark/>
          </w:tcPr>
          <w:p w14:paraId="462EC3DD" w14:textId="77777777" w:rsidR="00CA6F65" w:rsidRPr="00A25D40" w:rsidRDefault="00CA6F65" w:rsidP="00A25D40">
            <w:r w:rsidRPr="00A25D40">
              <w:t>85176290, 85176990</w:t>
            </w:r>
          </w:p>
        </w:tc>
        <w:tc>
          <w:tcPr>
            <w:tcW w:w="1385" w:type="pct"/>
            <w:gridSpan w:val="2"/>
            <w:hideMark/>
          </w:tcPr>
          <w:p w14:paraId="0B1CD87E" w14:textId="77777777" w:rsidR="00CA6F65" w:rsidRPr="00A25D40" w:rsidRDefault="00CA6F65" w:rsidP="00A25D40">
            <w:r w:rsidRPr="00A25D40">
              <w:t>CPE (including Wi-Fi Access points and Routers),</w:t>
            </w:r>
          </w:p>
        </w:tc>
        <w:tc>
          <w:tcPr>
            <w:tcW w:w="571" w:type="pct"/>
            <w:hideMark/>
          </w:tcPr>
          <w:p w14:paraId="6CAA2021" w14:textId="77777777" w:rsidR="00CA6F65" w:rsidRPr="00A25D40" w:rsidRDefault="00CA6F65" w:rsidP="00A25D40">
            <w:r w:rsidRPr="00A25D40">
              <w:t>50</w:t>
            </w:r>
          </w:p>
        </w:tc>
        <w:tc>
          <w:tcPr>
            <w:tcW w:w="610" w:type="pct"/>
            <w:hideMark/>
          </w:tcPr>
          <w:p w14:paraId="559F8155" w14:textId="77777777" w:rsidR="00CA6F65" w:rsidRPr="00A25D40" w:rsidRDefault="00CA6F65" w:rsidP="00A25D40">
            <w:r w:rsidRPr="00A25D40">
              <w:t>30</w:t>
            </w:r>
          </w:p>
        </w:tc>
      </w:tr>
      <w:tr w:rsidR="00CA6F65" w:rsidRPr="00A25D40" w14:paraId="3709D674" w14:textId="77777777" w:rsidTr="006A3926">
        <w:trPr>
          <w:trHeight w:val="20"/>
        </w:trPr>
        <w:tc>
          <w:tcPr>
            <w:tcW w:w="142" w:type="pct"/>
            <w:vMerge/>
            <w:hideMark/>
          </w:tcPr>
          <w:p w14:paraId="6D5EB4B7" w14:textId="77777777" w:rsidR="00CA6F65" w:rsidRPr="00A25D40" w:rsidRDefault="00CA6F65" w:rsidP="00A25D40"/>
        </w:tc>
        <w:tc>
          <w:tcPr>
            <w:tcW w:w="479" w:type="pct"/>
            <w:vMerge/>
            <w:hideMark/>
          </w:tcPr>
          <w:p w14:paraId="6547B628" w14:textId="77777777" w:rsidR="00CA6F65" w:rsidRPr="00A25D40" w:rsidRDefault="00CA6F65" w:rsidP="00A25D40"/>
        </w:tc>
        <w:tc>
          <w:tcPr>
            <w:tcW w:w="436" w:type="pct"/>
            <w:vMerge/>
            <w:hideMark/>
          </w:tcPr>
          <w:p w14:paraId="0B24091B" w14:textId="77777777" w:rsidR="00CA6F65" w:rsidRPr="00A25D40" w:rsidRDefault="00CA6F65" w:rsidP="00A25D40"/>
        </w:tc>
        <w:tc>
          <w:tcPr>
            <w:tcW w:w="253" w:type="pct"/>
            <w:vMerge/>
            <w:hideMark/>
          </w:tcPr>
          <w:p w14:paraId="007E0BDB" w14:textId="77777777" w:rsidR="00CA6F65" w:rsidRPr="00A25D40" w:rsidRDefault="00CA6F65" w:rsidP="00A25D40"/>
        </w:tc>
        <w:tc>
          <w:tcPr>
            <w:tcW w:w="746" w:type="pct"/>
            <w:vMerge/>
            <w:hideMark/>
          </w:tcPr>
          <w:p w14:paraId="7E998920" w14:textId="77777777" w:rsidR="00CA6F65" w:rsidRPr="00A25D40" w:rsidRDefault="00CA6F65" w:rsidP="00A25D40"/>
        </w:tc>
        <w:tc>
          <w:tcPr>
            <w:tcW w:w="378" w:type="pct"/>
            <w:vMerge/>
            <w:hideMark/>
          </w:tcPr>
          <w:p w14:paraId="632E9626" w14:textId="77777777" w:rsidR="00CA6F65" w:rsidRPr="00A25D40" w:rsidRDefault="00CA6F65" w:rsidP="00A25D40"/>
        </w:tc>
        <w:tc>
          <w:tcPr>
            <w:tcW w:w="1385" w:type="pct"/>
            <w:gridSpan w:val="2"/>
            <w:hideMark/>
          </w:tcPr>
          <w:p w14:paraId="0D43090C" w14:textId="77777777" w:rsidR="00CA6F65" w:rsidRPr="00A25D40" w:rsidRDefault="00CA6F65" w:rsidP="00A25D40">
            <w:r w:rsidRPr="00A25D40">
              <w:t>Media convertor</w:t>
            </w:r>
          </w:p>
        </w:tc>
        <w:tc>
          <w:tcPr>
            <w:tcW w:w="571" w:type="pct"/>
            <w:hideMark/>
          </w:tcPr>
          <w:p w14:paraId="5FBED1A5" w14:textId="77777777" w:rsidR="00CA6F65" w:rsidRPr="00A25D40" w:rsidRDefault="00CA6F65" w:rsidP="00A25D40">
            <w:r w:rsidRPr="00A25D40">
              <w:t>50</w:t>
            </w:r>
          </w:p>
        </w:tc>
        <w:tc>
          <w:tcPr>
            <w:tcW w:w="610" w:type="pct"/>
            <w:hideMark/>
          </w:tcPr>
          <w:p w14:paraId="367DA14D" w14:textId="77777777" w:rsidR="00CA6F65" w:rsidRPr="00A25D40" w:rsidRDefault="00CA6F65" w:rsidP="00A25D40">
            <w:r w:rsidRPr="00A25D40">
              <w:t>30</w:t>
            </w:r>
          </w:p>
        </w:tc>
      </w:tr>
      <w:tr w:rsidR="00CA6F65" w:rsidRPr="00A25D40" w14:paraId="09509A97" w14:textId="77777777" w:rsidTr="006A3926">
        <w:trPr>
          <w:trHeight w:val="20"/>
        </w:trPr>
        <w:tc>
          <w:tcPr>
            <w:tcW w:w="142" w:type="pct"/>
            <w:vMerge/>
            <w:hideMark/>
          </w:tcPr>
          <w:p w14:paraId="0F74F783" w14:textId="77777777" w:rsidR="00CA6F65" w:rsidRPr="00A25D40" w:rsidRDefault="00CA6F65" w:rsidP="00A25D40"/>
        </w:tc>
        <w:tc>
          <w:tcPr>
            <w:tcW w:w="479" w:type="pct"/>
            <w:vMerge/>
            <w:hideMark/>
          </w:tcPr>
          <w:p w14:paraId="15480820" w14:textId="77777777" w:rsidR="00CA6F65" w:rsidRPr="00A25D40" w:rsidRDefault="00CA6F65" w:rsidP="00A25D40"/>
        </w:tc>
        <w:tc>
          <w:tcPr>
            <w:tcW w:w="436" w:type="pct"/>
            <w:vMerge/>
            <w:hideMark/>
          </w:tcPr>
          <w:p w14:paraId="076C7B8F" w14:textId="77777777" w:rsidR="00CA6F65" w:rsidRPr="00A25D40" w:rsidRDefault="00CA6F65" w:rsidP="00A25D40"/>
        </w:tc>
        <w:tc>
          <w:tcPr>
            <w:tcW w:w="253" w:type="pct"/>
            <w:vMerge/>
            <w:hideMark/>
          </w:tcPr>
          <w:p w14:paraId="67CCDECF" w14:textId="77777777" w:rsidR="00CA6F65" w:rsidRPr="00A25D40" w:rsidRDefault="00CA6F65" w:rsidP="00A25D40"/>
        </w:tc>
        <w:tc>
          <w:tcPr>
            <w:tcW w:w="746" w:type="pct"/>
            <w:vMerge/>
            <w:hideMark/>
          </w:tcPr>
          <w:p w14:paraId="398C9E71" w14:textId="77777777" w:rsidR="00CA6F65" w:rsidRPr="00A25D40" w:rsidRDefault="00CA6F65" w:rsidP="00A25D40"/>
        </w:tc>
        <w:tc>
          <w:tcPr>
            <w:tcW w:w="378" w:type="pct"/>
            <w:vMerge/>
            <w:hideMark/>
          </w:tcPr>
          <w:p w14:paraId="62A71676" w14:textId="77777777" w:rsidR="00CA6F65" w:rsidRPr="00A25D40" w:rsidRDefault="00CA6F65" w:rsidP="00A25D40"/>
        </w:tc>
        <w:tc>
          <w:tcPr>
            <w:tcW w:w="1385" w:type="pct"/>
            <w:gridSpan w:val="2"/>
            <w:hideMark/>
          </w:tcPr>
          <w:p w14:paraId="3F159CA9" w14:textId="77777777" w:rsidR="00CA6F65" w:rsidRPr="00A25D40" w:rsidRDefault="00CA6F65" w:rsidP="00A25D40">
            <w:r w:rsidRPr="00A25D40">
              <w:t>TDM over IP Converter</w:t>
            </w:r>
          </w:p>
        </w:tc>
        <w:tc>
          <w:tcPr>
            <w:tcW w:w="571" w:type="pct"/>
            <w:hideMark/>
          </w:tcPr>
          <w:p w14:paraId="3B27D989" w14:textId="77777777" w:rsidR="00CA6F65" w:rsidRPr="00A25D40" w:rsidRDefault="00CA6F65" w:rsidP="00A25D40">
            <w:r w:rsidRPr="00A25D40">
              <w:t>50</w:t>
            </w:r>
          </w:p>
        </w:tc>
        <w:tc>
          <w:tcPr>
            <w:tcW w:w="610" w:type="pct"/>
            <w:hideMark/>
          </w:tcPr>
          <w:p w14:paraId="02D123F5" w14:textId="77777777" w:rsidR="00CA6F65" w:rsidRPr="00A25D40" w:rsidRDefault="00CA6F65" w:rsidP="00A25D40">
            <w:r w:rsidRPr="00A25D40">
              <w:t>30</w:t>
            </w:r>
          </w:p>
        </w:tc>
      </w:tr>
      <w:tr w:rsidR="00CA6F65" w:rsidRPr="00A25D40" w14:paraId="0DAF6800" w14:textId="77777777" w:rsidTr="006A3926">
        <w:trPr>
          <w:trHeight w:val="20"/>
        </w:trPr>
        <w:tc>
          <w:tcPr>
            <w:tcW w:w="142" w:type="pct"/>
            <w:vMerge/>
            <w:hideMark/>
          </w:tcPr>
          <w:p w14:paraId="74474129" w14:textId="77777777" w:rsidR="00CA6F65" w:rsidRPr="00A25D40" w:rsidRDefault="00CA6F65" w:rsidP="00A25D40"/>
        </w:tc>
        <w:tc>
          <w:tcPr>
            <w:tcW w:w="479" w:type="pct"/>
            <w:vMerge/>
            <w:hideMark/>
          </w:tcPr>
          <w:p w14:paraId="6C9BA579" w14:textId="77777777" w:rsidR="00CA6F65" w:rsidRPr="00A25D40" w:rsidRDefault="00CA6F65" w:rsidP="00A25D40"/>
        </w:tc>
        <w:tc>
          <w:tcPr>
            <w:tcW w:w="436" w:type="pct"/>
            <w:vMerge/>
            <w:hideMark/>
          </w:tcPr>
          <w:p w14:paraId="2A27FC3C" w14:textId="77777777" w:rsidR="00CA6F65" w:rsidRPr="00A25D40" w:rsidRDefault="00CA6F65" w:rsidP="00A25D40"/>
        </w:tc>
        <w:tc>
          <w:tcPr>
            <w:tcW w:w="253" w:type="pct"/>
            <w:vMerge/>
            <w:hideMark/>
          </w:tcPr>
          <w:p w14:paraId="5B044537" w14:textId="77777777" w:rsidR="00CA6F65" w:rsidRPr="00A25D40" w:rsidRDefault="00CA6F65" w:rsidP="00A25D40"/>
        </w:tc>
        <w:tc>
          <w:tcPr>
            <w:tcW w:w="746" w:type="pct"/>
            <w:vMerge/>
            <w:hideMark/>
          </w:tcPr>
          <w:p w14:paraId="4DE02A64" w14:textId="77777777" w:rsidR="00CA6F65" w:rsidRPr="00A25D40" w:rsidRDefault="00CA6F65" w:rsidP="00A25D40"/>
        </w:tc>
        <w:tc>
          <w:tcPr>
            <w:tcW w:w="378" w:type="pct"/>
            <w:vMerge/>
            <w:hideMark/>
          </w:tcPr>
          <w:p w14:paraId="2BC72F3F" w14:textId="77777777" w:rsidR="00CA6F65" w:rsidRPr="00A25D40" w:rsidRDefault="00CA6F65" w:rsidP="00A25D40"/>
        </w:tc>
        <w:tc>
          <w:tcPr>
            <w:tcW w:w="1385" w:type="pct"/>
            <w:gridSpan w:val="2"/>
            <w:hideMark/>
          </w:tcPr>
          <w:p w14:paraId="136C5377" w14:textId="77777777" w:rsidR="00CA6F65" w:rsidRPr="00A25D40" w:rsidRDefault="00CA6F65" w:rsidP="00A25D40">
            <w:r w:rsidRPr="00A25D40">
              <w:t>CPE - NFV/ SDN (Virtualized CPE with cloud management)</w:t>
            </w:r>
          </w:p>
        </w:tc>
        <w:tc>
          <w:tcPr>
            <w:tcW w:w="571" w:type="pct"/>
            <w:hideMark/>
          </w:tcPr>
          <w:p w14:paraId="3DCAABF6" w14:textId="77777777" w:rsidR="00CA6F65" w:rsidRPr="00A25D40" w:rsidRDefault="00CA6F65" w:rsidP="00A25D40">
            <w:r w:rsidRPr="00A25D40">
              <w:t>50</w:t>
            </w:r>
          </w:p>
        </w:tc>
        <w:tc>
          <w:tcPr>
            <w:tcW w:w="610" w:type="pct"/>
            <w:hideMark/>
          </w:tcPr>
          <w:p w14:paraId="2333CAE5" w14:textId="77777777" w:rsidR="00CA6F65" w:rsidRPr="00A25D40" w:rsidRDefault="00CA6F65" w:rsidP="00A25D40">
            <w:r w:rsidRPr="00A25D40">
              <w:t>30</w:t>
            </w:r>
          </w:p>
        </w:tc>
      </w:tr>
      <w:tr w:rsidR="00CA6F65" w:rsidRPr="00A25D40" w14:paraId="17184086" w14:textId="77777777" w:rsidTr="006A3926">
        <w:trPr>
          <w:trHeight w:val="20"/>
        </w:trPr>
        <w:tc>
          <w:tcPr>
            <w:tcW w:w="142" w:type="pct"/>
            <w:vMerge/>
            <w:hideMark/>
          </w:tcPr>
          <w:p w14:paraId="1D358405" w14:textId="77777777" w:rsidR="00CA6F65" w:rsidRPr="00A25D40" w:rsidRDefault="00CA6F65" w:rsidP="00A25D40"/>
        </w:tc>
        <w:tc>
          <w:tcPr>
            <w:tcW w:w="479" w:type="pct"/>
            <w:vMerge/>
            <w:hideMark/>
          </w:tcPr>
          <w:p w14:paraId="29167A40" w14:textId="77777777" w:rsidR="00CA6F65" w:rsidRPr="00A25D40" w:rsidRDefault="00CA6F65" w:rsidP="00A25D40"/>
        </w:tc>
        <w:tc>
          <w:tcPr>
            <w:tcW w:w="436" w:type="pct"/>
            <w:vMerge/>
            <w:hideMark/>
          </w:tcPr>
          <w:p w14:paraId="5E5CB932" w14:textId="77777777" w:rsidR="00CA6F65" w:rsidRPr="00A25D40" w:rsidRDefault="00CA6F65" w:rsidP="00A25D40"/>
        </w:tc>
        <w:tc>
          <w:tcPr>
            <w:tcW w:w="253" w:type="pct"/>
            <w:vMerge/>
            <w:hideMark/>
          </w:tcPr>
          <w:p w14:paraId="2639AC1A" w14:textId="77777777" w:rsidR="00CA6F65" w:rsidRPr="00A25D40" w:rsidRDefault="00CA6F65" w:rsidP="00A25D40"/>
        </w:tc>
        <w:tc>
          <w:tcPr>
            <w:tcW w:w="746" w:type="pct"/>
            <w:vMerge/>
            <w:hideMark/>
          </w:tcPr>
          <w:p w14:paraId="0D8C1B5E" w14:textId="77777777" w:rsidR="00CA6F65" w:rsidRPr="00A25D40" w:rsidRDefault="00CA6F65" w:rsidP="00A25D40"/>
        </w:tc>
        <w:tc>
          <w:tcPr>
            <w:tcW w:w="378" w:type="pct"/>
            <w:vMerge/>
            <w:hideMark/>
          </w:tcPr>
          <w:p w14:paraId="5302A849" w14:textId="77777777" w:rsidR="00CA6F65" w:rsidRPr="00A25D40" w:rsidRDefault="00CA6F65" w:rsidP="00A25D40"/>
        </w:tc>
        <w:tc>
          <w:tcPr>
            <w:tcW w:w="1385" w:type="pct"/>
            <w:gridSpan w:val="2"/>
            <w:hideMark/>
          </w:tcPr>
          <w:p w14:paraId="27FEC8C5" w14:textId="77777777" w:rsidR="00CA6F65" w:rsidRPr="00A25D40" w:rsidRDefault="00CA6F65" w:rsidP="00A25D40">
            <w:r w:rsidRPr="00A25D40">
              <w:t>Leased-line Modems n* 2Mbps / IP</w:t>
            </w:r>
          </w:p>
        </w:tc>
        <w:tc>
          <w:tcPr>
            <w:tcW w:w="571" w:type="pct"/>
            <w:hideMark/>
          </w:tcPr>
          <w:p w14:paraId="7468F5A5" w14:textId="77777777" w:rsidR="00CA6F65" w:rsidRPr="00A25D40" w:rsidRDefault="00CA6F65" w:rsidP="00A25D40">
            <w:r w:rsidRPr="00A25D40">
              <w:t>50</w:t>
            </w:r>
          </w:p>
        </w:tc>
        <w:tc>
          <w:tcPr>
            <w:tcW w:w="610" w:type="pct"/>
            <w:hideMark/>
          </w:tcPr>
          <w:p w14:paraId="79A4B11A" w14:textId="77777777" w:rsidR="00CA6F65" w:rsidRPr="00A25D40" w:rsidRDefault="00CA6F65" w:rsidP="00A25D40">
            <w:r w:rsidRPr="00A25D40">
              <w:t>30</w:t>
            </w:r>
          </w:p>
        </w:tc>
      </w:tr>
      <w:tr w:rsidR="00CA6F65" w:rsidRPr="00A25D40" w14:paraId="7B36A21A" w14:textId="77777777" w:rsidTr="006A3926">
        <w:trPr>
          <w:trHeight w:val="20"/>
        </w:trPr>
        <w:tc>
          <w:tcPr>
            <w:tcW w:w="142" w:type="pct"/>
            <w:vMerge/>
            <w:hideMark/>
          </w:tcPr>
          <w:p w14:paraId="187019EB" w14:textId="77777777" w:rsidR="00CA6F65" w:rsidRPr="00A25D40" w:rsidRDefault="00CA6F65" w:rsidP="00A25D40"/>
        </w:tc>
        <w:tc>
          <w:tcPr>
            <w:tcW w:w="479" w:type="pct"/>
            <w:vMerge/>
            <w:hideMark/>
          </w:tcPr>
          <w:p w14:paraId="1F9EF98E" w14:textId="77777777" w:rsidR="00CA6F65" w:rsidRPr="00A25D40" w:rsidRDefault="00CA6F65" w:rsidP="00A25D40"/>
        </w:tc>
        <w:tc>
          <w:tcPr>
            <w:tcW w:w="436" w:type="pct"/>
            <w:vMerge/>
            <w:hideMark/>
          </w:tcPr>
          <w:p w14:paraId="30D8845E" w14:textId="77777777" w:rsidR="00CA6F65" w:rsidRPr="00A25D40" w:rsidRDefault="00CA6F65" w:rsidP="00A25D40"/>
        </w:tc>
        <w:tc>
          <w:tcPr>
            <w:tcW w:w="253" w:type="pct"/>
            <w:hideMark/>
          </w:tcPr>
          <w:p w14:paraId="7D5AE46F" w14:textId="77777777" w:rsidR="00CA6F65" w:rsidRPr="00A25D40" w:rsidRDefault="00CA6F65" w:rsidP="00A25D40">
            <w:r w:rsidRPr="00A25D40">
              <w:t>9</w:t>
            </w:r>
          </w:p>
        </w:tc>
        <w:tc>
          <w:tcPr>
            <w:tcW w:w="746" w:type="pct"/>
            <w:hideMark/>
          </w:tcPr>
          <w:p w14:paraId="22FA71CF" w14:textId="77777777" w:rsidR="00CA6F65" w:rsidRPr="00A25D40" w:rsidRDefault="00CA6F65" w:rsidP="00A25D40">
            <w:r w:rsidRPr="00A25D40">
              <w:t>SDH/ NG-SDH</w:t>
            </w:r>
          </w:p>
        </w:tc>
        <w:tc>
          <w:tcPr>
            <w:tcW w:w="378" w:type="pct"/>
            <w:hideMark/>
          </w:tcPr>
          <w:p w14:paraId="7CECD2DC" w14:textId="77777777" w:rsidR="00CA6F65" w:rsidRPr="00A25D40" w:rsidRDefault="00CA6F65" w:rsidP="00A25D40">
            <w:r w:rsidRPr="00A25D40">
              <w:t>85176290</w:t>
            </w:r>
          </w:p>
        </w:tc>
        <w:tc>
          <w:tcPr>
            <w:tcW w:w="1385" w:type="pct"/>
            <w:gridSpan w:val="2"/>
            <w:hideMark/>
          </w:tcPr>
          <w:p w14:paraId="246238C3" w14:textId="77777777" w:rsidR="00CA6F65" w:rsidRPr="00A25D40" w:rsidRDefault="00CA6F65" w:rsidP="00A25D40">
            <w:r w:rsidRPr="00A25D40">
              <w:t>SDH/ NG-SDH (STM 1/4/16/64)</w:t>
            </w:r>
          </w:p>
        </w:tc>
        <w:tc>
          <w:tcPr>
            <w:tcW w:w="571" w:type="pct"/>
            <w:hideMark/>
          </w:tcPr>
          <w:p w14:paraId="6728479C" w14:textId="77777777" w:rsidR="00CA6F65" w:rsidRPr="00A25D40" w:rsidRDefault="00CA6F65" w:rsidP="00A25D40">
            <w:r w:rsidRPr="00A25D40">
              <w:t>65</w:t>
            </w:r>
          </w:p>
        </w:tc>
        <w:tc>
          <w:tcPr>
            <w:tcW w:w="610" w:type="pct"/>
            <w:hideMark/>
          </w:tcPr>
          <w:p w14:paraId="0F502369" w14:textId="77777777" w:rsidR="00CA6F65" w:rsidRPr="00A25D40" w:rsidRDefault="00CA6F65" w:rsidP="00A25D40">
            <w:r w:rsidRPr="00A25D40">
              <w:t>45</w:t>
            </w:r>
          </w:p>
        </w:tc>
      </w:tr>
      <w:tr w:rsidR="00CA6F65" w:rsidRPr="00A25D40" w14:paraId="7E69D8EA" w14:textId="77777777" w:rsidTr="006A3926">
        <w:trPr>
          <w:trHeight w:val="20"/>
        </w:trPr>
        <w:tc>
          <w:tcPr>
            <w:tcW w:w="142" w:type="pct"/>
            <w:vMerge/>
            <w:hideMark/>
          </w:tcPr>
          <w:p w14:paraId="79F5B00F" w14:textId="77777777" w:rsidR="00CA6F65" w:rsidRPr="00A25D40" w:rsidRDefault="00CA6F65" w:rsidP="00A25D40"/>
        </w:tc>
        <w:tc>
          <w:tcPr>
            <w:tcW w:w="479" w:type="pct"/>
            <w:vMerge/>
            <w:hideMark/>
          </w:tcPr>
          <w:p w14:paraId="61702FF3" w14:textId="77777777" w:rsidR="00CA6F65" w:rsidRPr="00A25D40" w:rsidRDefault="00CA6F65" w:rsidP="00A25D40"/>
        </w:tc>
        <w:tc>
          <w:tcPr>
            <w:tcW w:w="436" w:type="pct"/>
            <w:vMerge/>
            <w:hideMark/>
          </w:tcPr>
          <w:p w14:paraId="27EC6AE6" w14:textId="77777777" w:rsidR="00CA6F65" w:rsidRPr="00A25D40" w:rsidRDefault="00CA6F65" w:rsidP="00A25D40"/>
        </w:tc>
        <w:tc>
          <w:tcPr>
            <w:tcW w:w="253" w:type="pct"/>
            <w:hideMark/>
          </w:tcPr>
          <w:p w14:paraId="33CDC96E" w14:textId="77777777" w:rsidR="00CA6F65" w:rsidRPr="00A25D40" w:rsidRDefault="00CA6F65" w:rsidP="00A25D40">
            <w:r w:rsidRPr="00A25D40">
              <w:t>10</w:t>
            </w:r>
          </w:p>
        </w:tc>
        <w:tc>
          <w:tcPr>
            <w:tcW w:w="746" w:type="pct"/>
            <w:hideMark/>
          </w:tcPr>
          <w:p w14:paraId="78B54C8F" w14:textId="77777777" w:rsidR="00CA6F65" w:rsidRPr="00A25D40" w:rsidRDefault="00CA6F65" w:rsidP="00A25D40">
            <w:r w:rsidRPr="00A25D40">
              <w:t>Ethernet/MPLS- TP/ Packet Optical Transport equipment/ PTN systems</w:t>
            </w:r>
          </w:p>
        </w:tc>
        <w:tc>
          <w:tcPr>
            <w:tcW w:w="378" w:type="pct"/>
            <w:hideMark/>
          </w:tcPr>
          <w:p w14:paraId="5E4714B7" w14:textId="77777777" w:rsidR="00CA6F65" w:rsidRPr="00A25D40" w:rsidRDefault="00CA6F65" w:rsidP="00A25D40">
            <w:r w:rsidRPr="00A25D40">
              <w:t>85176290</w:t>
            </w:r>
          </w:p>
        </w:tc>
        <w:tc>
          <w:tcPr>
            <w:tcW w:w="1385" w:type="pct"/>
            <w:gridSpan w:val="2"/>
            <w:hideMark/>
          </w:tcPr>
          <w:p w14:paraId="67F2999A" w14:textId="77777777" w:rsidR="00CA6F65" w:rsidRPr="00A25D40" w:rsidRDefault="00CA6F65" w:rsidP="00A25D40">
            <w:r w:rsidRPr="00A25D40">
              <w:t>MPLS- TP / Packet Optical Transport equipment/ PTN (with or without OTN interfaces) systems</w:t>
            </w:r>
          </w:p>
        </w:tc>
        <w:tc>
          <w:tcPr>
            <w:tcW w:w="571" w:type="pct"/>
            <w:hideMark/>
          </w:tcPr>
          <w:p w14:paraId="60FBA314" w14:textId="77777777" w:rsidR="00CA6F65" w:rsidRPr="00A25D40" w:rsidRDefault="00CA6F65" w:rsidP="00A25D40">
            <w:r w:rsidRPr="00A25D40">
              <w:t>65</w:t>
            </w:r>
          </w:p>
        </w:tc>
        <w:tc>
          <w:tcPr>
            <w:tcW w:w="610" w:type="pct"/>
            <w:hideMark/>
          </w:tcPr>
          <w:p w14:paraId="30AC12F4" w14:textId="77777777" w:rsidR="00CA6F65" w:rsidRPr="00A25D40" w:rsidRDefault="00CA6F65" w:rsidP="00A25D40">
            <w:r w:rsidRPr="00A25D40">
              <w:t>45</w:t>
            </w:r>
          </w:p>
        </w:tc>
      </w:tr>
      <w:tr w:rsidR="00CA6F65" w:rsidRPr="00A25D40" w14:paraId="52F26F85" w14:textId="77777777" w:rsidTr="006A3926">
        <w:trPr>
          <w:trHeight w:val="20"/>
        </w:trPr>
        <w:tc>
          <w:tcPr>
            <w:tcW w:w="142" w:type="pct"/>
            <w:vMerge/>
            <w:hideMark/>
          </w:tcPr>
          <w:p w14:paraId="3DB38BD5" w14:textId="77777777" w:rsidR="00CA6F65" w:rsidRPr="00A25D40" w:rsidRDefault="00CA6F65" w:rsidP="00A25D40"/>
        </w:tc>
        <w:tc>
          <w:tcPr>
            <w:tcW w:w="479" w:type="pct"/>
            <w:vMerge/>
            <w:hideMark/>
          </w:tcPr>
          <w:p w14:paraId="2C0849EA" w14:textId="77777777" w:rsidR="00CA6F65" w:rsidRPr="00A25D40" w:rsidRDefault="00CA6F65" w:rsidP="00A25D40"/>
        </w:tc>
        <w:tc>
          <w:tcPr>
            <w:tcW w:w="436" w:type="pct"/>
            <w:vMerge/>
            <w:hideMark/>
          </w:tcPr>
          <w:p w14:paraId="55086030" w14:textId="77777777" w:rsidR="00CA6F65" w:rsidRPr="00A25D40" w:rsidRDefault="00CA6F65" w:rsidP="00A25D40"/>
        </w:tc>
        <w:tc>
          <w:tcPr>
            <w:tcW w:w="253" w:type="pct"/>
            <w:hideMark/>
          </w:tcPr>
          <w:p w14:paraId="3D5EE489" w14:textId="77777777" w:rsidR="00CA6F65" w:rsidRPr="00A25D40" w:rsidRDefault="00CA6F65" w:rsidP="00A25D40">
            <w:r w:rsidRPr="00A25D40">
              <w:t>11</w:t>
            </w:r>
          </w:p>
        </w:tc>
        <w:tc>
          <w:tcPr>
            <w:tcW w:w="746" w:type="pct"/>
            <w:hideMark/>
          </w:tcPr>
          <w:p w14:paraId="7C72201A" w14:textId="77777777" w:rsidR="00CA6F65" w:rsidRPr="00A25D40" w:rsidRDefault="00CA6F65" w:rsidP="00A25D40">
            <w:r w:rsidRPr="00A25D40">
              <w:t>CWDM systems</w:t>
            </w:r>
          </w:p>
        </w:tc>
        <w:tc>
          <w:tcPr>
            <w:tcW w:w="378" w:type="pct"/>
            <w:hideMark/>
          </w:tcPr>
          <w:p w14:paraId="41467876" w14:textId="77777777" w:rsidR="00CA6F65" w:rsidRPr="00A25D40" w:rsidRDefault="00CA6F65" w:rsidP="00A25D40">
            <w:r w:rsidRPr="00A25D40">
              <w:t>85176290</w:t>
            </w:r>
          </w:p>
        </w:tc>
        <w:tc>
          <w:tcPr>
            <w:tcW w:w="1385" w:type="pct"/>
            <w:gridSpan w:val="2"/>
            <w:hideMark/>
          </w:tcPr>
          <w:p w14:paraId="478819D0" w14:textId="77777777" w:rsidR="00CA6F65" w:rsidRPr="00A25D40" w:rsidRDefault="00CA6F65" w:rsidP="00A25D40">
            <w:r w:rsidRPr="00A25D40">
              <w:t>CWDM (Nx100G, Nx10G)</w:t>
            </w:r>
          </w:p>
        </w:tc>
        <w:tc>
          <w:tcPr>
            <w:tcW w:w="571" w:type="pct"/>
            <w:hideMark/>
          </w:tcPr>
          <w:p w14:paraId="4B531D53" w14:textId="77777777" w:rsidR="00CA6F65" w:rsidRPr="00A25D40" w:rsidRDefault="00CA6F65" w:rsidP="00A25D40">
            <w:r w:rsidRPr="00A25D40">
              <w:t>60</w:t>
            </w:r>
          </w:p>
        </w:tc>
        <w:tc>
          <w:tcPr>
            <w:tcW w:w="610" w:type="pct"/>
            <w:hideMark/>
          </w:tcPr>
          <w:p w14:paraId="4E98CE0C" w14:textId="77777777" w:rsidR="00CA6F65" w:rsidRPr="00A25D40" w:rsidRDefault="00CA6F65" w:rsidP="00A25D40">
            <w:r w:rsidRPr="00A25D40">
              <w:t>40</w:t>
            </w:r>
          </w:p>
        </w:tc>
      </w:tr>
      <w:tr w:rsidR="00CA6F65" w:rsidRPr="00A25D40" w14:paraId="2F94C969" w14:textId="77777777" w:rsidTr="006A3926">
        <w:trPr>
          <w:trHeight w:val="20"/>
        </w:trPr>
        <w:tc>
          <w:tcPr>
            <w:tcW w:w="142" w:type="pct"/>
            <w:vMerge/>
            <w:hideMark/>
          </w:tcPr>
          <w:p w14:paraId="39AD1D2E" w14:textId="77777777" w:rsidR="00CA6F65" w:rsidRPr="00A25D40" w:rsidRDefault="00CA6F65" w:rsidP="00A25D40"/>
        </w:tc>
        <w:tc>
          <w:tcPr>
            <w:tcW w:w="479" w:type="pct"/>
            <w:vMerge/>
            <w:hideMark/>
          </w:tcPr>
          <w:p w14:paraId="41453BB6" w14:textId="77777777" w:rsidR="00CA6F65" w:rsidRPr="00A25D40" w:rsidRDefault="00CA6F65" w:rsidP="00A25D40"/>
        </w:tc>
        <w:tc>
          <w:tcPr>
            <w:tcW w:w="436" w:type="pct"/>
            <w:vMerge/>
            <w:hideMark/>
          </w:tcPr>
          <w:p w14:paraId="18109255" w14:textId="77777777" w:rsidR="00CA6F65" w:rsidRPr="00A25D40" w:rsidRDefault="00CA6F65" w:rsidP="00A25D40"/>
        </w:tc>
        <w:tc>
          <w:tcPr>
            <w:tcW w:w="253" w:type="pct"/>
            <w:hideMark/>
          </w:tcPr>
          <w:p w14:paraId="4ECA78DB" w14:textId="77777777" w:rsidR="00CA6F65" w:rsidRPr="00A25D40" w:rsidRDefault="00CA6F65" w:rsidP="00A25D40">
            <w:r w:rsidRPr="00A25D40">
              <w:t>12</w:t>
            </w:r>
          </w:p>
        </w:tc>
        <w:tc>
          <w:tcPr>
            <w:tcW w:w="746" w:type="pct"/>
            <w:hideMark/>
          </w:tcPr>
          <w:p w14:paraId="488B4951" w14:textId="77777777" w:rsidR="00CA6F65" w:rsidRPr="00A25D40" w:rsidRDefault="00CA6F65" w:rsidP="00A25D40">
            <w:r w:rsidRPr="00A25D40">
              <w:t>DWDM systems</w:t>
            </w:r>
          </w:p>
        </w:tc>
        <w:tc>
          <w:tcPr>
            <w:tcW w:w="378" w:type="pct"/>
            <w:hideMark/>
          </w:tcPr>
          <w:p w14:paraId="22888783" w14:textId="77777777" w:rsidR="00CA6F65" w:rsidRPr="00A25D40" w:rsidRDefault="00CA6F65" w:rsidP="00A25D40">
            <w:r w:rsidRPr="00A25D40">
              <w:t>85176290, 85176270</w:t>
            </w:r>
          </w:p>
        </w:tc>
        <w:tc>
          <w:tcPr>
            <w:tcW w:w="1385" w:type="pct"/>
            <w:gridSpan w:val="2"/>
            <w:hideMark/>
          </w:tcPr>
          <w:p w14:paraId="6AC37352" w14:textId="77777777" w:rsidR="00CA6F65" w:rsidRPr="00A25D40" w:rsidRDefault="00CA6F65" w:rsidP="00A25D40">
            <w:r w:rsidRPr="00A25D40">
              <w:t>DWDM (upto 10G) with Mux/De MUX with Transponder / Muxponder; ROADM (Reconfigurable Optical Add Drop Multiplexer), Passive DWDM MUX/DeMUX</w:t>
            </w:r>
          </w:p>
        </w:tc>
        <w:tc>
          <w:tcPr>
            <w:tcW w:w="571" w:type="pct"/>
            <w:hideMark/>
          </w:tcPr>
          <w:p w14:paraId="672BFC9C" w14:textId="77777777" w:rsidR="00CA6F65" w:rsidRPr="00A25D40" w:rsidRDefault="00CA6F65" w:rsidP="00A25D40">
            <w:r w:rsidRPr="00A25D40">
              <w:t>60</w:t>
            </w:r>
          </w:p>
        </w:tc>
        <w:tc>
          <w:tcPr>
            <w:tcW w:w="610" w:type="pct"/>
            <w:hideMark/>
          </w:tcPr>
          <w:p w14:paraId="1D86D520" w14:textId="77777777" w:rsidR="00CA6F65" w:rsidRPr="00A25D40" w:rsidRDefault="00CA6F65" w:rsidP="00A25D40">
            <w:r w:rsidRPr="00A25D40">
              <w:t>40</w:t>
            </w:r>
          </w:p>
        </w:tc>
      </w:tr>
      <w:tr w:rsidR="00CA6F65" w:rsidRPr="00A25D40" w14:paraId="76A82AD0" w14:textId="77777777" w:rsidTr="006A3926">
        <w:trPr>
          <w:trHeight w:val="20"/>
        </w:trPr>
        <w:tc>
          <w:tcPr>
            <w:tcW w:w="142" w:type="pct"/>
            <w:vMerge/>
            <w:hideMark/>
          </w:tcPr>
          <w:p w14:paraId="79FF8BB2" w14:textId="77777777" w:rsidR="00CA6F65" w:rsidRPr="00A25D40" w:rsidRDefault="00CA6F65" w:rsidP="00A25D40"/>
        </w:tc>
        <w:tc>
          <w:tcPr>
            <w:tcW w:w="479" w:type="pct"/>
            <w:vMerge/>
            <w:hideMark/>
          </w:tcPr>
          <w:p w14:paraId="5B9F219A" w14:textId="77777777" w:rsidR="00CA6F65" w:rsidRPr="00A25D40" w:rsidRDefault="00CA6F65" w:rsidP="00A25D40"/>
        </w:tc>
        <w:tc>
          <w:tcPr>
            <w:tcW w:w="436" w:type="pct"/>
            <w:vMerge/>
            <w:hideMark/>
          </w:tcPr>
          <w:p w14:paraId="02D8E731" w14:textId="77777777" w:rsidR="00CA6F65" w:rsidRPr="00A25D40" w:rsidRDefault="00CA6F65" w:rsidP="00A25D40"/>
        </w:tc>
        <w:tc>
          <w:tcPr>
            <w:tcW w:w="253" w:type="pct"/>
            <w:hideMark/>
          </w:tcPr>
          <w:p w14:paraId="5629F8E6" w14:textId="77777777" w:rsidR="00CA6F65" w:rsidRPr="00A25D40" w:rsidRDefault="00CA6F65" w:rsidP="00A25D40">
            <w:r w:rsidRPr="00A25D40">
              <w:t>13</w:t>
            </w:r>
          </w:p>
        </w:tc>
        <w:tc>
          <w:tcPr>
            <w:tcW w:w="746" w:type="pct"/>
            <w:hideMark/>
          </w:tcPr>
          <w:p w14:paraId="233E6EF1" w14:textId="77777777" w:rsidR="00CA6F65" w:rsidRPr="00A25D40" w:rsidRDefault="00CA6F65" w:rsidP="00A25D40">
            <w:r w:rsidRPr="00A25D40">
              <w:t>GPON/XGPON equipment (including ONT and OLT)</w:t>
            </w:r>
          </w:p>
        </w:tc>
        <w:tc>
          <w:tcPr>
            <w:tcW w:w="378" w:type="pct"/>
            <w:hideMark/>
          </w:tcPr>
          <w:p w14:paraId="2D32E6CC" w14:textId="77777777" w:rsidR="00CA6F65" w:rsidRPr="00A25D40" w:rsidRDefault="00CA6F65" w:rsidP="00A25D40">
            <w:r w:rsidRPr="00A25D40">
              <w:t>85176290, 85172990</w:t>
            </w:r>
          </w:p>
        </w:tc>
        <w:tc>
          <w:tcPr>
            <w:tcW w:w="1385" w:type="pct"/>
            <w:gridSpan w:val="2"/>
            <w:hideMark/>
          </w:tcPr>
          <w:p w14:paraId="14CCF262" w14:textId="77777777" w:rsidR="00CA6F65" w:rsidRPr="00A25D40" w:rsidRDefault="00CA6F65" w:rsidP="00A25D40">
            <w:r w:rsidRPr="00A25D40">
              <w:t>GPON/ XGPON equipment (including ONT and OLT)</w:t>
            </w:r>
          </w:p>
        </w:tc>
        <w:tc>
          <w:tcPr>
            <w:tcW w:w="571" w:type="pct"/>
            <w:hideMark/>
          </w:tcPr>
          <w:p w14:paraId="157B5E04" w14:textId="77777777" w:rsidR="00CA6F65" w:rsidRPr="00A25D40" w:rsidRDefault="00CA6F65" w:rsidP="00A25D40">
            <w:r w:rsidRPr="00A25D40">
              <w:t>60</w:t>
            </w:r>
          </w:p>
        </w:tc>
        <w:tc>
          <w:tcPr>
            <w:tcW w:w="610" w:type="pct"/>
            <w:hideMark/>
          </w:tcPr>
          <w:p w14:paraId="38D26CB6" w14:textId="77777777" w:rsidR="00CA6F65" w:rsidRPr="00A25D40" w:rsidRDefault="00CA6F65" w:rsidP="00A25D40">
            <w:r w:rsidRPr="00A25D40">
              <w:t>40</w:t>
            </w:r>
          </w:p>
        </w:tc>
      </w:tr>
      <w:tr w:rsidR="00CA6F65" w:rsidRPr="00A25D40" w14:paraId="662D7083" w14:textId="77777777" w:rsidTr="006A3926">
        <w:trPr>
          <w:trHeight w:val="20"/>
        </w:trPr>
        <w:tc>
          <w:tcPr>
            <w:tcW w:w="142" w:type="pct"/>
            <w:vMerge/>
            <w:hideMark/>
          </w:tcPr>
          <w:p w14:paraId="2C7F6992" w14:textId="77777777" w:rsidR="00CA6F65" w:rsidRPr="00A25D40" w:rsidRDefault="00CA6F65" w:rsidP="00A25D40"/>
        </w:tc>
        <w:tc>
          <w:tcPr>
            <w:tcW w:w="479" w:type="pct"/>
            <w:vMerge/>
            <w:hideMark/>
          </w:tcPr>
          <w:p w14:paraId="2F01D132" w14:textId="77777777" w:rsidR="00CA6F65" w:rsidRPr="00A25D40" w:rsidRDefault="00CA6F65" w:rsidP="00A25D40"/>
        </w:tc>
        <w:tc>
          <w:tcPr>
            <w:tcW w:w="436" w:type="pct"/>
            <w:vMerge/>
            <w:hideMark/>
          </w:tcPr>
          <w:p w14:paraId="73C325C1" w14:textId="77777777" w:rsidR="00CA6F65" w:rsidRPr="00A25D40" w:rsidRDefault="00CA6F65" w:rsidP="00A25D40"/>
        </w:tc>
        <w:tc>
          <w:tcPr>
            <w:tcW w:w="253" w:type="pct"/>
            <w:hideMark/>
          </w:tcPr>
          <w:p w14:paraId="208C5EF7" w14:textId="77777777" w:rsidR="00CA6F65" w:rsidRPr="00A25D40" w:rsidRDefault="00CA6F65" w:rsidP="00A25D40">
            <w:r w:rsidRPr="00A25D40">
              <w:t>14</w:t>
            </w:r>
          </w:p>
        </w:tc>
        <w:tc>
          <w:tcPr>
            <w:tcW w:w="746" w:type="pct"/>
            <w:hideMark/>
          </w:tcPr>
          <w:p w14:paraId="4423FB54" w14:textId="77777777" w:rsidR="00CA6F65" w:rsidRPr="00A25D40" w:rsidRDefault="00CA6F65" w:rsidP="00A25D40">
            <w:r w:rsidRPr="00A25D40">
              <w:t>XGS-PON equipment (including ONT and OLT)</w:t>
            </w:r>
          </w:p>
        </w:tc>
        <w:tc>
          <w:tcPr>
            <w:tcW w:w="378" w:type="pct"/>
            <w:hideMark/>
          </w:tcPr>
          <w:p w14:paraId="336D97F0" w14:textId="77777777" w:rsidR="00CA6F65" w:rsidRPr="00A25D40" w:rsidRDefault="00CA6F65" w:rsidP="00A25D40">
            <w:r w:rsidRPr="00A25D40">
              <w:t>85176290, 85172990</w:t>
            </w:r>
          </w:p>
        </w:tc>
        <w:tc>
          <w:tcPr>
            <w:tcW w:w="1385" w:type="pct"/>
            <w:gridSpan w:val="2"/>
            <w:hideMark/>
          </w:tcPr>
          <w:p w14:paraId="0E6AA489" w14:textId="77777777" w:rsidR="00CA6F65" w:rsidRPr="00A25D40" w:rsidRDefault="00CA6F65" w:rsidP="00A25D40">
            <w:r w:rsidRPr="00A25D40">
              <w:t>XGS-PON (10G DS – 10G US) (including ONT and OLT)</w:t>
            </w:r>
          </w:p>
        </w:tc>
        <w:tc>
          <w:tcPr>
            <w:tcW w:w="571" w:type="pct"/>
            <w:hideMark/>
          </w:tcPr>
          <w:p w14:paraId="2C36E726" w14:textId="77777777" w:rsidR="00CA6F65" w:rsidRPr="00A25D40" w:rsidRDefault="00CA6F65" w:rsidP="00A25D40">
            <w:r w:rsidRPr="00A25D40">
              <w:t>60</w:t>
            </w:r>
          </w:p>
        </w:tc>
        <w:tc>
          <w:tcPr>
            <w:tcW w:w="610" w:type="pct"/>
            <w:hideMark/>
          </w:tcPr>
          <w:p w14:paraId="514E6C4E" w14:textId="77777777" w:rsidR="00CA6F65" w:rsidRPr="00A25D40" w:rsidRDefault="00CA6F65" w:rsidP="00A25D40">
            <w:r w:rsidRPr="00A25D40">
              <w:t>40</w:t>
            </w:r>
          </w:p>
        </w:tc>
      </w:tr>
      <w:tr w:rsidR="00CA6F65" w:rsidRPr="00A25D40" w14:paraId="5563295F" w14:textId="77777777" w:rsidTr="006A3926">
        <w:trPr>
          <w:trHeight w:val="20"/>
        </w:trPr>
        <w:tc>
          <w:tcPr>
            <w:tcW w:w="142" w:type="pct"/>
            <w:vMerge/>
            <w:hideMark/>
          </w:tcPr>
          <w:p w14:paraId="784238D7" w14:textId="77777777" w:rsidR="00CA6F65" w:rsidRPr="00A25D40" w:rsidRDefault="00CA6F65" w:rsidP="00A25D40"/>
        </w:tc>
        <w:tc>
          <w:tcPr>
            <w:tcW w:w="479" w:type="pct"/>
            <w:vMerge/>
            <w:hideMark/>
          </w:tcPr>
          <w:p w14:paraId="1F8B757C" w14:textId="77777777" w:rsidR="00CA6F65" w:rsidRPr="00A25D40" w:rsidRDefault="00CA6F65" w:rsidP="00A25D40"/>
        </w:tc>
        <w:tc>
          <w:tcPr>
            <w:tcW w:w="436" w:type="pct"/>
            <w:vMerge/>
            <w:hideMark/>
          </w:tcPr>
          <w:p w14:paraId="4426E6BF" w14:textId="77777777" w:rsidR="00CA6F65" w:rsidRPr="00A25D40" w:rsidRDefault="00CA6F65" w:rsidP="00A25D40"/>
        </w:tc>
        <w:tc>
          <w:tcPr>
            <w:tcW w:w="253" w:type="pct"/>
            <w:hideMark/>
          </w:tcPr>
          <w:p w14:paraId="236EF8EB" w14:textId="77777777" w:rsidR="00CA6F65" w:rsidRPr="00A25D40" w:rsidRDefault="00CA6F65" w:rsidP="00A25D40">
            <w:r w:rsidRPr="00A25D40">
              <w:t>15</w:t>
            </w:r>
          </w:p>
        </w:tc>
        <w:tc>
          <w:tcPr>
            <w:tcW w:w="746" w:type="pct"/>
            <w:hideMark/>
          </w:tcPr>
          <w:p w14:paraId="73500671" w14:textId="77777777" w:rsidR="00CA6F65" w:rsidRPr="00A25D40" w:rsidRDefault="00CA6F65" w:rsidP="00A25D40">
            <w:r w:rsidRPr="00A25D40">
              <w:t>SDH/ PDH Cross Connects</w:t>
            </w:r>
          </w:p>
        </w:tc>
        <w:tc>
          <w:tcPr>
            <w:tcW w:w="378" w:type="pct"/>
            <w:hideMark/>
          </w:tcPr>
          <w:p w14:paraId="60140A4B" w14:textId="77777777" w:rsidR="00CA6F65" w:rsidRPr="00A25D40" w:rsidRDefault="00CA6F65" w:rsidP="00A25D40">
            <w:r w:rsidRPr="00A25D40">
              <w:t>85176290</w:t>
            </w:r>
          </w:p>
        </w:tc>
        <w:tc>
          <w:tcPr>
            <w:tcW w:w="1385" w:type="pct"/>
            <w:gridSpan w:val="2"/>
            <w:hideMark/>
          </w:tcPr>
          <w:p w14:paraId="7BDBD927" w14:textId="77777777" w:rsidR="00CA6F65" w:rsidRPr="00A25D40" w:rsidRDefault="00CA6F65" w:rsidP="00A25D40">
            <w:r w:rsidRPr="00A25D40">
              <w:t>SDH/ PDH Cross Connects (STM: 1/4/16/64; E1/E3/DS3; Ethernet interfaces)</w:t>
            </w:r>
          </w:p>
        </w:tc>
        <w:tc>
          <w:tcPr>
            <w:tcW w:w="571" w:type="pct"/>
            <w:hideMark/>
          </w:tcPr>
          <w:p w14:paraId="3C269B50" w14:textId="77777777" w:rsidR="00CA6F65" w:rsidRPr="00A25D40" w:rsidRDefault="00CA6F65" w:rsidP="00A25D40">
            <w:r w:rsidRPr="00A25D40">
              <w:t>60</w:t>
            </w:r>
          </w:p>
        </w:tc>
        <w:tc>
          <w:tcPr>
            <w:tcW w:w="610" w:type="pct"/>
            <w:hideMark/>
          </w:tcPr>
          <w:p w14:paraId="30212681" w14:textId="77777777" w:rsidR="00CA6F65" w:rsidRPr="00A25D40" w:rsidRDefault="00CA6F65" w:rsidP="00A25D40">
            <w:r w:rsidRPr="00A25D40">
              <w:t>40</w:t>
            </w:r>
          </w:p>
        </w:tc>
      </w:tr>
      <w:tr w:rsidR="00CA6F65" w:rsidRPr="00A25D40" w14:paraId="33BC0AFF" w14:textId="77777777" w:rsidTr="006A3926">
        <w:trPr>
          <w:trHeight w:val="20"/>
        </w:trPr>
        <w:tc>
          <w:tcPr>
            <w:tcW w:w="142" w:type="pct"/>
            <w:vMerge/>
            <w:hideMark/>
          </w:tcPr>
          <w:p w14:paraId="5836F2BC" w14:textId="77777777" w:rsidR="00CA6F65" w:rsidRPr="00A25D40" w:rsidRDefault="00CA6F65" w:rsidP="00A25D40"/>
        </w:tc>
        <w:tc>
          <w:tcPr>
            <w:tcW w:w="479" w:type="pct"/>
            <w:vMerge/>
            <w:hideMark/>
          </w:tcPr>
          <w:p w14:paraId="4F0B033E" w14:textId="77777777" w:rsidR="00CA6F65" w:rsidRPr="00A25D40" w:rsidRDefault="00CA6F65" w:rsidP="00A25D40"/>
        </w:tc>
        <w:tc>
          <w:tcPr>
            <w:tcW w:w="436" w:type="pct"/>
            <w:vMerge/>
            <w:hideMark/>
          </w:tcPr>
          <w:p w14:paraId="74883F68" w14:textId="77777777" w:rsidR="00CA6F65" w:rsidRPr="00A25D40" w:rsidRDefault="00CA6F65" w:rsidP="00A25D40"/>
        </w:tc>
        <w:tc>
          <w:tcPr>
            <w:tcW w:w="253" w:type="pct"/>
            <w:hideMark/>
          </w:tcPr>
          <w:p w14:paraId="29F5697A" w14:textId="77777777" w:rsidR="00CA6F65" w:rsidRPr="00A25D40" w:rsidRDefault="00CA6F65" w:rsidP="00A25D40">
            <w:r w:rsidRPr="00A25D40">
              <w:t>16</w:t>
            </w:r>
          </w:p>
        </w:tc>
        <w:tc>
          <w:tcPr>
            <w:tcW w:w="746" w:type="pct"/>
            <w:hideMark/>
          </w:tcPr>
          <w:p w14:paraId="46DC27FD" w14:textId="77777777" w:rsidR="00CA6F65" w:rsidRPr="00A25D40" w:rsidRDefault="00CA6F65" w:rsidP="00A25D40">
            <w:r w:rsidRPr="00A25D40">
              <w:t>Small Size Radio Sub System</w:t>
            </w:r>
          </w:p>
        </w:tc>
        <w:tc>
          <w:tcPr>
            <w:tcW w:w="378" w:type="pct"/>
            <w:hideMark/>
          </w:tcPr>
          <w:p w14:paraId="06F6F75F" w14:textId="77777777" w:rsidR="00CA6F65" w:rsidRPr="00A25D40" w:rsidRDefault="00CA6F65" w:rsidP="00A25D40">
            <w:r w:rsidRPr="00A25D40">
              <w:t>85176290</w:t>
            </w:r>
          </w:p>
        </w:tc>
        <w:tc>
          <w:tcPr>
            <w:tcW w:w="1385" w:type="pct"/>
            <w:gridSpan w:val="2"/>
            <w:hideMark/>
          </w:tcPr>
          <w:p w14:paraId="4B7C9E8D" w14:textId="77777777" w:rsidR="00CA6F65" w:rsidRPr="00A25D40" w:rsidRDefault="00CA6F65" w:rsidP="00A25D40">
            <w:r w:rsidRPr="00A25D40">
              <w:t>Micro 2G BTS</w:t>
            </w:r>
          </w:p>
        </w:tc>
        <w:tc>
          <w:tcPr>
            <w:tcW w:w="571" w:type="pct"/>
            <w:hideMark/>
          </w:tcPr>
          <w:p w14:paraId="06DB530E" w14:textId="77777777" w:rsidR="00CA6F65" w:rsidRPr="00A25D40" w:rsidRDefault="00CA6F65" w:rsidP="00A25D40">
            <w:r w:rsidRPr="00A25D40">
              <w:t>60</w:t>
            </w:r>
          </w:p>
        </w:tc>
        <w:tc>
          <w:tcPr>
            <w:tcW w:w="610" w:type="pct"/>
            <w:hideMark/>
          </w:tcPr>
          <w:p w14:paraId="270DECAC" w14:textId="77777777" w:rsidR="00CA6F65" w:rsidRPr="00A25D40" w:rsidRDefault="00CA6F65" w:rsidP="00A25D40">
            <w:r w:rsidRPr="00A25D40">
              <w:t>40</w:t>
            </w:r>
          </w:p>
        </w:tc>
      </w:tr>
      <w:tr w:rsidR="00CA6F65" w:rsidRPr="00A25D40" w14:paraId="6E6AD716" w14:textId="77777777" w:rsidTr="006A3926">
        <w:trPr>
          <w:trHeight w:val="20"/>
        </w:trPr>
        <w:tc>
          <w:tcPr>
            <w:tcW w:w="142" w:type="pct"/>
            <w:vMerge/>
            <w:hideMark/>
          </w:tcPr>
          <w:p w14:paraId="4FFEAAC2" w14:textId="77777777" w:rsidR="00CA6F65" w:rsidRPr="00A25D40" w:rsidRDefault="00CA6F65" w:rsidP="00A25D40"/>
        </w:tc>
        <w:tc>
          <w:tcPr>
            <w:tcW w:w="479" w:type="pct"/>
            <w:vMerge/>
            <w:hideMark/>
          </w:tcPr>
          <w:p w14:paraId="77E9B14F" w14:textId="77777777" w:rsidR="00CA6F65" w:rsidRPr="00A25D40" w:rsidRDefault="00CA6F65" w:rsidP="00A25D40"/>
        </w:tc>
        <w:tc>
          <w:tcPr>
            <w:tcW w:w="436" w:type="pct"/>
            <w:vMerge/>
            <w:hideMark/>
          </w:tcPr>
          <w:p w14:paraId="5B4425EC" w14:textId="77777777" w:rsidR="00CA6F65" w:rsidRPr="00A25D40" w:rsidRDefault="00CA6F65" w:rsidP="00A25D40"/>
        </w:tc>
        <w:tc>
          <w:tcPr>
            <w:tcW w:w="253" w:type="pct"/>
            <w:vMerge w:val="restart"/>
            <w:hideMark/>
          </w:tcPr>
          <w:p w14:paraId="606FC33F" w14:textId="77777777" w:rsidR="00CA6F65" w:rsidRPr="00A25D40" w:rsidRDefault="00CA6F65" w:rsidP="00A25D40">
            <w:r w:rsidRPr="00A25D40">
              <w:t>17</w:t>
            </w:r>
          </w:p>
        </w:tc>
        <w:tc>
          <w:tcPr>
            <w:tcW w:w="746" w:type="pct"/>
            <w:vMerge w:val="restart"/>
            <w:hideMark/>
          </w:tcPr>
          <w:p w14:paraId="3AA23309" w14:textId="77777777" w:rsidR="00CA6F65" w:rsidRPr="00A25D40" w:rsidRDefault="00CA6F65" w:rsidP="00A25D40">
            <w:r w:rsidRPr="00A25D40">
              <w:t>LTE/ LTE-R Based Mobile Systems, with its various derivatives</w:t>
            </w:r>
          </w:p>
        </w:tc>
        <w:tc>
          <w:tcPr>
            <w:tcW w:w="378" w:type="pct"/>
            <w:vMerge w:val="restart"/>
            <w:hideMark/>
          </w:tcPr>
          <w:p w14:paraId="7B8CB05D" w14:textId="77777777" w:rsidR="00CA6F65" w:rsidRPr="00A25D40" w:rsidRDefault="00CA6F65" w:rsidP="00A25D40">
            <w:r w:rsidRPr="00A25D40">
              <w:t>85176290, 85176990</w:t>
            </w:r>
          </w:p>
        </w:tc>
        <w:tc>
          <w:tcPr>
            <w:tcW w:w="1385" w:type="pct"/>
            <w:gridSpan w:val="2"/>
            <w:hideMark/>
          </w:tcPr>
          <w:p w14:paraId="5F56E6A8" w14:textId="77777777" w:rsidR="00CA6F65" w:rsidRPr="00A25D40" w:rsidRDefault="00CA6F65" w:rsidP="00A25D40">
            <w:r w:rsidRPr="00A25D40">
              <w:t>Macro eNode B, as per TEC ENB GR (TDD/FDD)</w:t>
            </w:r>
          </w:p>
        </w:tc>
        <w:tc>
          <w:tcPr>
            <w:tcW w:w="571" w:type="pct"/>
            <w:hideMark/>
          </w:tcPr>
          <w:p w14:paraId="23DB9313" w14:textId="77777777" w:rsidR="00CA6F65" w:rsidRPr="00A25D40" w:rsidRDefault="00CA6F65" w:rsidP="00A25D40">
            <w:r w:rsidRPr="00A25D40">
              <w:t>60</w:t>
            </w:r>
          </w:p>
        </w:tc>
        <w:tc>
          <w:tcPr>
            <w:tcW w:w="610" w:type="pct"/>
            <w:hideMark/>
          </w:tcPr>
          <w:p w14:paraId="39A603CA" w14:textId="77777777" w:rsidR="00CA6F65" w:rsidRPr="00A25D40" w:rsidRDefault="00CA6F65" w:rsidP="00A25D40">
            <w:r w:rsidRPr="00A25D40">
              <w:t>40</w:t>
            </w:r>
          </w:p>
        </w:tc>
      </w:tr>
      <w:tr w:rsidR="00CA6F65" w:rsidRPr="00A25D40" w14:paraId="6BE74CB5" w14:textId="77777777" w:rsidTr="006A3926">
        <w:trPr>
          <w:trHeight w:val="20"/>
        </w:trPr>
        <w:tc>
          <w:tcPr>
            <w:tcW w:w="142" w:type="pct"/>
            <w:vMerge/>
            <w:hideMark/>
          </w:tcPr>
          <w:p w14:paraId="13CA60E7" w14:textId="77777777" w:rsidR="00CA6F65" w:rsidRPr="00A25D40" w:rsidRDefault="00CA6F65" w:rsidP="00A25D40"/>
        </w:tc>
        <w:tc>
          <w:tcPr>
            <w:tcW w:w="479" w:type="pct"/>
            <w:vMerge/>
            <w:hideMark/>
          </w:tcPr>
          <w:p w14:paraId="55F445C6" w14:textId="77777777" w:rsidR="00CA6F65" w:rsidRPr="00A25D40" w:rsidRDefault="00CA6F65" w:rsidP="00A25D40"/>
        </w:tc>
        <w:tc>
          <w:tcPr>
            <w:tcW w:w="436" w:type="pct"/>
            <w:vMerge/>
            <w:hideMark/>
          </w:tcPr>
          <w:p w14:paraId="17259E30" w14:textId="77777777" w:rsidR="00CA6F65" w:rsidRPr="00A25D40" w:rsidRDefault="00CA6F65" w:rsidP="00A25D40"/>
        </w:tc>
        <w:tc>
          <w:tcPr>
            <w:tcW w:w="253" w:type="pct"/>
            <w:vMerge/>
            <w:hideMark/>
          </w:tcPr>
          <w:p w14:paraId="19326870" w14:textId="77777777" w:rsidR="00CA6F65" w:rsidRPr="00A25D40" w:rsidRDefault="00CA6F65" w:rsidP="00A25D40"/>
        </w:tc>
        <w:tc>
          <w:tcPr>
            <w:tcW w:w="746" w:type="pct"/>
            <w:vMerge/>
            <w:hideMark/>
          </w:tcPr>
          <w:p w14:paraId="3DDD51BA" w14:textId="77777777" w:rsidR="00CA6F65" w:rsidRPr="00A25D40" w:rsidRDefault="00CA6F65" w:rsidP="00A25D40"/>
        </w:tc>
        <w:tc>
          <w:tcPr>
            <w:tcW w:w="378" w:type="pct"/>
            <w:vMerge/>
            <w:hideMark/>
          </w:tcPr>
          <w:p w14:paraId="6E951985" w14:textId="77777777" w:rsidR="00CA6F65" w:rsidRPr="00A25D40" w:rsidRDefault="00CA6F65" w:rsidP="00A25D40"/>
        </w:tc>
        <w:tc>
          <w:tcPr>
            <w:tcW w:w="1385" w:type="pct"/>
            <w:gridSpan w:val="2"/>
            <w:hideMark/>
          </w:tcPr>
          <w:p w14:paraId="6900F20F" w14:textId="77777777" w:rsidR="00CA6F65" w:rsidRPr="00A25D40" w:rsidRDefault="00CA6F65" w:rsidP="00A25D40">
            <w:r w:rsidRPr="00A25D40">
              <w:t>Micro eNodeB, as per TEC ENB GR (TDD/FDD)</w:t>
            </w:r>
          </w:p>
        </w:tc>
        <w:tc>
          <w:tcPr>
            <w:tcW w:w="571" w:type="pct"/>
            <w:hideMark/>
          </w:tcPr>
          <w:p w14:paraId="64531545" w14:textId="77777777" w:rsidR="00CA6F65" w:rsidRPr="00A25D40" w:rsidRDefault="00CA6F65" w:rsidP="00A25D40">
            <w:r w:rsidRPr="00A25D40">
              <w:t>60</w:t>
            </w:r>
          </w:p>
        </w:tc>
        <w:tc>
          <w:tcPr>
            <w:tcW w:w="610" w:type="pct"/>
            <w:hideMark/>
          </w:tcPr>
          <w:p w14:paraId="6263E084" w14:textId="77777777" w:rsidR="00CA6F65" w:rsidRPr="00A25D40" w:rsidRDefault="00CA6F65" w:rsidP="00A25D40">
            <w:r w:rsidRPr="00A25D40">
              <w:t>40</w:t>
            </w:r>
          </w:p>
        </w:tc>
      </w:tr>
      <w:tr w:rsidR="00CA6F65" w:rsidRPr="00A25D40" w14:paraId="03A3D39D" w14:textId="77777777" w:rsidTr="006A3926">
        <w:trPr>
          <w:trHeight w:val="20"/>
        </w:trPr>
        <w:tc>
          <w:tcPr>
            <w:tcW w:w="142" w:type="pct"/>
            <w:vMerge/>
            <w:hideMark/>
          </w:tcPr>
          <w:p w14:paraId="2376ACAC" w14:textId="77777777" w:rsidR="00CA6F65" w:rsidRPr="00A25D40" w:rsidRDefault="00CA6F65" w:rsidP="00A25D40"/>
        </w:tc>
        <w:tc>
          <w:tcPr>
            <w:tcW w:w="479" w:type="pct"/>
            <w:vMerge/>
            <w:hideMark/>
          </w:tcPr>
          <w:p w14:paraId="1ACB1223" w14:textId="77777777" w:rsidR="00CA6F65" w:rsidRPr="00A25D40" w:rsidRDefault="00CA6F65" w:rsidP="00A25D40"/>
        </w:tc>
        <w:tc>
          <w:tcPr>
            <w:tcW w:w="436" w:type="pct"/>
            <w:vMerge/>
            <w:hideMark/>
          </w:tcPr>
          <w:p w14:paraId="7B837F69" w14:textId="77777777" w:rsidR="00CA6F65" w:rsidRPr="00A25D40" w:rsidRDefault="00CA6F65" w:rsidP="00A25D40"/>
        </w:tc>
        <w:tc>
          <w:tcPr>
            <w:tcW w:w="253" w:type="pct"/>
            <w:vMerge/>
            <w:hideMark/>
          </w:tcPr>
          <w:p w14:paraId="7EBBCFE8" w14:textId="77777777" w:rsidR="00CA6F65" w:rsidRPr="00A25D40" w:rsidRDefault="00CA6F65" w:rsidP="00A25D40"/>
        </w:tc>
        <w:tc>
          <w:tcPr>
            <w:tcW w:w="746" w:type="pct"/>
            <w:vMerge/>
            <w:hideMark/>
          </w:tcPr>
          <w:p w14:paraId="062405B9" w14:textId="77777777" w:rsidR="00CA6F65" w:rsidRPr="00A25D40" w:rsidRDefault="00CA6F65" w:rsidP="00A25D40"/>
        </w:tc>
        <w:tc>
          <w:tcPr>
            <w:tcW w:w="378" w:type="pct"/>
            <w:vMerge/>
            <w:hideMark/>
          </w:tcPr>
          <w:p w14:paraId="2EFC4939" w14:textId="77777777" w:rsidR="00CA6F65" w:rsidRPr="00A25D40" w:rsidRDefault="00CA6F65" w:rsidP="00A25D40"/>
        </w:tc>
        <w:tc>
          <w:tcPr>
            <w:tcW w:w="1385" w:type="pct"/>
            <w:gridSpan w:val="2"/>
            <w:hideMark/>
          </w:tcPr>
          <w:p w14:paraId="1F91E055" w14:textId="77777777" w:rsidR="00CA6F65" w:rsidRPr="00A25D40" w:rsidRDefault="00CA6F65" w:rsidP="00A25D40">
            <w:r w:rsidRPr="00A25D40">
              <w:t>Pico eNodeB, as per TEC ENB GR (TDD/FDD)</w:t>
            </w:r>
          </w:p>
        </w:tc>
        <w:tc>
          <w:tcPr>
            <w:tcW w:w="571" w:type="pct"/>
            <w:hideMark/>
          </w:tcPr>
          <w:p w14:paraId="3A57E170" w14:textId="77777777" w:rsidR="00CA6F65" w:rsidRPr="00A25D40" w:rsidRDefault="00CA6F65" w:rsidP="00A25D40">
            <w:r w:rsidRPr="00A25D40">
              <w:t>60</w:t>
            </w:r>
          </w:p>
        </w:tc>
        <w:tc>
          <w:tcPr>
            <w:tcW w:w="610" w:type="pct"/>
            <w:hideMark/>
          </w:tcPr>
          <w:p w14:paraId="5870673E" w14:textId="77777777" w:rsidR="00CA6F65" w:rsidRPr="00A25D40" w:rsidRDefault="00CA6F65" w:rsidP="00A25D40">
            <w:r w:rsidRPr="00A25D40">
              <w:t>40</w:t>
            </w:r>
          </w:p>
        </w:tc>
      </w:tr>
      <w:tr w:rsidR="00CA6F65" w:rsidRPr="00A25D40" w14:paraId="267B49A3" w14:textId="77777777" w:rsidTr="006A3926">
        <w:trPr>
          <w:trHeight w:val="20"/>
        </w:trPr>
        <w:tc>
          <w:tcPr>
            <w:tcW w:w="142" w:type="pct"/>
            <w:vMerge/>
            <w:hideMark/>
          </w:tcPr>
          <w:p w14:paraId="3EF9D61F" w14:textId="77777777" w:rsidR="00CA6F65" w:rsidRPr="00A25D40" w:rsidRDefault="00CA6F65" w:rsidP="00A25D40"/>
        </w:tc>
        <w:tc>
          <w:tcPr>
            <w:tcW w:w="479" w:type="pct"/>
            <w:vMerge/>
            <w:hideMark/>
          </w:tcPr>
          <w:p w14:paraId="119843EC" w14:textId="77777777" w:rsidR="00CA6F65" w:rsidRPr="00A25D40" w:rsidRDefault="00CA6F65" w:rsidP="00A25D40"/>
        </w:tc>
        <w:tc>
          <w:tcPr>
            <w:tcW w:w="436" w:type="pct"/>
            <w:vMerge/>
            <w:hideMark/>
          </w:tcPr>
          <w:p w14:paraId="1972745A" w14:textId="77777777" w:rsidR="00CA6F65" w:rsidRPr="00A25D40" w:rsidRDefault="00CA6F65" w:rsidP="00A25D40"/>
        </w:tc>
        <w:tc>
          <w:tcPr>
            <w:tcW w:w="253" w:type="pct"/>
            <w:vMerge/>
            <w:hideMark/>
          </w:tcPr>
          <w:p w14:paraId="56E65C56" w14:textId="77777777" w:rsidR="00CA6F65" w:rsidRPr="00A25D40" w:rsidRDefault="00CA6F65" w:rsidP="00A25D40"/>
        </w:tc>
        <w:tc>
          <w:tcPr>
            <w:tcW w:w="746" w:type="pct"/>
            <w:vMerge/>
            <w:hideMark/>
          </w:tcPr>
          <w:p w14:paraId="5E713F8F" w14:textId="77777777" w:rsidR="00CA6F65" w:rsidRPr="00A25D40" w:rsidRDefault="00CA6F65" w:rsidP="00A25D40"/>
        </w:tc>
        <w:tc>
          <w:tcPr>
            <w:tcW w:w="378" w:type="pct"/>
            <w:vMerge/>
            <w:hideMark/>
          </w:tcPr>
          <w:p w14:paraId="39A03581" w14:textId="77777777" w:rsidR="00CA6F65" w:rsidRPr="00A25D40" w:rsidRDefault="00CA6F65" w:rsidP="00A25D40"/>
        </w:tc>
        <w:tc>
          <w:tcPr>
            <w:tcW w:w="1385" w:type="pct"/>
            <w:gridSpan w:val="2"/>
            <w:hideMark/>
          </w:tcPr>
          <w:p w14:paraId="5231668F" w14:textId="77777777" w:rsidR="00CA6F65" w:rsidRPr="00A25D40" w:rsidRDefault="00CA6F65" w:rsidP="00A25D40">
            <w:r w:rsidRPr="00A25D40">
              <w:t>Home Base Station/ Femto</w:t>
            </w:r>
          </w:p>
        </w:tc>
        <w:tc>
          <w:tcPr>
            <w:tcW w:w="571" w:type="pct"/>
            <w:hideMark/>
          </w:tcPr>
          <w:p w14:paraId="4C386DD7" w14:textId="77777777" w:rsidR="00CA6F65" w:rsidRPr="00A25D40" w:rsidRDefault="00CA6F65" w:rsidP="00A25D40">
            <w:r w:rsidRPr="00A25D40">
              <w:t>60</w:t>
            </w:r>
          </w:p>
        </w:tc>
        <w:tc>
          <w:tcPr>
            <w:tcW w:w="610" w:type="pct"/>
            <w:hideMark/>
          </w:tcPr>
          <w:p w14:paraId="2BDAAE8B" w14:textId="77777777" w:rsidR="00CA6F65" w:rsidRPr="00A25D40" w:rsidRDefault="00CA6F65" w:rsidP="00A25D40">
            <w:r w:rsidRPr="00A25D40">
              <w:t>40</w:t>
            </w:r>
          </w:p>
        </w:tc>
      </w:tr>
      <w:tr w:rsidR="00CA6F65" w:rsidRPr="00A25D40" w14:paraId="1BEA29F7" w14:textId="77777777" w:rsidTr="006A3926">
        <w:trPr>
          <w:trHeight w:val="20"/>
        </w:trPr>
        <w:tc>
          <w:tcPr>
            <w:tcW w:w="142" w:type="pct"/>
            <w:vMerge/>
            <w:hideMark/>
          </w:tcPr>
          <w:p w14:paraId="62C4AC22" w14:textId="77777777" w:rsidR="00CA6F65" w:rsidRPr="00A25D40" w:rsidRDefault="00CA6F65" w:rsidP="00A25D40"/>
        </w:tc>
        <w:tc>
          <w:tcPr>
            <w:tcW w:w="479" w:type="pct"/>
            <w:vMerge/>
            <w:hideMark/>
          </w:tcPr>
          <w:p w14:paraId="2E0C7DDA" w14:textId="77777777" w:rsidR="00CA6F65" w:rsidRPr="00A25D40" w:rsidRDefault="00CA6F65" w:rsidP="00A25D40"/>
        </w:tc>
        <w:tc>
          <w:tcPr>
            <w:tcW w:w="436" w:type="pct"/>
            <w:vMerge/>
            <w:hideMark/>
          </w:tcPr>
          <w:p w14:paraId="3044E472" w14:textId="77777777" w:rsidR="00CA6F65" w:rsidRPr="00A25D40" w:rsidRDefault="00CA6F65" w:rsidP="00A25D40"/>
        </w:tc>
        <w:tc>
          <w:tcPr>
            <w:tcW w:w="253" w:type="pct"/>
            <w:vMerge/>
            <w:hideMark/>
          </w:tcPr>
          <w:p w14:paraId="5DFCB17E" w14:textId="77777777" w:rsidR="00CA6F65" w:rsidRPr="00A25D40" w:rsidRDefault="00CA6F65" w:rsidP="00A25D40"/>
        </w:tc>
        <w:tc>
          <w:tcPr>
            <w:tcW w:w="746" w:type="pct"/>
            <w:vMerge/>
            <w:hideMark/>
          </w:tcPr>
          <w:p w14:paraId="423224EF" w14:textId="77777777" w:rsidR="00CA6F65" w:rsidRPr="00A25D40" w:rsidRDefault="00CA6F65" w:rsidP="00A25D40"/>
        </w:tc>
        <w:tc>
          <w:tcPr>
            <w:tcW w:w="378" w:type="pct"/>
            <w:vMerge/>
            <w:hideMark/>
          </w:tcPr>
          <w:p w14:paraId="18BFCFD3" w14:textId="77777777" w:rsidR="00CA6F65" w:rsidRPr="00A25D40" w:rsidRDefault="00CA6F65" w:rsidP="00A25D40"/>
        </w:tc>
        <w:tc>
          <w:tcPr>
            <w:tcW w:w="1385" w:type="pct"/>
            <w:gridSpan w:val="2"/>
            <w:hideMark/>
          </w:tcPr>
          <w:p w14:paraId="119493D1" w14:textId="77777777" w:rsidR="00CA6F65" w:rsidRPr="00A25D40" w:rsidRDefault="00CA6F65" w:rsidP="00A25D40">
            <w:r w:rsidRPr="00A25D40">
              <w:t>EPC</w:t>
            </w:r>
          </w:p>
        </w:tc>
        <w:tc>
          <w:tcPr>
            <w:tcW w:w="571" w:type="pct"/>
            <w:hideMark/>
          </w:tcPr>
          <w:p w14:paraId="0BF77B51" w14:textId="77777777" w:rsidR="00CA6F65" w:rsidRPr="00A25D40" w:rsidRDefault="00CA6F65" w:rsidP="00A25D40">
            <w:r w:rsidRPr="00A25D40">
              <w:t>60</w:t>
            </w:r>
          </w:p>
        </w:tc>
        <w:tc>
          <w:tcPr>
            <w:tcW w:w="610" w:type="pct"/>
            <w:hideMark/>
          </w:tcPr>
          <w:p w14:paraId="3042835B" w14:textId="77777777" w:rsidR="00CA6F65" w:rsidRPr="00A25D40" w:rsidRDefault="00CA6F65" w:rsidP="00A25D40">
            <w:r w:rsidRPr="00A25D40">
              <w:t>40</w:t>
            </w:r>
          </w:p>
        </w:tc>
      </w:tr>
      <w:tr w:rsidR="00CA6F65" w:rsidRPr="00A25D40" w14:paraId="6BAB41F8" w14:textId="77777777" w:rsidTr="006A3926">
        <w:trPr>
          <w:trHeight w:val="20"/>
        </w:trPr>
        <w:tc>
          <w:tcPr>
            <w:tcW w:w="142" w:type="pct"/>
            <w:vMerge/>
            <w:hideMark/>
          </w:tcPr>
          <w:p w14:paraId="0158AA39" w14:textId="77777777" w:rsidR="00CA6F65" w:rsidRPr="00A25D40" w:rsidRDefault="00CA6F65" w:rsidP="00A25D40"/>
        </w:tc>
        <w:tc>
          <w:tcPr>
            <w:tcW w:w="479" w:type="pct"/>
            <w:vMerge/>
            <w:hideMark/>
          </w:tcPr>
          <w:p w14:paraId="41870DBF" w14:textId="77777777" w:rsidR="00CA6F65" w:rsidRPr="00A25D40" w:rsidRDefault="00CA6F65" w:rsidP="00A25D40"/>
        </w:tc>
        <w:tc>
          <w:tcPr>
            <w:tcW w:w="436" w:type="pct"/>
            <w:vMerge/>
            <w:hideMark/>
          </w:tcPr>
          <w:p w14:paraId="75272556" w14:textId="77777777" w:rsidR="00CA6F65" w:rsidRPr="00A25D40" w:rsidRDefault="00CA6F65" w:rsidP="00A25D40"/>
        </w:tc>
        <w:tc>
          <w:tcPr>
            <w:tcW w:w="253" w:type="pct"/>
            <w:vMerge/>
            <w:hideMark/>
          </w:tcPr>
          <w:p w14:paraId="79D04E72" w14:textId="77777777" w:rsidR="00CA6F65" w:rsidRPr="00A25D40" w:rsidRDefault="00CA6F65" w:rsidP="00A25D40"/>
        </w:tc>
        <w:tc>
          <w:tcPr>
            <w:tcW w:w="746" w:type="pct"/>
            <w:vMerge/>
            <w:hideMark/>
          </w:tcPr>
          <w:p w14:paraId="475E7582" w14:textId="77777777" w:rsidR="00CA6F65" w:rsidRPr="00A25D40" w:rsidRDefault="00CA6F65" w:rsidP="00A25D40"/>
        </w:tc>
        <w:tc>
          <w:tcPr>
            <w:tcW w:w="378" w:type="pct"/>
            <w:vMerge/>
            <w:hideMark/>
          </w:tcPr>
          <w:p w14:paraId="0DCECD14" w14:textId="77777777" w:rsidR="00CA6F65" w:rsidRPr="00A25D40" w:rsidRDefault="00CA6F65" w:rsidP="00A25D40"/>
        </w:tc>
        <w:tc>
          <w:tcPr>
            <w:tcW w:w="1385" w:type="pct"/>
            <w:gridSpan w:val="2"/>
            <w:hideMark/>
          </w:tcPr>
          <w:p w14:paraId="519E2B5E" w14:textId="77777777" w:rsidR="00CA6F65" w:rsidRPr="00A25D40" w:rsidRDefault="00CA6F65" w:rsidP="00A25D40">
            <w:r w:rsidRPr="00A25D40">
              <w:t>4G NIB Small cell</w:t>
            </w:r>
          </w:p>
        </w:tc>
        <w:tc>
          <w:tcPr>
            <w:tcW w:w="571" w:type="pct"/>
            <w:hideMark/>
          </w:tcPr>
          <w:p w14:paraId="3BF28A58" w14:textId="77777777" w:rsidR="00CA6F65" w:rsidRPr="00A25D40" w:rsidRDefault="00CA6F65" w:rsidP="00A25D40">
            <w:r w:rsidRPr="00A25D40">
              <w:t>60</w:t>
            </w:r>
          </w:p>
        </w:tc>
        <w:tc>
          <w:tcPr>
            <w:tcW w:w="610" w:type="pct"/>
            <w:hideMark/>
          </w:tcPr>
          <w:p w14:paraId="62B21999" w14:textId="77777777" w:rsidR="00CA6F65" w:rsidRPr="00A25D40" w:rsidRDefault="00CA6F65" w:rsidP="00A25D40">
            <w:r w:rsidRPr="00A25D40">
              <w:t>40</w:t>
            </w:r>
          </w:p>
        </w:tc>
      </w:tr>
      <w:tr w:rsidR="00CA6F65" w:rsidRPr="00A25D40" w14:paraId="7F75AD6E" w14:textId="77777777" w:rsidTr="006A3926">
        <w:trPr>
          <w:trHeight w:val="20"/>
        </w:trPr>
        <w:tc>
          <w:tcPr>
            <w:tcW w:w="142" w:type="pct"/>
            <w:vMerge/>
            <w:hideMark/>
          </w:tcPr>
          <w:p w14:paraId="240EAD5F" w14:textId="77777777" w:rsidR="00CA6F65" w:rsidRPr="00A25D40" w:rsidRDefault="00CA6F65" w:rsidP="00A25D40"/>
        </w:tc>
        <w:tc>
          <w:tcPr>
            <w:tcW w:w="479" w:type="pct"/>
            <w:vMerge/>
            <w:hideMark/>
          </w:tcPr>
          <w:p w14:paraId="621DED1A" w14:textId="77777777" w:rsidR="00CA6F65" w:rsidRPr="00A25D40" w:rsidRDefault="00CA6F65" w:rsidP="00A25D40"/>
        </w:tc>
        <w:tc>
          <w:tcPr>
            <w:tcW w:w="436" w:type="pct"/>
            <w:vMerge/>
            <w:hideMark/>
          </w:tcPr>
          <w:p w14:paraId="311DE540" w14:textId="77777777" w:rsidR="00CA6F65" w:rsidRPr="00A25D40" w:rsidRDefault="00CA6F65" w:rsidP="00A25D40"/>
        </w:tc>
        <w:tc>
          <w:tcPr>
            <w:tcW w:w="253" w:type="pct"/>
            <w:vMerge w:val="restart"/>
            <w:hideMark/>
          </w:tcPr>
          <w:p w14:paraId="62F083D1" w14:textId="77777777" w:rsidR="00CA6F65" w:rsidRPr="00A25D40" w:rsidRDefault="00CA6F65" w:rsidP="00A25D40">
            <w:r w:rsidRPr="00A25D40">
              <w:t>18</w:t>
            </w:r>
          </w:p>
        </w:tc>
        <w:tc>
          <w:tcPr>
            <w:tcW w:w="746" w:type="pct"/>
            <w:vMerge w:val="restart"/>
            <w:hideMark/>
          </w:tcPr>
          <w:p w14:paraId="3FFDD246" w14:textId="77777777" w:rsidR="00CA6F65" w:rsidRPr="00A25D40" w:rsidRDefault="00CA6F65" w:rsidP="00A25D40">
            <w:r w:rsidRPr="00A25D40">
              <w:t>Wi-Fi based broadband wireless access systems -indoor</w:t>
            </w:r>
          </w:p>
        </w:tc>
        <w:tc>
          <w:tcPr>
            <w:tcW w:w="378" w:type="pct"/>
            <w:vMerge w:val="restart"/>
            <w:hideMark/>
          </w:tcPr>
          <w:p w14:paraId="0778B01C" w14:textId="77777777" w:rsidR="00CA6F65" w:rsidRPr="00A25D40" w:rsidRDefault="00CA6F65" w:rsidP="00A25D40">
            <w:r w:rsidRPr="00A25D40">
              <w:t>85176290, 85176990</w:t>
            </w:r>
          </w:p>
        </w:tc>
        <w:tc>
          <w:tcPr>
            <w:tcW w:w="1385" w:type="pct"/>
            <w:gridSpan w:val="2"/>
            <w:hideMark/>
          </w:tcPr>
          <w:p w14:paraId="3C08CC22" w14:textId="77777777" w:rsidR="00CA6F65" w:rsidRPr="00A25D40" w:rsidRDefault="00CA6F65" w:rsidP="00A25D40">
            <w:r w:rsidRPr="00A25D40">
              <w:t>Indoor AP (802.11 ax MIMO, 2.4 &amp; 5 GHz bands)</w:t>
            </w:r>
          </w:p>
        </w:tc>
        <w:tc>
          <w:tcPr>
            <w:tcW w:w="571" w:type="pct"/>
            <w:hideMark/>
          </w:tcPr>
          <w:p w14:paraId="388C0367" w14:textId="77777777" w:rsidR="00CA6F65" w:rsidRPr="00A25D40" w:rsidRDefault="00CA6F65" w:rsidP="00A25D40">
            <w:r w:rsidRPr="00A25D40">
              <w:t>55</w:t>
            </w:r>
          </w:p>
        </w:tc>
        <w:tc>
          <w:tcPr>
            <w:tcW w:w="610" w:type="pct"/>
            <w:hideMark/>
          </w:tcPr>
          <w:p w14:paraId="6E6B5218" w14:textId="77777777" w:rsidR="00CA6F65" w:rsidRPr="00A25D40" w:rsidRDefault="00CA6F65" w:rsidP="00A25D40">
            <w:r w:rsidRPr="00A25D40">
              <w:t>35</w:t>
            </w:r>
          </w:p>
        </w:tc>
      </w:tr>
      <w:tr w:rsidR="00CA6F65" w:rsidRPr="00A25D40" w14:paraId="6F91A092" w14:textId="77777777" w:rsidTr="006A3926">
        <w:trPr>
          <w:trHeight w:val="20"/>
        </w:trPr>
        <w:tc>
          <w:tcPr>
            <w:tcW w:w="142" w:type="pct"/>
            <w:vMerge/>
            <w:hideMark/>
          </w:tcPr>
          <w:p w14:paraId="608B566F" w14:textId="77777777" w:rsidR="00CA6F65" w:rsidRPr="00A25D40" w:rsidRDefault="00CA6F65" w:rsidP="00A25D40"/>
        </w:tc>
        <w:tc>
          <w:tcPr>
            <w:tcW w:w="479" w:type="pct"/>
            <w:vMerge/>
            <w:hideMark/>
          </w:tcPr>
          <w:p w14:paraId="5C7FDBBB" w14:textId="77777777" w:rsidR="00CA6F65" w:rsidRPr="00A25D40" w:rsidRDefault="00CA6F65" w:rsidP="00A25D40"/>
        </w:tc>
        <w:tc>
          <w:tcPr>
            <w:tcW w:w="436" w:type="pct"/>
            <w:vMerge/>
            <w:hideMark/>
          </w:tcPr>
          <w:p w14:paraId="301D74FE" w14:textId="77777777" w:rsidR="00CA6F65" w:rsidRPr="00A25D40" w:rsidRDefault="00CA6F65" w:rsidP="00A25D40"/>
        </w:tc>
        <w:tc>
          <w:tcPr>
            <w:tcW w:w="253" w:type="pct"/>
            <w:vMerge/>
            <w:hideMark/>
          </w:tcPr>
          <w:p w14:paraId="751E08DD" w14:textId="77777777" w:rsidR="00CA6F65" w:rsidRPr="00A25D40" w:rsidRDefault="00CA6F65" w:rsidP="00A25D40"/>
        </w:tc>
        <w:tc>
          <w:tcPr>
            <w:tcW w:w="746" w:type="pct"/>
            <w:vMerge/>
            <w:hideMark/>
          </w:tcPr>
          <w:p w14:paraId="1C470943" w14:textId="77777777" w:rsidR="00CA6F65" w:rsidRPr="00A25D40" w:rsidRDefault="00CA6F65" w:rsidP="00A25D40"/>
        </w:tc>
        <w:tc>
          <w:tcPr>
            <w:tcW w:w="378" w:type="pct"/>
            <w:vMerge/>
            <w:hideMark/>
          </w:tcPr>
          <w:p w14:paraId="6C3B164B" w14:textId="77777777" w:rsidR="00CA6F65" w:rsidRPr="00A25D40" w:rsidRDefault="00CA6F65" w:rsidP="00A25D40"/>
        </w:tc>
        <w:tc>
          <w:tcPr>
            <w:tcW w:w="1385" w:type="pct"/>
            <w:gridSpan w:val="2"/>
            <w:hideMark/>
          </w:tcPr>
          <w:p w14:paraId="31D33BF9" w14:textId="77777777" w:rsidR="00CA6F65" w:rsidRPr="00A25D40" w:rsidRDefault="00CA6F65" w:rsidP="00A25D40">
            <w:r w:rsidRPr="00A25D40">
              <w:t>Indoor AP (802.11 ac MIMO, 2.4 &amp; 5 GHz bands)</w:t>
            </w:r>
          </w:p>
        </w:tc>
        <w:tc>
          <w:tcPr>
            <w:tcW w:w="571" w:type="pct"/>
            <w:hideMark/>
          </w:tcPr>
          <w:p w14:paraId="0FB09BB2" w14:textId="77777777" w:rsidR="00CA6F65" w:rsidRPr="00A25D40" w:rsidRDefault="00CA6F65" w:rsidP="00A25D40">
            <w:r w:rsidRPr="00A25D40">
              <w:t>55</w:t>
            </w:r>
          </w:p>
        </w:tc>
        <w:tc>
          <w:tcPr>
            <w:tcW w:w="610" w:type="pct"/>
            <w:hideMark/>
          </w:tcPr>
          <w:p w14:paraId="0551C626" w14:textId="77777777" w:rsidR="00CA6F65" w:rsidRPr="00A25D40" w:rsidRDefault="00CA6F65" w:rsidP="00A25D40">
            <w:r w:rsidRPr="00A25D40">
              <w:t>35</w:t>
            </w:r>
          </w:p>
        </w:tc>
      </w:tr>
      <w:tr w:rsidR="00CA6F65" w:rsidRPr="00A25D40" w14:paraId="6C53A0AC" w14:textId="77777777" w:rsidTr="006A3926">
        <w:trPr>
          <w:trHeight w:val="20"/>
        </w:trPr>
        <w:tc>
          <w:tcPr>
            <w:tcW w:w="142" w:type="pct"/>
            <w:vMerge/>
            <w:hideMark/>
          </w:tcPr>
          <w:p w14:paraId="40C9F58E" w14:textId="77777777" w:rsidR="00CA6F65" w:rsidRPr="00A25D40" w:rsidRDefault="00CA6F65" w:rsidP="00A25D40"/>
        </w:tc>
        <w:tc>
          <w:tcPr>
            <w:tcW w:w="479" w:type="pct"/>
            <w:vMerge/>
            <w:hideMark/>
          </w:tcPr>
          <w:p w14:paraId="1EDE0D73" w14:textId="77777777" w:rsidR="00CA6F65" w:rsidRPr="00A25D40" w:rsidRDefault="00CA6F65" w:rsidP="00A25D40"/>
        </w:tc>
        <w:tc>
          <w:tcPr>
            <w:tcW w:w="436" w:type="pct"/>
            <w:vMerge/>
            <w:hideMark/>
          </w:tcPr>
          <w:p w14:paraId="47B6A57B" w14:textId="77777777" w:rsidR="00CA6F65" w:rsidRPr="00A25D40" w:rsidRDefault="00CA6F65" w:rsidP="00A25D40"/>
        </w:tc>
        <w:tc>
          <w:tcPr>
            <w:tcW w:w="253" w:type="pct"/>
            <w:vMerge w:val="restart"/>
            <w:hideMark/>
          </w:tcPr>
          <w:p w14:paraId="44F73C12" w14:textId="77777777" w:rsidR="00CA6F65" w:rsidRPr="00A25D40" w:rsidRDefault="00CA6F65" w:rsidP="00A25D40">
            <w:r w:rsidRPr="00A25D40">
              <w:t>19</w:t>
            </w:r>
          </w:p>
        </w:tc>
        <w:tc>
          <w:tcPr>
            <w:tcW w:w="746" w:type="pct"/>
            <w:vMerge w:val="restart"/>
            <w:hideMark/>
          </w:tcPr>
          <w:p w14:paraId="5BC856F4" w14:textId="77777777" w:rsidR="00CA6F65" w:rsidRPr="00A25D40" w:rsidRDefault="00CA6F65" w:rsidP="00A25D40">
            <w:r w:rsidRPr="00A25D40">
              <w:t>Wi-Fi based broadband wireless access systems -Outdoor</w:t>
            </w:r>
          </w:p>
        </w:tc>
        <w:tc>
          <w:tcPr>
            <w:tcW w:w="378" w:type="pct"/>
            <w:vMerge w:val="restart"/>
            <w:hideMark/>
          </w:tcPr>
          <w:p w14:paraId="2FBCB55E" w14:textId="77777777" w:rsidR="00CA6F65" w:rsidRPr="00A25D40" w:rsidRDefault="00CA6F65" w:rsidP="00A25D40">
            <w:r w:rsidRPr="00A25D40">
              <w:t>85176290, 85176990</w:t>
            </w:r>
          </w:p>
        </w:tc>
        <w:tc>
          <w:tcPr>
            <w:tcW w:w="1385" w:type="pct"/>
            <w:gridSpan w:val="2"/>
            <w:hideMark/>
          </w:tcPr>
          <w:p w14:paraId="7586B21C" w14:textId="77777777" w:rsidR="00CA6F65" w:rsidRPr="00A25D40" w:rsidRDefault="00CA6F65" w:rsidP="00A25D40">
            <w:r w:rsidRPr="00A25D40">
              <w:t>Outdoor AP (802.11ac - MIMO 2.4 and 5 GHz bands) - IP67 Rated</w:t>
            </w:r>
          </w:p>
        </w:tc>
        <w:tc>
          <w:tcPr>
            <w:tcW w:w="571" w:type="pct"/>
            <w:hideMark/>
          </w:tcPr>
          <w:p w14:paraId="4B6BC9A4" w14:textId="77777777" w:rsidR="00CA6F65" w:rsidRPr="00A25D40" w:rsidRDefault="00CA6F65" w:rsidP="00A25D40">
            <w:r w:rsidRPr="00A25D40">
              <w:t>55</w:t>
            </w:r>
          </w:p>
        </w:tc>
        <w:tc>
          <w:tcPr>
            <w:tcW w:w="610" w:type="pct"/>
            <w:hideMark/>
          </w:tcPr>
          <w:p w14:paraId="012380F5" w14:textId="77777777" w:rsidR="00CA6F65" w:rsidRPr="00A25D40" w:rsidRDefault="00CA6F65" w:rsidP="00A25D40">
            <w:r w:rsidRPr="00A25D40">
              <w:t>35</w:t>
            </w:r>
          </w:p>
        </w:tc>
      </w:tr>
      <w:tr w:rsidR="00CA6F65" w:rsidRPr="00A25D40" w14:paraId="0A3A4D3C" w14:textId="77777777" w:rsidTr="006A3926">
        <w:trPr>
          <w:trHeight w:val="20"/>
        </w:trPr>
        <w:tc>
          <w:tcPr>
            <w:tcW w:w="142" w:type="pct"/>
            <w:vMerge/>
            <w:hideMark/>
          </w:tcPr>
          <w:p w14:paraId="5F47E27D" w14:textId="77777777" w:rsidR="00CA6F65" w:rsidRPr="00A25D40" w:rsidRDefault="00CA6F65" w:rsidP="00A25D40"/>
        </w:tc>
        <w:tc>
          <w:tcPr>
            <w:tcW w:w="479" w:type="pct"/>
            <w:vMerge/>
            <w:hideMark/>
          </w:tcPr>
          <w:p w14:paraId="63C8C6ED" w14:textId="77777777" w:rsidR="00CA6F65" w:rsidRPr="00A25D40" w:rsidRDefault="00CA6F65" w:rsidP="00A25D40"/>
        </w:tc>
        <w:tc>
          <w:tcPr>
            <w:tcW w:w="436" w:type="pct"/>
            <w:vMerge/>
            <w:hideMark/>
          </w:tcPr>
          <w:p w14:paraId="2884530E" w14:textId="77777777" w:rsidR="00CA6F65" w:rsidRPr="00A25D40" w:rsidRDefault="00CA6F65" w:rsidP="00A25D40"/>
        </w:tc>
        <w:tc>
          <w:tcPr>
            <w:tcW w:w="253" w:type="pct"/>
            <w:vMerge/>
            <w:hideMark/>
          </w:tcPr>
          <w:p w14:paraId="77731B92" w14:textId="77777777" w:rsidR="00CA6F65" w:rsidRPr="00A25D40" w:rsidRDefault="00CA6F65" w:rsidP="00A25D40"/>
        </w:tc>
        <w:tc>
          <w:tcPr>
            <w:tcW w:w="746" w:type="pct"/>
            <w:vMerge/>
            <w:hideMark/>
          </w:tcPr>
          <w:p w14:paraId="15F5A7ED" w14:textId="77777777" w:rsidR="00CA6F65" w:rsidRPr="00A25D40" w:rsidRDefault="00CA6F65" w:rsidP="00A25D40"/>
        </w:tc>
        <w:tc>
          <w:tcPr>
            <w:tcW w:w="378" w:type="pct"/>
            <w:vMerge/>
            <w:hideMark/>
          </w:tcPr>
          <w:p w14:paraId="0C37FA8E" w14:textId="77777777" w:rsidR="00CA6F65" w:rsidRPr="00A25D40" w:rsidRDefault="00CA6F65" w:rsidP="00A25D40"/>
        </w:tc>
        <w:tc>
          <w:tcPr>
            <w:tcW w:w="1385" w:type="pct"/>
            <w:gridSpan w:val="2"/>
            <w:hideMark/>
          </w:tcPr>
          <w:p w14:paraId="5A93C9B0" w14:textId="77777777" w:rsidR="00CA6F65" w:rsidRPr="00A25D40" w:rsidRDefault="00CA6F65" w:rsidP="00A25D40">
            <w:r w:rsidRPr="00A25D40">
              <w:t>Outdoor AP (802.11ax MIMO, 2.4 &amp; 5 GHz bands)</w:t>
            </w:r>
          </w:p>
        </w:tc>
        <w:tc>
          <w:tcPr>
            <w:tcW w:w="571" w:type="pct"/>
            <w:hideMark/>
          </w:tcPr>
          <w:p w14:paraId="72AD564D" w14:textId="77777777" w:rsidR="00CA6F65" w:rsidRPr="00A25D40" w:rsidRDefault="00CA6F65" w:rsidP="00A25D40">
            <w:r w:rsidRPr="00A25D40">
              <w:t>55</w:t>
            </w:r>
          </w:p>
        </w:tc>
        <w:tc>
          <w:tcPr>
            <w:tcW w:w="610" w:type="pct"/>
            <w:hideMark/>
          </w:tcPr>
          <w:p w14:paraId="7ED4C15A" w14:textId="77777777" w:rsidR="00CA6F65" w:rsidRPr="00A25D40" w:rsidRDefault="00CA6F65" w:rsidP="00A25D40">
            <w:r w:rsidRPr="00A25D40">
              <w:t>35</w:t>
            </w:r>
          </w:p>
        </w:tc>
      </w:tr>
      <w:tr w:rsidR="00CA6F65" w:rsidRPr="00A25D40" w14:paraId="630EBC50" w14:textId="77777777" w:rsidTr="006A3926">
        <w:trPr>
          <w:trHeight w:val="20"/>
        </w:trPr>
        <w:tc>
          <w:tcPr>
            <w:tcW w:w="142" w:type="pct"/>
            <w:vMerge/>
            <w:hideMark/>
          </w:tcPr>
          <w:p w14:paraId="79B1A9E5" w14:textId="77777777" w:rsidR="00CA6F65" w:rsidRPr="00A25D40" w:rsidRDefault="00CA6F65" w:rsidP="00A25D40"/>
        </w:tc>
        <w:tc>
          <w:tcPr>
            <w:tcW w:w="479" w:type="pct"/>
            <w:vMerge/>
            <w:hideMark/>
          </w:tcPr>
          <w:p w14:paraId="2FCFB1C0" w14:textId="77777777" w:rsidR="00CA6F65" w:rsidRPr="00A25D40" w:rsidRDefault="00CA6F65" w:rsidP="00A25D40"/>
        </w:tc>
        <w:tc>
          <w:tcPr>
            <w:tcW w:w="436" w:type="pct"/>
            <w:vMerge/>
            <w:hideMark/>
          </w:tcPr>
          <w:p w14:paraId="4DE2DA75" w14:textId="77777777" w:rsidR="00CA6F65" w:rsidRPr="00A25D40" w:rsidRDefault="00CA6F65" w:rsidP="00A25D40"/>
        </w:tc>
        <w:tc>
          <w:tcPr>
            <w:tcW w:w="253" w:type="pct"/>
            <w:vMerge w:val="restart"/>
            <w:hideMark/>
          </w:tcPr>
          <w:p w14:paraId="12E38DD4" w14:textId="77777777" w:rsidR="00CA6F65" w:rsidRPr="00A25D40" w:rsidRDefault="00CA6F65" w:rsidP="00A25D40">
            <w:r w:rsidRPr="00A25D40">
              <w:t>20</w:t>
            </w:r>
          </w:p>
        </w:tc>
        <w:tc>
          <w:tcPr>
            <w:tcW w:w="746" w:type="pct"/>
            <w:vMerge w:val="restart"/>
            <w:hideMark/>
          </w:tcPr>
          <w:p w14:paraId="3EC4B0E4" w14:textId="77777777" w:rsidR="00CA6F65" w:rsidRPr="00A25D40" w:rsidRDefault="00CA6F65" w:rsidP="00A25D40">
            <w:r w:rsidRPr="00A25D40">
              <w:t>Wi-Fi Access Controller (with interoperability and multi-vendor AP support)</w:t>
            </w:r>
          </w:p>
        </w:tc>
        <w:tc>
          <w:tcPr>
            <w:tcW w:w="378" w:type="pct"/>
            <w:vMerge w:val="restart"/>
            <w:hideMark/>
          </w:tcPr>
          <w:p w14:paraId="1AC3017C" w14:textId="77777777" w:rsidR="00CA6F65" w:rsidRPr="00A25D40" w:rsidRDefault="00CA6F65" w:rsidP="00A25D40">
            <w:r w:rsidRPr="00A25D40">
              <w:t>85176290</w:t>
            </w:r>
          </w:p>
        </w:tc>
        <w:tc>
          <w:tcPr>
            <w:tcW w:w="1385" w:type="pct"/>
            <w:gridSpan w:val="2"/>
            <w:hideMark/>
          </w:tcPr>
          <w:p w14:paraId="461C9FAE" w14:textId="77777777" w:rsidR="00CA6F65" w:rsidRPr="00A25D40" w:rsidRDefault="00CA6F65" w:rsidP="00A25D40">
            <w:r w:rsidRPr="00A25D40">
              <w:t>Type 1: &lt;= 2000 AP support</w:t>
            </w:r>
          </w:p>
        </w:tc>
        <w:tc>
          <w:tcPr>
            <w:tcW w:w="571" w:type="pct"/>
            <w:hideMark/>
          </w:tcPr>
          <w:p w14:paraId="5326A170" w14:textId="77777777" w:rsidR="00CA6F65" w:rsidRPr="00A25D40" w:rsidRDefault="00CA6F65" w:rsidP="00A25D40">
            <w:r w:rsidRPr="00A25D40">
              <w:t>55</w:t>
            </w:r>
          </w:p>
        </w:tc>
        <w:tc>
          <w:tcPr>
            <w:tcW w:w="610" w:type="pct"/>
            <w:hideMark/>
          </w:tcPr>
          <w:p w14:paraId="0C0C2D9E" w14:textId="77777777" w:rsidR="00CA6F65" w:rsidRPr="00A25D40" w:rsidRDefault="00CA6F65" w:rsidP="00A25D40">
            <w:r w:rsidRPr="00A25D40">
              <w:t>35</w:t>
            </w:r>
          </w:p>
        </w:tc>
      </w:tr>
      <w:tr w:rsidR="00CA6F65" w:rsidRPr="00A25D40" w14:paraId="51A86BAA" w14:textId="77777777" w:rsidTr="006A3926">
        <w:trPr>
          <w:trHeight w:val="20"/>
        </w:trPr>
        <w:tc>
          <w:tcPr>
            <w:tcW w:w="142" w:type="pct"/>
            <w:vMerge/>
            <w:hideMark/>
          </w:tcPr>
          <w:p w14:paraId="475B375B" w14:textId="77777777" w:rsidR="00CA6F65" w:rsidRPr="00A25D40" w:rsidRDefault="00CA6F65" w:rsidP="00A25D40"/>
        </w:tc>
        <w:tc>
          <w:tcPr>
            <w:tcW w:w="479" w:type="pct"/>
            <w:vMerge/>
            <w:hideMark/>
          </w:tcPr>
          <w:p w14:paraId="11678649" w14:textId="77777777" w:rsidR="00CA6F65" w:rsidRPr="00A25D40" w:rsidRDefault="00CA6F65" w:rsidP="00A25D40"/>
        </w:tc>
        <w:tc>
          <w:tcPr>
            <w:tcW w:w="436" w:type="pct"/>
            <w:vMerge/>
            <w:hideMark/>
          </w:tcPr>
          <w:p w14:paraId="4B976B65" w14:textId="77777777" w:rsidR="00CA6F65" w:rsidRPr="00A25D40" w:rsidRDefault="00CA6F65" w:rsidP="00A25D40"/>
        </w:tc>
        <w:tc>
          <w:tcPr>
            <w:tcW w:w="253" w:type="pct"/>
            <w:vMerge/>
            <w:hideMark/>
          </w:tcPr>
          <w:p w14:paraId="0AFFE978" w14:textId="77777777" w:rsidR="00CA6F65" w:rsidRPr="00A25D40" w:rsidRDefault="00CA6F65" w:rsidP="00A25D40"/>
        </w:tc>
        <w:tc>
          <w:tcPr>
            <w:tcW w:w="746" w:type="pct"/>
            <w:vMerge/>
            <w:hideMark/>
          </w:tcPr>
          <w:p w14:paraId="16AC6A07" w14:textId="77777777" w:rsidR="00CA6F65" w:rsidRPr="00A25D40" w:rsidRDefault="00CA6F65" w:rsidP="00A25D40"/>
        </w:tc>
        <w:tc>
          <w:tcPr>
            <w:tcW w:w="378" w:type="pct"/>
            <w:vMerge/>
            <w:hideMark/>
          </w:tcPr>
          <w:p w14:paraId="6F6C4251" w14:textId="77777777" w:rsidR="00CA6F65" w:rsidRPr="00A25D40" w:rsidRDefault="00CA6F65" w:rsidP="00A25D40"/>
        </w:tc>
        <w:tc>
          <w:tcPr>
            <w:tcW w:w="1385" w:type="pct"/>
            <w:gridSpan w:val="2"/>
            <w:hideMark/>
          </w:tcPr>
          <w:p w14:paraId="27390AF9" w14:textId="77777777" w:rsidR="00CA6F65" w:rsidRPr="00A25D40" w:rsidRDefault="00CA6F65" w:rsidP="00A25D40">
            <w:r w:rsidRPr="00A25D40">
              <w:t>Type 2: upto 5000 AP support</w:t>
            </w:r>
          </w:p>
        </w:tc>
        <w:tc>
          <w:tcPr>
            <w:tcW w:w="571" w:type="pct"/>
            <w:hideMark/>
          </w:tcPr>
          <w:p w14:paraId="5266BB83" w14:textId="77777777" w:rsidR="00CA6F65" w:rsidRPr="00A25D40" w:rsidRDefault="00CA6F65" w:rsidP="00A25D40">
            <w:r w:rsidRPr="00A25D40">
              <w:t>55</w:t>
            </w:r>
          </w:p>
        </w:tc>
        <w:tc>
          <w:tcPr>
            <w:tcW w:w="610" w:type="pct"/>
            <w:hideMark/>
          </w:tcPr>
          <w:p w14:paraId="4A346E40" w14:textId="77777777" w:rsidR="00CA6F65" w:rsidRPr="00A25D40" w:rsidRDefault="00CA6F65" w:rsidP="00A25D40">
            <w:r w:rsidRPr="00A25D40">
              <w:t>35</w:t>
            </w:r>
          </w:p>
        </w:tc>
      </w:tr>
      <w:tr w:rsidR="00CA6F65" w:rsidRPr="00A25D40" w14:paraId="30DD589C" w14:textId="77777777" w:rsidTr="006A3926">
        <w:trPr>
          <w:trHeight w:val="20"/>
        </w:trPr>
        <w:tc>
          <w:tcPr>
            <w:tcW w:w="142" w:type="pct"/>
            <w:vMerge/>
            <w:hideMark/>
          </w:tcPr>
          <w:p w14:paraId="45373A17" w14:textId="77777777" w:rsidR="00CA6F65" w:rsidRPr="00A25D40" w:rsidRDefault="00CA6F65" w:rsidP="00A25D40"/>
        </w:tc>
        <w:tc>
          <w:tcPr>
            <w:tcW w:w="479" w:type="pct"/>
            <w:vMerge/>
            <w:hideMark/>
          </w:tcPr>
          <w:p w14:paraId="72BC5C52" w14:textId="77777777" w:rsidR="00CA6F65" w:rsidRPr="00A25D40" w:rsidRDefault="00CA6F65" w:rsidP="00A25D40"/>
        </w:tc>
        <w:tc>
          <w:tcPr>
            <w:tcW w:w="436" w:type="pct"/>
            <w:vMerge/>
            <w:hideMark/>
          </w:tcPr>
          <w:p w14:paraId="3F2E9912" w14:textId="77777777" w:rsidR="00CA6F65" w:rsidRPr="00A25D40" w:rsidRDefault="00CA6F65" w:rsidP="00A25D40"/>
        </w:tc>
        <w:tc>
          <w:tcPr>
            <w:tcW w:w="253" w:type="pct"/>
            <w:vMerge w:val="restart"/>
            <w:hideMark/>
          </w:tcPr>
          <w:p w14:paraId="79B314F0" w14:textId="77777777" w:rsidR="00CA6F65" w:rsidRPr="00A25D40" w:rsidRDefault="00CA6F65" w:rsidP="00A25D40">
            <w:r w:rsidRPr="00A25D40">
              <w:t>21</w:t>
            </w:r>
          </w:p>
        </w:tc>
        <w:tc>
          <w:tcPr>
            <w:tcW w:w="746" w:type="pct"/>
            <w:vMerge w:val="restart"/>
            <w:hideMark/>
          </w:tcPr>
          <w:p w14:paraId="66372D60" w14:textId="77777777" w:rsidR="00CA6F65" w:rsidRPr="00A25D40" w:rsidRDefault="00CA6F65" w:rsidP="00A25D40">
            <w:r w:rsidRPr="00A25D40">
              <w:t>Authentication, Authorization and Accounting (AAA) Server</w:t>
            </w:r>
          </w:p>
        </w:tc>
        <w:tc>
          <w:tcPr>
            <w:tcW w:w="378" w:type="pct"/>
            <w:vMerge w:val="restart"/>
            <w:hideMark/>
          </w:tcPr>
          <w:p w14:paraId="6DD4B52E" w14:textId="77777777" w:rsidR="00CA6F65" w:rsidRPr="00A25D40" w:rsidRDefault="00CA6F65" w:rsidP="00A25D40">
            <w:r w:rsidRPr="00A25D40">
              <w:t>85176290</w:t>
            </w:r>
          </w:p>
        </w:tc>
        <w:tc>
          <w:tcPr>
            <w:tcW w:w="1385" w:type="pct"/>
            <w:gridSpan w:val="2"/>
            <w:hideMark/>
          </w:tcPr>
          <w:p w14:paraId="1437A8D7" w14:textId="77777777" w:rsidR="00CA6F65" w:rsidRPr="00A25D40" w:rsidRDefault="00CA6F65" w:rsidP="00A25D40">
            <w:r w:rsidRPr="00A25D40">
              <w:t>AAA Block (Radius)</w:t>
            </w:r>
          </w:p>
        </w:tc>
        <w:tc>
          <w:tcPr>
            <w:tcW w:w="571" w:type="pct"/>
            <w:hideMark/>
          </w:tcPr>
          <w:p w14:paraId="3654EEC9" w14:textId="77777777" w:rsidR="00CA6F65" w:rsidRPr="00A25D40" w:rsidRDefault="00CA6F65" w:rsidP="00A25D40">
            <w:r w:rsidRPr="00A25D40">
              <w:t>50</w:t>
            </w:r>
          </w:p>
        </w:tc>
        <w:tc>
          <w:tcPr>
            <w:tcW w:w="610" w:type="pct"/>
            <w:hideMark/>
          </w:tcPr>
          <w:p w14:paraId="73597513" w14:textId="77777777" w:rsidR="00CA6F65" w:rsidRPr="00A25D40" w:rsidRDefault="00CA6F65" w:rsidP="00A25D40">
            <w:r w:rsidRPr="00A25D40">
              <w:t>35</w:t>
            </w:r>
          </w:p>
        </w:tc>
      </w:tr>
      <w:tr w:rsidR="00CA6F65" w:rsidRPr="00A25D40" w14:paraId="4A9173BD" w14:textId="77777777" w:rsidTr="006A3926">
        <w:trPr>
          <w:trHeight w:val="20"/>
        </w:trPr>
        <w:tc>
          <w:tcPr>
            <w:tcW w:w="142" w:type="pct"/>
            <w:vMerge/>
            <w:hideMark/>
          </w:tcPr>
          <w:p w14:paraId="369D2699" w14:textId="77777777" w:rsidR="00CA6F65" w:rsidRPr="00A25D40" w:rsidRDefault="00CA6F65" w:rsidP="00A25D40"/>
        </w:tc>
        <w:tc>
          <w:tcPr>
            <w:tcW w:w="479" w:type="pct"/>
            <w:vMerge/>
            <w:hideMark/>
          </w:tcPr>
          <w:p w14:paraId="45DE91D3" w14:textId="77777777" w:rsidR="00CA6F65" w:rsidRPr="00A25D40" w:rsidRDefault="00CA6F65" w:rsidP="00A25D40"/>
        </w:tc>
        <w:tc>
          <w:tcPr>
            <w:tcW w:w="436" w:type="pct"/>
            <w:vMerge/>
            <w:hideMark/>
          </w:tcPr>
          <w:p w14:paraId="068D281E" w14:textId="77777777" w:rsidR="00CA6F65" w:rsidRPr="00A25D40" w:rsidRDefault="00CA6F65" w:rsidP="00A25D40"/>
        </w:tc>
        <w:tc>
          <w:tcPr>
            <w:tcW w:w="253" w:type="pct"/>
            <w:vMerge/>
            <w:hideMark/>
          </w:tcPr>
          <w:p w14:paraId="7048BFEB" w14:textId="77777777" w:rsidR="00CA6F65" w:rsidRPr="00A25D40" w:rsidRDefault="00CA6F65" w:rsidP="00A25D40"/>
        </w:tc>
        <w:tc>
          <w:tcPr>
            <w:tcW w:w="746" w:type="pct"/>
            <w:vMerge/>
            <w:hideMark/>
          </w:tcPr>
          <w:p w14:paraId="31F77CFA" w14:textId="77777777" w:rsidR="00CA6F65" w:rsidRPr="00A25D40" w:rsidRDefault="00CA6F65" w:rsidP="00A25D40"/>
        </w:tc>
        <w:tc>
          <w:tcPr>
            <w:tcW w:w="378" w:type="pct"/>
            <w:vMerge/>
            <w:hideMark/>
          </w:tcPr>
          <w:p w14:paraId="7E825E28" w14:textId="77777777" w:rsidR="00CA6F65" w:rsidRPr="00A25D40" w:rsidRDefault="00CA6F65" w:rsidP="00A25D40"/>
        </w:tc>
        <w:tc>
          <w:tcPr>
            <w:tcW w:w="1385" w:type="pct"/>
            <w:gridSpan w:val="2"/>
            <w:hideMark/>
          </w:tcPr>
          <w:p w14:paraId="6A630E7A" w14:textId="77777777" w:rsidR="00CA6F65" w:rsidRPr="00A25D40" w:rsidRDefault="00CA6F65" w:rsidP="00A25D40">
            <w:r w:rsidRPr="00A25D40">
              <w:t>AAA Block (Radius/ Diameter)</w:t>
            </w:r>
          </w:p>
        </w:tc>
        <w:tc>
          <w:tcPr>
            <w:tcW w:w="571" w:type="pct"/>
            <w:hideMark/>
          </w:tcPr>
          <w:p w14:paraId="752F5887" w14:textId="77777777" w:rsidR="00CA6F65" w:rsidRPr="00A25D40" w:rsidRDefault="00CA6F65" w:rsidP="00A25D40">
            <w:r w:rsidRPr="00A25D40">
              <w:t>50</w:t>
            </w:r>
          </w:p>
        </w:tc>
        <w:tc>
          <w:tcPr>
            <w:tcW w:w="610" w:type="pct"/>
            <w:hideMark/>
          </w:tcPr>
          <w:p w14:paraId="346416B3" w14:textId="77777777" w:rsidR="00CA6F65" w:rsidRPr="00A25D40" w:rsidRDefault="00CA6F65" w:rsidP="00A25D40">
            <w:r w:rsidRPr="00A25D40">
              <w:t>35</w:t>
            </w:r>
          </w:p>
        </w:tc>
      </w:tr>
      <w:tr w:rsidR="00CA6F65" w:rsidRPr="00A25D40" w14:paraId="5B773481" w14:textId="77777777" w:rsidTr="006A3926">
        <w:trPr>
          <w:trHeight w:val="20"/>
        </w:trPr>
        <w:tc>
          <w:tcPr>
            <w:tcW w:w="142" w:type="pct"/>
            <w:vMerge/>
            <w:hideMark/>
          </w:tcPr>
          <w:p w14:paraId="4911EA82" w14:textId="77777777" w:rsidR="00CA6F65" w:rsidRPr="00A25D40" w:rsidRDefault="00CA6F65" w:rsidP="00A25D40"/>
        </w:tc>
        <w:tc>
          <w:tcPr>
            <w:tcW w:w="479" w:type="pct"/>
            <w:vMerge/>
            <w:hideMark/>
          </w:tcPr>
          <w:p w14:paraId="4F5E56B1" w14:textId="77777777" w:rsidR="00CA6F65" w:rsidRPr="00A25D40" w:rsidRDefault="00CA6F65" w:rsidP="00A25D40"/>
        </w:tc>
        <w:tc>
          <w:tcPr>
            <w:tcW w:w="436" w:type="pct"/>
            <w:vMerge/>
            <w:hideMark/>
          </w:tcPr>
          <w:p w14:paraId="7130997E" w14:textId="77777777" w:rsidR="00CA6F65" w:rsidRPr="00A25D40" w:rsidRDefault="00CA6F65" w:rsidP="00A25D40"/>
        </w:tc>
        <w:tc>
          <w:tcPr>
            <w:tcW w:w="253" w:type="pct"/>
            <w:hideMark/>
          </w:tcPr>
          <w:p w14:paraId="707D64C4" w14:textId="77777777" w:rsidR="00CA6F65" w:rsidRPr="00A25D40" w:rsidRDefault="00CA6F65" w:rsidP="00A25D40">
            <w:r w:rsidRPr="00A25D40">
              <w:t>22</w:t>
            </w:r>
          </w:p>
        </w:tc>
        <w:tc>
          <w:tcPr>
            <w:tcW w:w="746" w:type="pct"/>
            <w:hideMark/>
          </w:tcPr>
          <w:p w14:paraId="158FA5EC" w14:textId="77777777" w:rsidR="00CA6F65" w:rsidRPr="00A25D40" w:rsidRDefault="00CA6F65" w:rsidP="00A25D40">
            <w:r w:rsidRPr="00A25D40">
              <w:t>Radio systems (IP/ Hybrid)</w:t>
            </w:r>
          </w:p>
        </w:tc>
        <w:tc>
          <w:tcPr>
            <w:tcW w:w="378" w:type="pct"/>
            <w:hideMark/>
          </w:tcPr>
          <w:p w14:paraId="42DD05CF" w14:textId="77777777" w:rsidR="00CA6F65" w:rsidRPr="00A25D40" w:rsidRDefault="00CA6F65" w:rsidP="00A25D40">
            <w:r w:rsidRPr="00A25D40">
              <w:t>85176290</w:t>
            </w:r>
          </w:p>
        </w:tc>
        <w:tc>
          <w:tcPr>
            <w:tcW w:w="1385" w:type="pct"/>
            <w:gridSpan w:val="2"/>
            <w:hideMark/>
          </w:tcPr>
          <w:p w14:paraId="34349D15" w14:textId="77777777" w:rsidR="00CA6F65" w:rsidRPr="00A25D40" w:rsidRDefault="00CA6F65" w:rsidP="00A25D40">
            <w:r w:rsidRPr="00A25D40">
              <w:t>Radio systems (IP/ Hybrid) (5 GHz band - License Exempt band)</w:t>
            </w:r>
          </w:p>
        </w:tc>
        <w:tc>
          <w:tcPr>
            <w:tcW w:w="571" w:type="pct"/>
            <w:hideMark/>
          </w:tcPr>
          <w:p w14:paraId="617B0206" w14:textId="77777777" w:rsidR="00CA6F65" w:rsidRPr="00A25D40" w:rsidRDefault="00CA6F65" w:rsidP="00A25D40">
            <w:r w:rsidRPr="00A25D40">
              <w:t>55</w:t>
            </w:r>
          </w:p>
        </w:tc>
        <w:tc>
          <w:tcPr>
            <w:tcW w:w="610" w:type="pct"/>
            <w:hideMark/>
          </w:tcPr>
          <w:p w14:paraId="47098063" w14:textId="77777777" w:rsidR="00CA6F65" w:rsidRPr="00A25D40" w:rsidRDefault="00CA6F65" w:rsidP="00A25D40">
            <w:r w:rsidRPr="00A25D40">
              <w:t>35</w:t>
            </w:r>
          </w:p>
        </w:tc>
      </w:tr>
      <w:tr w:rsidR="00CA6F65" w:rsidRPr="00A25D40" w14:paraId="0E09B254" w14:textId="77777777" w:rsidTr="006A3926">
        <w:trPr>
          <w:trHeight w:val="20"/>
        </w:trPr>
        <w:tc>
          <w:tcPr>
            <w:tcW w:w="142" w:type="pct"/>
            <w:vMerge/>
            <w:hideMark/>
          </w:tcPr>
          <w:p w14:paraId="072626F0" w14:textId="77777777" w:rsidR="00CA6F65" w:rsidRPr="00A25D40" w:rsidRDefault="00CA6F65" w:rsidP="00A25D40"/>
        </w:tc>
        <w:tc>
          <w:tcPr>
            <w:tcW w:w="479" w:type="pct"/>
            <w:vMerge/>
            <w:hideMark/>
          </w:tcPr>
          <w:p w14:paraId="5DB07225" w14:textId="77777777" w:rsidR="00CA6F65" w:rsidRPr="00A25D40" w:rsidRDefault="00CA6F65" w:rsidP="00A25D40"/>
        </w:tc>
        <w:tc>
          <w:tcPr>
            <w:tcW w:w="436" w:type="pct"/>
            <w:vMerge/>
            <w:hideMark/>
          </w:tcPr>
          <w:p w14:paraId="5517CEAE" w14:textId="77777777" w:rsidR="00CA6F65" w:rsidRPr="00A25D40" w:rsidRDefault="00CA6F65" w:rsidP="00A25D40"/>
        </w:tc>
        <w:tc>
          <w:tcPr>
            <w:tcW w:w="253" w:type="pct"/>
            <w:hideMark/>
          </w:tcPr>
          <w:p w14:paraId="0D60CFDE" w14:textId="77777777" w:rsidR="00CA6F65" w:rsidRPr="00A25D40" w:rsidRDefault="00CA6F65" w:rsidP="00A25D40">
            <w:r w:rsidRPr="00A25D40">
              <w:t>23</w:t>
            </w:r>
          </w:p>
        </w:tc>
        <w:tc>
          <w:tcPr>
            <w:tcW w:w="746" w:type="pct"/>
            <w:hideMark/>
          </w:tcPr>
          <w:p w14:paraId="56132547" w14:textId="77777777" w:rsidR="00CA6F65" w:rsidRPr="00A25D40" w:rsidRDefault="00CA6F65" w:rsidP="00A25D40">
            <w:r w:rsidRPr="00A25D40">
              <w:t>Software Defined Radio, Cognitive Radio systems</w:t>
            </w:r>
          </w:p>
        </w:tc>
        <w:tc>
          <w:tcPr>
            <w:tcW w:w="378" w:type="pct"/>
            <w:hideMark/>
          </w:tcPr>
          <w:p w14:paraId="378A0663" w14:textId="77777777" w:rsidR="00CA6F65" w:rsidRPr="00A25D40" w:rsidRDefault="00CA6F65" w:rsidP="00A25D40">
            <w:r w:rsidRPr="00A25D40">
              <w:t>85176290</w:t>
            </w:r>
          </w:p>
        </w:tc>
        <w:tc>
          <w:tcPr>
            <w:tcW w:w="1385" w:type="pct"/>
            <w:gridSpan w:val="2"/>
            <w:hideMark/>
          </w:tcPr>
          <w:p w14:paraId="4523C587" w14:textId="77777777" w:rsidR="00CA6F65" w:rsidRPr="00A25D40" w:rsidRDefault="00CA6F65" w:rsidP="00A25D40">
            <w:r w:rsidRPr="00A25D40">
              <w:t>Ruggedised handheld, Ruggedised or non- ruggedised vehicle mounts, P2P OR P2MP or Mobile adhoc topology, Unlicensed band operation</w:t>
            </w:r>
          </w:p>
        </w:tc>
        <w:tc>
          <w:tcPr>
            <w:tcW w:w="571" w:type="pct"/>
            <w:hideMark/>
          </w:tcPr>
          <w:p w14:paraId="085DA36A" w14:textId="77777777" w:rsidR="00CA6F65" w:rsidRPr="00A25D40" w:rsidRDefault="00CA6F65" w:rsidP="00A25D40">
            <w:r w:rsidRPr="00A25D40">
              <w:t>55</w:t>
            </w:r>
          </w:p>
        </w:tc>
        <w:tc>
          <w:tcPr>
            <w:tcW w:w="610" w:type="pct"/>
            <w:hideMark/>
          </w:tcPr>
          <w:p w14:paraId="0B52C50B" w14:textId="77777777" w:rsidR="00CA6F65" w:rsidRPr="00A25D40" w:rsidRDefault="00CA6F65" w:rsidP="00A25D40">
            <w:r w:rsidRPr="00A25D40">
              <w:t>35</w:t>
            </w:r>
          </w:p>
        </w:tc>
      </w:tr>
      <w:tr w:rsidR="00CA6F65" w:rsidRPr="00A25D40" w14:paraId="5FC28D29" w14:textId="77777777" w:rsidTr="006A3926">
        <w:trPr>
          <w:trHeight w:val="20"/>
        </w:trPr>
        <w:tc>
          <w:tcPr>
            <w:tcW w:w="142" w:type="pct"/>
            <w:vMerge/>
            <w:hideMark/>
          </w:tcPr>
          <w:p w14:paraId="250AE708" w14:textId="77777777" w:rsidR="00CA6F65" w:rsidRPr="00A25D40" w:rsidRDefault="00CA6F65" w:rsidP="00A25D40"/>
        </w:tc>
        <w:tc>
          <w:tcPr>
            <w:tcW w:w="479" w:type="pct"/>
            <w:vMerge/>
            <w:hideMark/>
          </w:tcPr>
          <w:p w14:paraId="2E4DEAD2" w14:textId="77777777" w:rsidR="00CA6F65" w:rsidRPr="00A25D40" w:rsidRDefault="00CA6F65" w:rsidP="00A25D40"/>
        </w:tc>
        <w:tc>
          <w:tcPr>
            <w:tcW w:w="436" w:type="pct"/>
            <w:vMerge/>
            <w:hideMark/>
          </w:tcPr>
          <w:p w14:paraId="7E36525D" w14:textId="77777777" w:rsidR="00CA6F65" w:rsidRPr="00A25D40" w:rsidRDefault="00CA6F65" w:rsidP="00A25D40"/>
        </w:tc>
        <w:tc>
          <w:tcPr>
            <w:tcW w:w="253" w:type="pct"/>
            <w:hideMark/>
          </w:tcPr>
          <w:p w14:paraId="0502BAB4" w14:textId="77777777" w:rsidR="00CA6F65" w:rsidRPr="00A25D40" w:rsidRDefault="00CA6F65" w:rsidP="00A25D40">
            <w:r w:rsidRPr="00A25D40">
              <w:t>24</w:t>
            </w:r>
          </w:p>
        </w:tc>
        <w:tc>
          <w:tcPr>
            <w:tcW w:w="746" w:type="pct"/>
            <w:hideMark/>
          </w:tcPr>
          <w:p w14:paraId="54C13F77" w14:textId="77777777" w:rsidR="00CA6F65" w:rsidRPr="00A25D40" w:rsidRDefault="00CA6F65" w:rsidP="00A25D40">
            <w:r w:rsidRPr="00A25D40">
              <w:t>Repeaters (RF/RF-over-Optical), IBS and Distributed Antenna systems (indoor / outdoor)</w:t>
            </w:r>
          </w:p>
        </w:tc>
        <w:tc>
          <w:tcPr>
            <w:tcW w:w="378" w:type="pct"/>
            <w:hideMark/>
          </w:tcPr>
          <w:p w14:paraId="14AC9B4A" w14:textId="77777777" w:rsidR="00CA6F65" w:rsidRPr="00A25D40" w:rsidRDefault="00CA6F65" w:rsidP="00A25D40">
            <w:r w:rsidRPr="00A25D40">
              <w:t>85176290, 85177100</w:t>
            </w:r>
          </w:p>
        </w:tc>
        <w:tc>
          <w:tcPr>
            <w:tcW w:w="1385" w:type="pct"/>
            <w:gridSpan w:val="2"/>
            <w:hideMark/>
          </w:tcPr>
          <w:p w14:paraId="3CCE1E4E" w14:textId="77777777" w:rsidR="00CA6F65" w:rsidRPr="00A25D40" w:rsidRDefault="00CA6F65" w:rsidP="00A25D40">
            <w:r w:rsidRPr="00A25D40">
              <w:t>Repeaters (RF/RF-over- Optical), IBS and Distributed Antenna systems (indoor / outdoor) including Active &amp; Passive Accessories</w:t>
            </w:r>
          </w:p>
        </w:tc>
        <w:tc>
          <w:tcPr>
            <w:tcW w:w="571" w:type="pct"/>
            <w:hideMark/>
          </w:tcPr>
          <w:p w14:paraId="4A6D678F" w14:textId="77777777" w:rsidR="00CA6F65" w:rsidRPr="00A25D40" w:rsidRDefault="00CA6F65" w:rsidP="00A25D40">
            <w:r w:rsidRPr="00A25D40">
              <w:t>60</w:t>
            </w:r>
          </w:p>
        </w:tc>
        <w:tc>
          <w:tcPr>
            <w:tcW w:w="610" w:type="pct"/>
            <w:hideMark/>
          </w:tcPr>
          <w:p w14:paraId="622AAEE4" w14:textId="77777777" w:rsidR="00CA6F65" w:rsidRPr="00A25D40" w:rsidRDefault="00CA6F65" w:rsidP="00A25D40">
            <w:r w:rsidRPr="00A25D40">
              <w:t>40</w:t>
            </w:r>
          </w:p>
        </w:tc>
      </w:tr>
      <w:tr w:rsidR="00CA6F65" w:rsidRPr="00A25D40" w14:paraId="145ABE6F" w14:textId="77777777" w:rsidTr="006A3926">
        <w:trPr>
          <w:trHeight w:val="20"/>
        </w:trPr>
        <w:tc>
          <w:tcPr>
            <w:tcW w:w="142" w:type="pct"/>
            <w:vMerge/>
            <w:hideMark/>
          </w:tcPr>
          <w:p w14:paraId="45AE3F00" w14:textId="77777777" w:rsidR="00CA6F65" w:rsidRPr="00A25D40" w:rsidRDefault="00CA6F65" w:rsidP="00A25D40"/>
        </w:tc>
        <w:tc>
          <w:tcPr>
            <w:tcW w:w="479" w:type="pct"/>
            <w:vMerge/>
            <w:hideMark/>
          </w:tcPr>
          <w:p w14:paraId="48B3CC6D" w14:textId="77777777" w:rsidR="00CA6F65" w:rsidRPr="00A25D40" w:rsidRDefault="00CA6F65" w:rsidP="00A25D40"/>
        </w:tc>
        <w:tc>
          <w:tcPr>
            <w:tcW w:w="436" w:type="pct"/>
            <w:vMerge/>
            <w:hideMark/>
          </w:tcPr>
          <w:p w14:paraId="34B63AE1" w14:textId="77777777" w:rsidR="00CA6F65" w:rsidRPr="00A25D40" w:rsidRDefault="00CA6F65" w:rsidP="00A25D40"/>
        </w:tc>
        <w:tc>
          <w:tcPr>
            <w:tcW w:w="253" w:type="pct"/>
            <w:hideMark/>
          </w:tcPr>
          <w:p w14:paraId="4DFD95F1" w14:textId="77777777" w:rsidR="00CA6F65" w:rsidRPr="00A25D40" w:rsidRDefault="00CA6F65" w:rsidP="00A25D40">
            <w:r w:rsidRPr="00A25D40">
              <w:t>25</w:t>
            </w:r>
          </w:p>
        </w:tc>
        <w:tc>
          <w:tcPr>
            <w:tcW w:w="746" w:type="pct"/>
            <w:hideMark/>
          </w:tcPr>
          <w:p w14:paraId="146E0DFA" w14:textId="77777777" w:rsidR="00CA6F65" w:rsidRPr="00A25D40" w:rsidRDefault="00CA6F65" w:rsidP="00A25D40">
            <w:r w:rsidRPr="00A25D40">
              <w:t>VSAT Terminal Subsystem – ODUs/</w:t>
            </w:r>
          </w:p>
        </w:tc>
        <w:tc>
          <w:tcPr>
            <w:tcW w:w="378" w:type="pct"/>
            <w:hideMark/>
          </w:tcPr>
          <w:p w14:paraId="5D1AF7FA" w14:textId="77777777" w:rsidR="00CA6F65" w:rsidRPr="00A25D40" w:rsidRDefault="00CA6F65" w:rsidP="00A25D40">
            <w:r w:rsidRPr="00A25D40">
              <w:t>85176290, 85256091</w:t>
            </w:r>
          </w:p>
        </w:tc>
        <w:tc>
          <w:tcPr>
            <w:tcW w:w="1385" w:type="pct"/>
            <w:gridSpan w:val="2"/>
            <w:hideMark/>
          </w:tcPr>
          <w:p w14:paraId="6EA80896" w14:textId="77777777" w:rsidR="00CA6F65" w:rsidRPr="00A25D40" w:rsidRDefault="00CA6F65" w:rsidP="00A25D40">
            <w:r w:rsidRPr="00A25D40">
              <w:t>Antenna</w:t>
            </w:r>
          </w:p>
        </w:tc>
        <w:tc>
          <w:tcPr>
            <w:tcW w:w="571" w:type="pct"/>
            <w:hideMark/>
          </w:tcPr>
          <w:p w14:paraId="3F5E495E" w14:textId="77777777" w:rsidR="00CA6F65" w:rsidRPr="00A25D40" w:rsidRDefault="00CA6F65" w:rsidP="00A25D40">
            <w:r w:rsidRPr="00A25D40">
              <w:t>50</w:t>
            </w:r>
          </w:p>
        </w:tc>
        <w:tc>
          <w:tcPr>
            <w:tcW w:w="610" w:type="pct"/>
            <w:hideMark/>
          </w:tcPr>
          <w:p w14:paraId="1F318420" w14:textId="77777777" w:rsidR="00CA6F65" w:rsidRPr="00A25D40" w:rsidRDefault="00CA6F65" w:rsidP="00A25D40">
            <w:r w:rsidRPr="00A25D40">
              <w:t>25</w:t>
            </w:r>
          </w:p>
        </w:tc>
      </w:tr>
      <w:tr w:rsidR="00CA6F65" w:rsidRPr="00A25D40" w14:paraId="0C55AFFA" w14:textId="77777777" w:rsidTr="006A3926">
        <w:trPr>
          <w:trHeight w:val="20"/>
        </w:trPr>
        <w:tc>
          <w:tcPr>
            <w:tcW w:w="142" w:type="pct"/>
            <w:vMerge/>
            <w:hideMark/>
          </w:tcPr>
          <w:p w14:paraId="7848757F" w14:textId="77777777" w:rsidR="00CA6F65" w:rsidRPr="00A25D40" w:rsidRDefault="00CA6F65" w:rsidP="00A25D40"/>
        </w:tc>
        <w:tc>
          <w:tcPr>
            <w:tcW w:w="479" w:type="pct"/>
            <w:vMerge/>
            <w:hideMark/>
          </w:tcPr>
          <w:p w14:paraId="0ED08CCA" w14:textId="77777777" w:rsidR="00CA6F65" w:rsidRPr="00A25D40" w:rsidRDefault="00CA6F65" w:rsidP="00A25D40"/>
        </w:tc>
        <w:tc>
          <w:tcPr>
            <w:tcW w:w="436" w:type="pct"/>
            <w:vMerge/>
            <w:hideMark/>
          </w:tcPr>
          <w:p w14:paraId="71B5DA67" w14:textId="77777777" w:rsidR="00CA6F65" w:rsidRPr="00A25D40" w:rsidRDefault="00CA6F65" w:rsidP="00A25D40"/>
        </w:tc>
        <w:tc>
          <w:tcPr>
            <w:tcW w:w="253" w:type="pct"/>
            <w:vMerge w:val="restart"/>
            <w:hideMark/>
          </w:tcPr>
          <w:p w14:paraId="68888405" w14:textId="77777777" w:rsidR="00CA6F65" w:rsidRPr="00A25D40" w:rsidRDefault="00CA6F65" w:rsidP="00A25D40">
            <w:r w:rsidRPr="00A25D40">
              <w:t>26</w:t>
            </w:r>
          </w:p>
        </w:tc>
        <w:tc>
          <w:tcPr>
            <w:tcW w:w="746" w:type="pct"/>
            <w:vMerge w:val="restart"/>
            <w:hideMark/>
          </w:tcPr>
          <w:p w14:paraId="583DB584" w14:textId="77777777" w:rsidR="00CA6F65" w:rsidRPr="00A25D40" w:rsidRDefault="00CA6F65" w:rsidP="00A25D40">
            <w:r w:rsidRPr="00A25D40">
              <w:t>VSAT Hub Subsystems</w:t>
            </w:r>
          </w:p>
        </w:tc>
        <w:tc>
          <w:tcPr>
            <w:tcW w:w="378" w:type="pct"/>
            <w:vMerge w:val="restart"/>
            <w:hideMark/>
          </w:tcPr>
          <w:p w14:paraId="526972E7" w14:textId="77777777" w:rsidR="00CA6F65" w:rsidRPr="00A25D40" w:rsidRDefault="00CA6F65" w:rsidP="00A25D40">
            <w:r w:rsidRPr="00A25D40">
              <w:t>85256091</w:t>
            </w:r>
          </w:p>
        </w:tc>
        <w:tc>
          <w:tcPr>
            <w:tcW w:w="1385" w:type="pct"/>
            <w:gridSpan w:val="2"/>
            <w:hideMark/>
          </w:tcPr>
          <w:p w14:paraId="3269DB9D" w14:textId="77777777" w:rsidR="00CA6F65" w:rsidRPr="00A25D40" w:rsidRDefault="00CA6F65" w:rsidP="00A25D40">
            <w:r w:rsidRPr="00A25D40">
              <w:t>NMS H/W &amp; S/W</w:t>
            </w:r>
          </w:p>
        </w:tc>
        <w:tc>
          <w:tcPr>
            <w:tcW w:w="571" w:type="pct"/>
            <w:hideMark/>
          </w:tcPr>
          <w:p w14:paraId="221AEBC1" w14:textId="77777777" w:rsidR="00CA6F65" w:rsidRPr="00A25D40" w:rsidRDefault="00CA6F65" w:rsidP="00A25D40">
            <w:r w:rsidRPr="00A25D40">
              <w:t>50</w:t>
            </w:r>
          </w:p>
        </w:tc>
        <w:tc>
          <w:tcPr>
            <w:tcW w:w="610" w:type="pct"/>
            <w:hideMark/>
          </w:tcPr>
          <w:p w14:paraId="7DD31D28" w14:textId="77777777" w:rsidR="00CA6F65" w:rsidRPr="00A25D40" w:rsidRDefault="00CA6F65" w:rsidP="00A25D40">
            <w:r w:rsidRPr="00A25D40">
              <w:t>25</w:t>
            </w:r>
          </w:p>
        </w:tc>
      </w:tr>
      <w:tr w:rsidR="00CA6F65" w:rsidRPr="00A25D40" w14:paraId="1729E985" w14:textId="77777777" w:rsidTr="006A3926">
        <w:trPr>
          <w:trHeight w:val="20"/>
        </w:trPr>
        <w:tc>
          <w:tcPr>
            <w:tcW w:w="142" w:type="pct"/>
            <w:vMerge/>
            <w:hideMark/>
          </w:tcPr>
          <w:p w14:paraId="4E4CBF05" w14:textId="77777777" w:rsidR="00CA6F65" w:rsidRPr="00A25D40" w:rsidRDefault="00CA6F65" w:rsidP="00A25D40"/>
        </w:tc>
        <w:tc>
          <w:tcPr>
            <w:tcW w:w="479" w:type="pct"/>
            <w:vMerge/>
            <w:hideMark/>
          </w:tcPr>
          <w:p w14:paraId="7148FB4E" w14:textId="77777777" w:rsidR="00CA6F65" w:rsidRPr="00A25D40" w:rsidRDefault="00CA6F65" w:rsidP="00A25D40"/>
        </w:tc>
        <w:tc>
          <w:tcPr>
            <w:tcW w:w="436" w:type="pct"/>
            <w:vMerge/>
            <w:hideMark/>
          </w:tcPr>
          <w:p w14:paraId="17DDCD09" w14:textId="77777777" w:rsidR="00CA6F65" w:rsidRPr="00A25D40" w:rsidRDefault="00CA6F65" w:rsidP="00A25D40"/>
        </w:tc>
        <w:tc>
          <w:tcPr>
            <w:tcW w:w="253" w:type="pct"/>
            <w:vMerge/>
            <w:hideMark/>
          </w:tcPr>
          <w:p w14:paraId="330F82C0" w14:textId="77777777" w:rsidR="00CA6F65" w:rsidRPr="00A25D40" w:rsidRDefault="00CA6F65" w:rsidP="00A25D40"/>
        </w:tc>
        <w:tc>
          <w:tcPr>
            <w:tcW w:w="746" w:type="pct"/>
            <w:vMerge/>
            <w:hideMark/>
          </w:tcPr>
          <w:p w14:paraId="7517C73B" w14:textId="77777777" w:rsidR="00CA6F65" w:rsidRPr="00A25D40" w:rsidRDefault="00CA6F65" w:rsidP="00A25D40"/>
        </w:tc>
        <w:tc>
          <w:tcPr>
            <w:tcW w:w="378" w:type="pct"/>
            <w:vMerge/>
            <w:hideMark/>
          </w:tcPr>
          <w:p w14:paraId="2C430737" w14:textId="77777777" w:rsidR="00CA6F65" w:rsidRPr="00A25D40" w:rsidRDefault="00CA6F65" w:rsidP="00A25D40"/>
        </w:tc>
        <w:tc>
          <w:tcPr>
            <w:tcW w:w="1385" w:type="pct"/>
            <w:gridSpan w:val="2"/>
            <w:hideMark/>
          </w:tcPr>
          <w:p w14:paraId="2278884C" w14:textId="77777777" w:rsidR="00CA6F65" w:rsidRPr="00A25D40" w:rsidRDefault="00CA6F65" w:rsidP="00A25D40">
            <w:r w:rsidRPr="00A25D40">
              <w:t>Antenna (&gt;=7m) and accessories etc.</w:t>
            </w:r>
          </w:p>
        </w:tc>
        <w:tc>
          <w:tcPr>
            <w:tcW w:w="571" w:type="pct"/>
            <w:hideMark/>
          </w:tcPr>
          <w:p w14:paraId="051191BF" w14:textId="77777777" w:rsidR="00CA6F65" w:rsidRPr="00A25D40" w:rsidRDefault="00CA6F65" w:rsidP="00A25D40">
            <w:r w:rsidRPr="00A25D40">
              <w:t>50</w:t>
            </w:r>
          </w:p>
        </w:tc>
        <w:tc>
          <w:tcPr>
            <w:tcW w:w="610" w:type="pct"/>
            <w:hideMark/>
          </w:tcPr>
          <w:p w14:paraId="0E110077" w14:textId="77777777" w:rsidR="00CA6F65" w:rsidRPr="00A25D40" w:rsidRDefault="00CA6F65" w:rsidP="00A25D40">
            <w:r w:rsidRPr="00A25D40">
              <w:t>25</w:t>
            </w:r>
          </w:p>
        </w:tc>
      </w:tr>
      <w:tr w:rsidR="00CA6F65" w:rsidRPr="00A25D40" w14:paraId="4E2CE3E8" w14:textId="77777777" w:rsidTr="006A3926">
        <w:trPr>
          <w:trHeight w:val="20"/>
        </w:trPr>
        <w:tc>
          <w:tcPr>
            <w:tcW w:w="142" w:type="pct"/>
            <w:vMerge/>
            <w:hideMark/>
          </w:tcPr>
          <w:p w14:paraId="3DF0648A" w14:textId="77777777" w:rsidR="00CA6F65" w:rsidRPr="00A25D40" w:rsidRDefault="00CA6F65" w:rsidP="00A25D40"/>
        </w:tc>
        <w:tc>
          <w:tcPr>
            <w:tcW w:w="479" w:type="pct"/>
            <w:vMerge/>
            <w:hideMark/>
          </w:tcPr>
          <w:p w14:paraId="4A4DD813" w14:textId="77777777" w:rsidR="00CA6F65" w:rsidRPr="00A25D40" w:rsidRDefault="00CA6F65" w:rsidP="00A25D40"/>
        </w:tc>
        <w:tc>
          <w:tcPr>
            <w:tcW w:w="436" w:type="pct"/>
            <w:vMerge/>
            <w:hideMark/>
          </w:tcPr>
          <w:p w14:paraId="276737DB" w14:textId="77777777" w:rsidR="00CA6F65" w:rsidRPr="00A25D40" w:rsidRDefault="00CA6F65" w:rsidP="00A25D40"/>
        </w:tc>
        <w:tc>
          <w:tcPr>
            <w:tcW w:w="253" w:type="pct"/>
            <w:hideMark/>
          </w:tcPr>
          <w:p w14:paraId="3DD69610" w14:textId="77777777" w:rsidR="00CA6F65" w:rsidRPr="00A25D40" w:rsidRDefault="00CA6F65" w:rsidP="00A25D40">
            <w:r w:rsidRPr="00A25D40">
              <w:t>27</w:t>
            </w:r>
          </w:p>
        </w:tc>
        <w:tc>
          <w:tcPr>
            <w:tcW w:w="746" w:type="pct"/>
            <w:hideMark/>
          </w:tcPr>
          <w:p w14:paraId="6C47C4EB" w14:textId="77777777" w:rsidR="00CA6F65" w:rsidRPr="00A25D40" w:rsidRDefault="00CA6F65" w:rsidP="00A25D40">
            <w:r w:rsidRPr="00A25D40">
              <w:t>Satellite Phones (S Bands)</w:t>
            </w:r>
          </w:p>
        </w:tc>
        <w:tc>
          <w:tcPr>
            <w:tcW w:w="378" w:type="pct"/>
            <w:hideMark/>
          </w:tcPr>
          <w:p w14:paraId="185A54CC" w14:textId="77777777" w:rsidR="00CA6F65" w:rsidRPr="00A25D40" w:rsidRDefault="00CA6F65" w:rsidP="00A25D40">
            <w:r w:rsidRPr="00A25D40">
              <w:t>85176990</w:t>
            </w:r>
          </w:p>
        </w:tc>
        <w:tc>
          <w:tcPr>
            <w:tcW w:w="1385" w:type="pct"/>
            <w:gridSpan w:val="2"/>
            <w:hideMark/>
          </w:tcPr>
          <w:p w14:paraId="5C73DF76" w14:textId="77777777" w:rsidR="00CA6F65" w:rsidRPr="00A25D40" w:rsidRDefault="00CA6F65" w:rsidP="00A25D40">
            <w:r w:rsidRPr="00A25D40">
              <w:t>Both Voice and Data (upto 9.6 Kbps)</w:t>
            </w:r>
          </w:p>
        </w:tc>
        <w:tc>
          <w:tcPr>
            <w:tcW w:w="571" w:type="pct"/>
            <w:hideMark/>
          </w:tcPr>
          <w:p w14:paraId="6450AB66" w14:textId="77777777" w:rsidR="00CA6F65" w:rsidRPr="00A25D40" w:rsidRDefault="00CA6F65" w:rsidP="00A25D40">
            <w:r w:rsidRPr="00A25D40">
              <w:t>50</w:t>
            </w:r>
          </w:p>
        </w:tc>
        <w:tc>
          <w:tcPr>
            <w:tcW w:w="610" w:type="pct"/>
            <w:hideMark/>
          </w:tcPr>
          <w:p w14:paraId="05CC59BA" w14:textId="77777777" w:rsidR="00CA6F65" w:rsidRPr="00A25D40" w:rsidRDefault="00CA6F65" w:rsidP="00A25D40">
            <w:r w:rsidRPr="00A25D40">
              <w:t>25</w:t>
            </w:r>
          </w:p>
        </w:tc>
      </w:tr>
      <w:tr w:rsidR="00CA6F65" w:rsidRPr="00A25D40" w14:paraId="738E43EE" w14:textId="77777777" w:rsidTr="006A3926">
        <w:trPr>
          <w:trHeight w:val="20"/>
        </w:trPr>
        <w:tc>
          <w:tcPr>
            <w:tcW w:w="142" w:type="pct"/>
            <w:vMerge/>
            <w:hideMark/>
          </w:tcPr>
          <w:p w14:paraId="2B300D8E" w14:textId="77777777" w:rsidR="00CA6F65" w:rsidRPr="00A25D40" w:rsidRDefault="00CA6F65" w:rsidP="00A25D40"/>
        </w:tc>
        <w:tc>
          <w:tcPr>
            <w:tcW w:w="479" w:type="pct"/>
            <w:vMerge/>
            <w:hideMark/>
          </w:tcPr>
          <w:p w14:paraId="6D84C4FE" w14:textId="77777777" w:rsidR="00CA6F65" w:rsidRPr="00A25D40" w:rsidRDefault="00CA6F65" w:rsidP="00A25D40"/>
        </w:tc>
        <w:tc>
          <w:tcPr>
            <w:tcW w:w="436" w:type="pct"/>
            <w:vMerge/>
            <w:hideMark/>
          </w:tcPr>
          <w:p w14:paraId="19863E42" w14:textId="77777777" w:rsidR="00CA6F65" w:rsidRPr="00A25D40" w:rsidRDefault="00CA6F65" w:rsidP="00A25D40"/>
        </w:tc>
        <w:tc>
          <w:tcPr>
            <w:tcW w:w="253" w:type="pct"/>
            <w:hideMark/>
          </w:tcPr>
          <w:p w14:paraId="4E0F38BA" w14:textId="77777777" w:rsidR="00CA6F65" w:rsidRPr="00A25D40" w:rsidRDefault="00CA6F65" w:rsidP="00A25D40">
            <w:r w:rsidRPr="00A25D40">
              <w:t>28</w:t>
            </w:r>
          </w:p>
        </w:tc>
        <w:tc>
          <w:tcPr>
            <w:tcW w:w="746" w:type="pct"/>
            <w:hideMark/>
          </w:tcPr>
          <w:p w14:paraId="39000DBD" w14:textId="77777777" w:rsidR="00CA6F65" w:rsidRPr="00A25D40" w:rsidRDefault="00CA6F65" w:rsidP="00A25D40">
            <w:r w:rsidRPr="00A25D40">
              <w:t>Disaster communication Systems etc., including backpack satellite products (S Band)</w:t>
            </w:r>
          </w:p>
        </w:tc>
        <w:tc>
          <w:tcPr>
            <w:tcW w:w="378" w:type="pct"/>
            <w:hideMark/>
          </w:tcPr>
          <w:p w14:paraId="521BE127" w14:textId="77777777" w:rsidR="00CA6F65" w:rsidRPr="00A25D40" w:rsidRDefault="00CA6F65" w:rsidP="00A25D40">
            <w:r w:rsidRPr="00A25D40">
              <w:t>85176990</w:t>
            </w:r>
          </w:p>
        </w:tc>
        <w:tc>
          <w:tcPr>
            <w:tcW w:w="1385" w:type="pct"/>
            <w:gridSpan w:val="2"/>
            <w:hideMark/>
          </w:tcPr>
          <w:p w14:paraId="129978AD" w14:textId="77777777" w:rsidR="00CA6F65" w:rsidRPr="00A25D40" w:rsidRDefault="00CA6F65" w:rsidP="00A25D40">
            <w:r w:rsidRPr="00A25D40">
              <w:t>Portable Terminals Voice and Data (2 Mbps UL)</w:t>
            </w:r>
          </w:p>
        </w:tc>
        <w:tc>
          <w:tcPr>
            <w:tcW w:w="571" w:type="pct"/>
            <w:hideMark/>
          </w:tcPr>
          <w:p w14:paraId="24B740B8" w14:textId="77777777" w:rsidR="00CA6F65" w:rsidRPr="00A25D40" w:rsidRDefault="00CA6F65" w:rsidP="00A25D40">
            <w:r w:rsidRPr="00A25D40">
              <w:t>50</w:t>
            </w:r>
          </w:p>
        </w:tc>
        <w:tc>
          <w:tcPr>
            <w:tcW w:w="610" w:type="pct"/>
            <w:hideMark/>
          </w:tcPr>
          <w:p w14:paraId="253A8B57" w14:textId="77777777" w:rsidR="00CA6F65" w:rsidRPr="00A25D40" w:rsidRDefault="00CA6F65" w:rsidP="00A25D40">
            <w:r w:rsidRPr="00A25D40">
              <w:t>25</w:t>
            </w:r>
          </w:p>
        </w:tc>
      </w:tr>
      <w:tr w:rsidR="00CA6F65" w:rsidRPr="00A25D40" w14:paraId="68450FD8" w14:textId="77777777" w:rsidTr="006A3926">
        <w:trPr>
          <w:trHeight w:val="20"/>
        </w:trPr>
        <w:tc>
          <w:tcPr>
            <w:tcW w:w="142" w:type="pct"/>
            <w:vMerge/>
            <w:hideMark/>
          </w:tcPr>
          <w:p w14:paraId="33D0E8CA" w14:textId="77777777" w:rsidR="00CA6F65" w:rsidRPr="00A25D40" w:rsidRDefault="00CA6F65" w:rsidP="00A25D40"/>
        </w:tc>
        <w:tc>
          <w:tcPr>
            <w:tcW w:w="479" w:type="pct"/>
            <w:vMerge/>
            <w:hideMark/>
          </w:tcPr>
          <w:p w14:paraId="707F5370" w14:textId="77777777" w:rsidR="00CA6F65" w:rsidRPr="00A25D40" w:rsidRDefault="00CA6F65" w:rsidP="00A25D40"/>
        </w:tc>
        <w:tc>
          <w:tcPr>
            <w:tcW w:w="436" w:type="pct"/>
            <w:vMerge/>
            <w:hideMark/>
          </w:tcPr>
          <w:p w14:paraId="5FB0E985" w14:textId="77777777" w:rsidR="00CA6F65" w:rsidRPr="00A25D40" w:rsidRDefault="00CA6F65" w:rsidP="00A25D40"/>
        </w:tc>
        <w:tc>
          <w:tcPr>
            <w:tcW w:w="253" w:type="pct"/>
            <w:vMerge w:val="restart"/>
            <w:hideMark/>
          </w:tcPr>
          <w:p w14:paraId="20FB7AA5" w14:textId="77777777" w:rsidR="00CA6F65" w:rsidRPr="00A25D40" w:rsidRDefault="00CA6F65" w:rsidP="00A25D40">
            <w:r w:rsidRPr="00A25D40">
              <w:t>29</w:t>
            </w:r>
          </w:p>
        </w:tc>
        <w:tc>
          <w:tcPr>
            <w:tcW w:w="746" w:type="pct"/>
            <w:vMerge w:val="restart"/>
            <w:hideMark/>
          </w:tcPr>
          <w:p w14:paraId="6A9CD1EC" w14:textId="77777777" w:rsidR="00CA6F65" w:rsidRPr="00A25D40" w:rsidRDefault="00CA6F65" w:rsidP="00A25D40">
            <w:r w:rsidRPr="00A25D40">
              <w:t>Satellite based Systems, terminals including location, resources tracking (L, S and Ku, Ka bands)</w:t>
            </w:r>
          </w:p>
        </w:tc>
        <w:tc>
          <w:tcPr>
            <w:tcW w:w="378" w:type="pct"/>
            <w:vMerge w:val="restart"/>
            <w:hideMark/>
          </w:tcPr>
          <w:p w14:paraId="1D2E3D9A" w14:textId="77777777" w:rsidR="00CA6F65" w:rsidRPr="00A25D40" w:rsidRDefault="00CA6F65" w:rsidP="00A25D40">
            <w:r w:rsidRPr="00A25D40">
              <w:t>85176990</w:t>
            </w:r>
          </w:p>
        </w:tc>
        <w:tc>
          <w:tcPr>
            <w:tcW w:w="1385" w:type="pct"/>
            <w:gridSpan w:val="2"/>
            <w:hideMark/>
          </w:tcPr>
          <w:p w14:paraId="11FE01E2" w14:textId="77777777" w:rsidR="00CA6F65" w:rsidRPr="00A25D40" w:rsidRDefault="00CA6F65" w:rsidP="00A25D40">
            <w:r w:rsidRPr="00A25D40">
              <w:t>Two way MSS Data Terminals (Satellite Receivers with location data) S - Band (Satellite IoT devices for various applications i.e.position tracking, messaging etc.)</w:t>
            </w:r>
          </w:p>
        </w:tc>
        <w:tc>
          <w:tcPr>
            <w:tcW w:w="571" w:type="pct"/>
            <w:hideMark/>
          </w:tcPr>
          <w:p w14:paraId="589AF2C6" w14:textId="77777777" w:rsidR="00CA6F65" w:rsidRPr="00A25D40" w:rsidRDefault="00CA6F65" w:rsidP="00A25D40">
            <w:r w:rsidRPr="00A25D40">
              <w:t>50</w:t>
            </w:r>
          </w:p>
        </w:tc>
        <w:tc>
          <w:tcPr>
            <w:tcW w:w="610" w:type="pct"/>
            <w:hideMark/>
          </w:tcPr>
          <w:p w14:paraId="4B606E32" w14:textId="77777777" w:rsidR="00CA6F65" w:rsidRPr="00A25D40" w:rsidRDefault="00CA6F65" w:rsidP="00A25D40">
            <w:r w:rsidRPr="00A25D40">
              <w:t>25</w:t>
            </w:r>
          </w:p>
        </w:tc>
      </w:tr>
      <w:tr w:rsidR="00CA6F65" w:rsidRPr="00A25D40" w14:paraId="3F8A78FD" w14:textId="77777777" w:rsidTr="006A3926">
        <w:trPr>
          <w:trHeight w:val="20"/>
        </w:trPr>
        <w:tc>
          <w:tcPr>
            <w:tcW w:w="142" w:type="pct"/>
            <w:vMerge/>
            <w:hideMark/>
          </w:tcPr>
          <w:p w14:paraId="3C7DBE31" w14:textId="77777777" w:rsidR="00CA6F65" w:rsidRPr="00A25D40" w:rsidRDefault="00CA6F65" w:rsidP="00A25D40"/>
        </w:tc>
        <w:tc>
          <w:tcPr>
            <w:tcW w:w="479" w:type="pct"/>
            <w:vMerge/>
            <w:hideMark/>
          </w:tcPr>
          <w:p w14:paraId="3EF626C8" w14:textId="77777777" w:rsidR="00CA6F65" w:rsidRPr="00A25D40" w:rsidRDefault="00CA6F65" w:rsidP="00A25D40"/>
        </w:tc>
        <w:tc>
          <w:tcPr>
            <w:tcW w:w="436" w:type="pct"/>
            <w:vMerge/>
            <w:hideMark/>
          </w:tcPr>
          <w:p w14:paraId="043A9D5A" w14:textId="77777777" w:rsidR="00CA6F65" w:rsidRPr="00A25D40" w:rsidRDefault="00CA6F65" w:rsidP="00A25D40"/>
        </w:tc>
        <w:tc>
          <w:tcPr>
            <w:tcW w:w="253" w:type="pct"/>
            <w:vMerge/>
            <w:hideMark/>
          </w:tcPr>
          <w:p w14:paraId="57B33F3D" w14:textId="77777777" w:rsidR="00CA6F65" w:rsidRPr="00A25D40" w:rsidRDefault="00CA6F65" w:rsidP="00A25D40"/>
        </w:tc>
        <w:tc>
          <w:tcPr>
            <w:tcW w:w="746" w:type="pct"/>
            <w:vMerge/>
            <w:hideMark/>
          </w:tcPr>
          <w:p w14:paraId="128DF42F" w14:textId="77777777" w:rsidR="00CA6F65" w:rsidRPr="00A25D40" w:rsidRDefault="00CA6F65" w:rsidP="00A25D40"/>
        </w:tc>
        <w:tc>
          <w:tcPr>
            <w:tcW w:w="378" w:type="pct"/>
            <w:vMerge/>
            <w:hideMark/>
          </w:tcPr>
          <w:p w14:paraId="6ADD6D90" w14:textId="77777777" w:rsidR="00CA6F65" w:rsidRPr="00A25D40" w:rsidRDefault="00CA6F65" w:rsidP="00A25D40"/>
        </w:tc>
        <w:tc>
          <w:tcPr>
            <w:tcW w:w="1385" w:type="pct"/>
            <w:gridSpan w:val="2"/>
            <w:hideMark/>
          </w:tcPr>
          <w:p w14:paraId="4BC119E2" w14:textId="77777777" w:rsidR="00CA6F65" w:rsidRPr="00A25D40" w:rsidRDefault="00CA6F65" w:rsidP="00A25D40">
            <w:r w:rsidRPr="00A25D40">
              <w:t>One Way Receivers MSS Data Terminals (Satellite Transmitters &amp; Receivers - one way) S – Band (Simplex / Half-duplex, Mobile SatelliteService (MSS) terminal, Satellite IoT devices)</w:t>
            </w:r>
          </w:p>
        </w:tc>
        <w:tc>
          <w:tcPr>
            <w:tcW w:w="571" w:type="pct"/>
            <w:hideMark/>
          </w:tcPr>
          <w:p w14:paraId="4A0AD495" w14:textId="77777777" w:rsidR="00CA6F65" w:rsidRPr="00A25D40" w:rsidRDefault="00CA6F65" w:rsidP="00A25D40">
            <w:r w:rsidRPr="00A25D40">
              <w:t>50</w:t>
            </w:r>
          </w:p>
        </w:tc>
        <w:tc>
          <w:tcPr>
            <w:tcW w:w="610" w:type="pct"/>
            <w:hideMark/>
          </w:tcPr>
          <w:p w14:paraId="1C8A3E09" w14:textId="77777777" w:rsidR="00CA6F65" w:rsidRPr="00A25D40" w:rsidRDefault="00CA6F65" w:rsidP="00A25D40">
            <w:r w:rsidRPr="00A25D40">
              <w:t>25</w:t>
            </w:r>
          </w:p>
        </w:tc>
      </w:tr>
      <w:tr w:rsidR="00CA6F65" w:rsidRPr="00A25D40" w14:paraId="5CC7B951" w14:textId="77777777" w:rsidTr="006A3926">
        <w:trPr>
          <w:trHeight w:val="20"/>
        </w:trPr>
        <w:tc>
          <w:tcPr>
            <w:tcW w:w="142" w:type="pct"/>
            <w:vMerge/>
            <w:hideMark/>
          </w:tcPr>
          <w:p w14:paraId="3E50663D" w14:textId="77777777" w:rsidR="00CA6F65" w:rsidRPr="00A25D40" w:rsidRDefault="00CA6F65" w:rsidP="00A25D40"/>
        </w:tc>
        <w:tc>
          <w:tcPr>
            <w:tcW w:w="479" w:type="pct"/>
            <w:vMerge/>
            <w:hideMark/>
          </w:tcPr>
          <w:p w14:paraId="2D6F1451" w14:textId="77777777" w:rsidR="00CA6F65" w:rsidRPr="00A25D40" w:rsidRDefault="00CA6F65" w:rsidP="00A25D40"/>
        </w:tc>
        <w:tc>
          <w:tcPr>
            <w:tcW w:w="436" w:type="pct"/>
            <w:vMerge/>
            <w:hideMark/>
          </w:tcPr>
          <w:p w14:paraId="196B3F52" w14:textId="77777777" w:rsidR="00CA6F65" w:rsidRPr="00A25D40" w:rsidRDefault="00CA6F65" w:rsidP="00A25D40"/>
        </w:tc>
        <w:tc>
          <w:tcPr>
            <w:tcW w:w="253" w:type="pct"/>
            <w:hideMark/>
          </w:tcPr>
          <w:p w14:paraId="4268E2BD" w14:textId="77777777" w:rsidR="00CA6F65" w:rsidRPr="00A25D40" w:rsidRDefault="00CA6F65" w:rsidP="00A25D40">
            <w:r w:rsidRPr="00A25D40">
              <w:t>30</w:t>
            </w:r>
          </w:p>
        </w:tc>
        <w:tc>
          <w:tcPr>
            <w:tcW w:w="746" w:type="pct"/>
            <w:hideMark/>
          </w:tcPr>
          <w:p w14:paraId="4CCF3E1B" w14:textId="77777777" w:rsidR="00CA6F65" w:rsidRPr="00A25D40" w:rsidRDefault="00CA6F65" w:rsidP="00A25D40">
            <w:r w:rsidRPr="00A25D40">
              <w:t>Telecom Network Management systems (NMS) with its various derivatives</w:t>
            </w:r>
          </w:p>
        </w:tc>
        <w:tc>
          <w:tcPr>
            <w:tcW w:w="378" w:type="pct"/>
            <w:hideMark/>
          </w:tcPr>
          <w:p w14:paraId="458E7CA8" w14:textId="77777777" w:rsidR="00CA6F65" w:rsidRPr="00A25D40" w:rsidRDefault="00CA6F65" w:rsidP="00A25D40">
            <w:r w:rsidRPr="00A25D40">
              <w:t>85176290</w:t>
            </w:r>
          </w:p>
        </w:tc>
        <w:tc>
          <w:tcPr>
            <w:tcW w:w="1385" w:type="pct"/>
            <w:gridSpan w:val="2"/>
            <w:hideMark/>
          </w:tcPr>
          <w:p w14:paraId="065113A0" w14:textId="77777777" w:rsidR="00CA6F65" w:rsidRPr="00A25D40" w:rsidRDefault="00CA6F65" w:rsidP="00A25D40">
            <w:r w:rsidRPr="00A25D40">
              <w:t> </w:t>
            </w:r>
          </w:p>
        </w:tc>
        <w:tc>
          <w:tcPr>
            <w:tcW w:w="571" w:type="pct"/>
            <w:hideMark/>
          </w:tcPr>
          <w:p w14:paraId="6F6A8563" w14:textId="77777777" w:rsidR="00CA6F65" w:rsidRPr="00A25D40" w:rsidRDefault="00CA6F65" w:rsidP="00A25D40">
            <w:r w:rsidRPr="00A25D40">
              <w:t>65</w:t>
            </w:r>
          </w:p>
        </w:tc>
        <w:tc>
          <w:tcPr>
            <w:tcW w:w="610" w:type="pct"/>
            <w:hideMark/>
          </w:tcPr>
          <w:p w14:paraId="648C23DE" w14:textId="77777777" w:rsidR="00CA6F65" w:rsidRPr="00A25D40" w:rsidRDefault="00CA6F65" w:rsidP="00A25D40">
            <w:r w:rsidRPr="00A25D40">
              <w:t>50</w:t>
            </w:r>
          </w:p>
        </w:tc>
      </w:tr>
      <w:tr w:rsidR="00CA6F65" w:rsidRPr="00A25D40" w14:paraId="695621C2" w14:textId="77777777" w:rsidTr="006A3926">
        <w:trPr>
          <w:trHeight w:val="20"/>
        </w:trPr>
        <w:tc>
          <w:tcPr>
            <w:tcW w:w="142" w:type="pct"/>
            <w:vMerge/>
            <w:hideMark/>
          </w:tcPr>
          <w:p w14:paraId="751D388E" w14:textId="77777777" w:rsidR="00CA6F65" w:rsidRPr="00A25D40" w:rsidRDefault="00CA6F65" w:rsidP="00A25D40"/>
        </w:tc>
        <w:tc>
          <w:tcPr>
            <w:tcW w:w="479" w:type="pct"/>
            <w:vMerge/>
            <w:hideMark/>
          </w:tcPr>
          <w:p w14:paraId="7D0FA182" w14:textId="77777777" w:rsidR="00CA6F65" w:rsidRPr="00A25D40" w:rsidRDefault="00CA6F65" w:rsidP="00A25D40"/>
        </w:tc>
        <w:tc>
          <w:tcPr>
            <w:tcW w:w="436" w:type="pct"/>
            <w:vMerge/>
            <w:hideMark/>
          </w:tcPr>
          <w:p w14:paraId="5BB3F73B" w14:textId="77777777" w:rsidR="00CA6F65" w:rsidRPr="00A25D40" w:rsidRDefault="00CA6F65" w:rsidP="00A25D40"/>
        </w:tc>
        <w:tc>
          <w:tcPr>
            <w:tcW w:w="253" w:type="pct"/>
            <w:hideMark/>
          </w:tcPr>
          <w:p w14:paraId="222067C7" w14:textId="77777777" w:rsidR="00CA6F65" w:rsidRPr="00A25D40" w:rsidRDefault="00CA6F65" w:rsidP="00A25D40">
            <w:r w:rsidRPr="00A25D40">
              <w:t>31</w:t>
            </w:r>
          </w:p>
        </w:tc>
        <w:tc>
          <w:tcPr>
            <w:tcW w:w="746" w:type="pct"/>
            <w:hideMark/>
          </w:tcPr>
          <w:p w14:paraId="503A12DC" w14:textId="77777777" w:rsidR="00CA6F65" w:rsidRPr="00A25D40" w:rsidRDefault="00CA6F65" w:rsidP="00A25D40">
            <w:r w:rsidRPr="00A25D40">
              <w:t>Optical Fibre</w:t>
            </w:r>
          </w:p>
        </w:tc>
        <w:tc>
          <w:tcPr>
            <w:tcW w:w="378" w:type="pct"/>
            <w:hideMark/>
          </w:tcPr>
          <w:p w14:paraId="5EF26C65" w14:textId="77777777" w:rsidR="00CA6F65" w:rsidRPr="00A25D40" w:rsidRDefault="00CA6F65" w:rsidP="00A25D40">
            <w:r w:rsidRPr="00A25D40">
              <w:t>9001000</w:t>
            </w:r>
          </w:p>
        </w:tc>
        <w:tc>
          <w:tcPr>
            <w:tcW w:w="1385" w:type="pct"/>
            <w:gridSpan w:val="2"/>
            <w:hideMark/>
          </w:tcPr>
          <w:p w14:paraId="15353CCE" w14:textId="77777777" w:rsidR="00CA6F65" w:rsidRPr="00A25D40" w:rsidRDefault="00CA6F65" w:rsidP="00A25D40">
            <w:r w:rsidRPr="00A25D40">
              <w:t>Single Mode</w:t>
            </w:r>
          </w:p>
        </w:tc>
        <w:tc>
          <w:tcPr>
            <w:tcW w:w="571" w:type="pct"/>
            <w:hideMark/>
          </w:tcPr>
          <w:p w14:paraId="366A63B5" w14:textId="77777777" w:rsidR="00CA6F65" w:rsidRPr="00A25D40" w:rsidRDefault="00CA6F65" w:rsidP="00A25D40">
            <w:r w:rsidRPr="00A25D40">
              <w:t>50</w:t>
            </w:r>
          </w:p>
        </w:tc>
        <w:tc>
          <w:tcPr>
            <w:tcW w:w="610" w:type="pct"/>
            <w:hideMark/>
          </w:tcPr>
          <w:p w14:paraId="2A7FEB6D" w14:textId="77777777" w:rsidR="00CA6F65" w:rsidRPr="00A25D40" w:rsidRDefault="00CA6F65" w:rsidP="00A25D40">
            <w:r w:rsidRPr="00A25D40">
              <w:t>0</w:t>
            </w:r>
          </w:p>
        </w:tc>
      </w:tr>
      <w:tr w:rsidR="00CA6F65" w:rsidRPr="00A25D40" w14:paraId="6E2E0F6D" w14:textId="77777777" w:rsidTr="006A3926">
        <w:trPr>
          <w:trHeight w:val="20"/>
        </w:trPr>
        <w:tc>
          <w:tcPr>
            <w:tcW w:w="142" w:type="pct"/>
            <w:vMerge/>
            <w:hideMark/>
          </w:tcPr>
          <w:p w14:paraId="285A1094" w14:textId="77777777" w:rsidR="00CA6F65" w:rsidRPr="00A25D40" w:rsidRDefault="00CA6F65" w:rsidP="00A25D40"/>
        </w:tc>
        <w:tc>
          <w:tcPr>
            <w:tcW w:w="479" w:type="pct"/>
            <w:vMerge/>
            <w:hideMark/>
          </w:tcPr>
          <w:p w14:paraId="223AD655" w14:textId="77777777" w:rsidR="00CA6F65" w:rsidRPr="00A25D40" w:rsidRDefault="00CA6F65" w:rsidP="00A25D40"/>
        </w:tc>
        <w:tc>
          <w:tcPr>
            <w:tcW w:w="436" w:type="pct"/>
            <w:vMerge/>
            <w:hideMark/>
          </w:tcPr>
          <w:p w14:paraId="463D492E" w14:textId="77777777" w:rsidR="00CA6F65" w:rsidRPr="00A25D40" w:rsidRDefault="00CA6F65" w:rsidP="00A25D40"/>
        </w:tc>
        <w:tc>
          <w:tcPr>
            <w:tcW w:w="253" w:type="pct"/>
            <w:hideMark/>
          </w:tcPr>
          <w:p w14:paraId="382D3C6F" w14:textId="77777777" w:rsidR="00CA6F65" w:rsidRPr="00A25D40" w:rsidRDefault="00CA6F65" w:rsidP="00A25D40">
            <w:r w:rsidRPr="00A25D40">
              <w:t>32</w:t>
            </w:r>
          </w:p>
        </w:tc>
        <w:tc>
          <w:tcPr>
            <w:tcW w:w="746" w:type="pct"/>
            <w:hideMark/>
          </w:tcPr>
          <w:p w14:paraId="3A74362E" w14:textId="77777777" w:rsidR="00CA6F65" w:rsidRPr="00A25D40" w:rsidRDefault="00CA6F65" w:rsidP="00A25D40">
            <w:r w:rsidRPr="00A25D40">
              <w:t>Optical Fiber Cable</w:t>
            </w:r>
          </w:p>
        </w:tc>
        <w:tc>
          <w:tcPr>
            <w:tcW w:w="378" w:type="pct"/>
            <w:hideMark/>
          </w:tcPr>
          <w:p w14:paraId="174F63F8" w14:textId="77777777" w:rsidR="00CA6F65" w:rsidRPr="00A25D40" w:rsidRDefault="00CA6F65" w:rsidP="00A25D40">
            <w:r w:rsidRPr="00A25D40">
              <w:t>85447090</w:t>
            </w:r>
          </w:p>
        </w:tc>
        <w:tc>
          <w:tcPr>
            <w:tcW w:w="1385" w:type="pct"/>
            <w:gridSpan w:val="2"/>
            <w:hideMark/>
          </w:tcPr>
          <w:p w14:paraId="5BBAF217" w14:textId="77777777" w:rsidR="00CA6F65" w:rsidRPr="00A25D40" w:rsidRDefault="00CA6F65" w:rsidP="00A25D40">
            <w:r w:rsidRPr="00A25D40">
              <w:t>Optical Fiber Cable (UG &amp; OH)</w:t>
            </w:r>
          </w:p>
        </w:tc>
        <w:tc>
          <w:tcPr>
            <w:tcW w:w="571" w:type="pct"/>
            <w:hideMark/>
          </w:tcPr>
          <w:p w14:paraId="2DE643C2" w14:textId="77777777" w:rsidR="00CA6F65" w:rsidRPr="00A25D40" w:rsidRDefault="00CA6F65" w:rsidP="00A25D40">
            <w:r w:rsidRPr="00A25D40">
              <w:t>55</w:t>
            </w:r>
          </w:p>
        </w:tc>
        <w:tc>
          <w:tcPr>
            <w:tcW w:w="610" w:type="pct"/>
            <w:hideMark/>
          </w:tcPr>
          <w:p w14:paraId="75C2366D" w14:textId="77777777" w:rsidR="00CA6F65" w:rsidRPr="00A25D40" w:rsidRDefault="00CA6F65" w:rsidP="00A25D40">
            <w:r w:rsidRPr="00A25D40">
              <w:t>0</w:t>
            </w:r>
          </w:p>
        </w:tc>
      </w:tr>
      <w:tr w:rsidR="00CA6F65" w:rsidRPr="00A25D40" w14:paraId="5AB9B1C3" w14:textId="77777777" w:rsidTr="006A3926">
        <w:trPr>
          <w:trHeight w:val="20"/>
        </w:trPr>
        <w:tc>
          <w:tcPr>
            <w:tcW w:w="142" w:type="pct"/>
            <w:vMerge/>
            <w:hideMark/>
          </w:tcPr>
          <w:p w14:paraId="7812B10B" w14:textId="77777777" w:rsidR="00CA6F65" w:rsidRPr="00A25D40" w:rsidRDefault="00CA6F65" w:rsidP="00A25D40"/>
        </w:tc>
        <w:tc>
          <w:tcPr>
            <w:tcW w:w="479" w:type="pct"/>
            <w:vMerge/>
            <w:hideMark/>
          </w:tcPr>
          <w:p w14:paraId="001EFB4B" w14:textId="77777777" w:rsidR="00CA6F65" w:rsidRPr="00A25D40" w:rsidRDefault="00CA6F65" w:rsidP="00A25D40"/>
        </w:tc>
        <w:tc>
          <w:tcPr>
            <w:tcW w:w="436" w:type="pct"/>
            <w:vMerge/>
            <w:hideMark/>
          </w:tcPr>
          <w:p w14:paraId="3F9B2F4F" w14:textId="77777777" w:rsidR="00CA6F65" w:rsidRPr="00A25D40" w:rsidRDefault="00CA6F65" w:rsidP="00A25D40"/>
        </w:tc>
        <w:tc>
          <w:tcPr>
            <w:tcW w:w="253" w:type="pct"/>
            <w:hideMark/>
          </w:tcPr>
          <w:p w14:paraId="3F72B2FB" w14:textId="77777777" w:rsidR="00CA6F65" w:rsidRPr="00A25D40" w:rsidRDefault="00CA6F65" w:rsidP="00A25D40">
            <w:r w:rsidRPr="00A25D40">
              <w:t>33</w:t>
            </w:r>
          </w:p>
        </w:tc>
        <w:tc>
          <w:tcPr>
            <w:tcW w:w="746" w:type="pct"/>
            <w:hideMark/>
          </w:tcPr>
          <w:p w14:paraId="2E4921C6" w14:textId="77777777" w:rsidR="00CA6F65" w:rsidRPr="00A25D40" w:rsidRDefault="00CA6F65" w:rsidP="00A25D40">
            <w:r w:rsidRPr="00A25D40">
              <w:t>Telecom Power System (Including Solar Power)</w:t>
            </w:r>
          </w:p>
        </w:tc>
        <w:tc>
          <w:tcPr>
            <w:tcW w:w="378" w:type="pct"/>
            <w:hideMark/>
          </w:tcPr>
          <w:p w14:paraId="46A1738F" w14:textId="77777777" w:rsidR="00CA6F65" w:rsidRPr="00A25D40" w:rsidRDefault="00CA6F65" w:rsidP="00A25D40">
            <w:r w:rsidRPr="00A25D40">
              <w:t>85176990</w:t>
            </w:r>
          </w:p>
        </w:tc>
        <w:tc>
          <w:tcPr>
            <w:tcW w:w="1385" w:type="pct"/>
            <w:gridSpan w:val="2"/>
            <w:hideMark/>
          </w:tcPr>
          <w:p w14:paraId="3ADB0B7E" w14:textId="77777777" w:rsidR="00CA6F65" w:rsidRPr="00A25D40" w:rsidRDefault="00CA6F65" w:rsidP="00A25D40">
            <w:r w:rsidRPr="00A25D40">
              <w:t>UPS, Power Plant, Invertor (Including Solar Power) 0.5- 1500 KVA/Power Plant: 1-2000 KVA (Modular)</w:t>
            </w:r>
          </w:p>
        </w:tc>
        <w:tc>
          <w:tcPr>
            <w:tcW w:w="571" w:type="pct"/>
            <w:hideMark/>
          </w:tcPr>
          <w:p w14:paraId="0054B2C0" w14:textId="77777777" w:rsidR="00CA6F65" w:rsidRPr="00A25D40" w:rsidRDefault="00CA6F65" w:rsidP="00A25D40">
            <w:r w:rsidRPr="00A25D40">
              <w:t>55</w:t>
            </w:r>
          </w:p>
        </w:tc>
        <w:tc>
          <w:tcPr>
            <w:tcW w:w="610" w:type="pct"/>
            <w:hideMark/>
          </w:tcPr>
          <w:p w14:paraId="4C5A1849" w14:textId="77777777" w:rsidR="00CA6F65" w:rsidRPr="00A25D40" w:rsidRDefault="00CA6F65" w:rsidP="00A25D40">
            <w:r w:rsidRPr="00A25D40">
              <w:t>30</w:t>
            </w:r>
          </w:p>
        </w:tc>
      </w:tr>
      <w:tr w:rsidR="00CA6F65" w:rsidRPr="00A25D40" w14:paraId="41E4C6AA" w14:textId="77777777" w:rsidTr="006A3926">
        <w:trPr>
          <w:trHeight w:val="20"/>
        </w:trPr>
        <w:tc>
          <w:tcPr>
            <w:tcW w:w="142" w:type="pct"/>
            <w:vMerge/>
            <w:hideMark/>
          </w:tcPr>
          <w:p w14:paraId="20E5654D" w14:textId="77777777" w:rsidR="00CA6F65" w:rsidRPr="00A25D40" w:rsidRDefault="00CA6F65" w:rsidP="00A25D40"/>
        </w:tc>
        <w:tc>
          <w:tcPr>
            <w:tcW w:w="479" w:type="pct"/>
            <w:vMerge/>
            <w:hideMark/>
          </w:tcPr>
          <w:p w14:paraId="1B6BFE30" w14:textId="77777777" w:rsidR="00CA6F65" w:rsidRPr="00A25D40" w:rsidRDefault="00CA6F65" w:rsidP="00A25D40"/>
        </w:tc>
        <w:tc>
          <w:tcPr>
            <w:tcW w:w="436" w:type="pct"/>
            <w:vMerge/>
            <w:hideMark/>
          </w:tcPr>
          <w:p w14:paraId="1903284B" w14:textId="77777777" w:rsidR="00CA6F65" w:rsidRPr="00A25D40" w:rsidRDefault="00CA6F65" w:rsidP="00A25D40"/>
        </w:tc>
        <w:tc>
          <w:tcPr>
            <w:tcW w:w="253" w:type="pct"/>
            <w:hideMark/>
          </w:tcPr>
          <w:p w14:paraId="292D8935" w14:textId="77777777" w:rsidR="00CA6F65" w:rsidRPr="00A25D40" w:rsidRDefault="00CA6F65" w:rsidP="00A25D40">
            <w:r w:rsidRPr="00A25D40">
              <w:t>34</w:t>
            </w:r>
          </w:p>
        </w:tc>
        <w:tc>
          <w:tcPr>
            <w:tcW w:w="746" w:type="pct"/>
            <w:hideMark/>
          </w:tcPr>
          <w:p w14:paraId="52F5866D" w14:textId="77777777" w:rsidR="00CA6F65" w:rsidRPr="00A25D40" w:rsidRDefault="00CA6F65" w:rsidP="00A25D40">
            <w:r w:rsidRPr="00A25D40">
              <w:t>Telecom Batteries (Lead Acid)</w:t>
            </w:r>
          </w:p>
        </w:tc>
        <w:tc>
          <w:tcPr>
            <w:tcW w:w="378" w:type="pct"/>
            <w:hideMark/>
          </w:tcPr>
          <w:p w14:paraId="3032EB13" w14:textId="77777777" w:rsidR="00CA6F65" w:rsidRPr="00A25D40" w:rsidRDefault="00CA6F65" w:rsidP="00A25D40">
            <w:r w:rsidRPr="00A25D40">
              <w:t>85176990</w:t>
            </w:r>
          </w:p>
        </w:tc>
        <w:tc>
          <w:tcPr>
            <w:tcW w:w="1385" w:type="pct"/>
            <w:gridSpan w:val="2"/>
            <w:hideMark/>
          </w:tcPr>
          <w:p w14:paraId="2C710BD3" w14:textId="77777777" w:rsidR="00CA6F65" w:rsidRPr="00A25D40" w:rsidRDefault="00CA6F65" w:rsidP="00A25D40">
            <w:r w:rsidRPr="00A25D40">
              <w:t>Lead Acid up to 5000AH (Including VRLA)</w:t>
            </w:r>
          </w:p>
        </w:tc>
        <w:tc>
          <w:tcPr>
            <w:tcW w:w="571" w:type="pct"/>
            <w:hideMark/>
          </w:tcPr>
          <w:p w14:paraId="07DF61EA" w14:textId="77777777" w:rsidR="00CA6F65" w:rsidRPr="00A25D40" w:rsidRDefault="00CA6F65" w:rsidP="00A25D40">
            <w:r w:rsidRPr="00A25D40">
              <w:t>55</w:t>
            </w:r>
          </w:p>
        </w:tc>
        <w:tc>
          <w:tcPr>
            <w:tcW w:w="610" w:type="pct"/>
            <w:hideMark/>
          </w:tcPr>
          <w:p w14:paraId="1FBC13B2" w14:textId="77777777" w:rsidR="00CA6F65" w:rsidRPr="00A25D40" w:rsidRDefault="00CA6F65" w:rsidP="00A25D40">
            <w:r w:rsidRPr="00A25D40">
              <w:t>30</w:t>
            </w:r>
          </w:p>
        </w:tc>
      </w:tr>
      <w:tr w:rsidR="00CA6F65" w:rsidRPr="00A25D40" w14:paraId="336F6D54" w14:textId="77777777" w:rsidTr="006A3926">
        <w:trPr>
          <w:trHeight w:val="20"/>
        </w:trPr>
        <w:tc>
          <w:tcPr>
            <w:tcW w:w="142" w:type="pct"/>
            <w:vMerge/>
            <w:hideMark/>
          </w:tcPr>
          <w:p w14:paraId="00A6444C" w14:textId="77777777" w:rsidR="00CA6F65" w:rsidRPr="00A25D40" w:rsidRDefault="00CA6F65" w:rsidP="00A25D40"/>
        </w:tc>
        <w:tc>
          <w:tcPr>
            <w:tcW w:w="479" w:type="pct"/>
            <w:vMerge/>
            <w:hideMark/>
          </w:tcPr>
          <w:p w14:paraId="0596D79A" w14:textId="77777777" w:rsidR="00CA6F65" w:rsidRPr="00A25D40" w:rsidRDefault="00CA6F65" w:rsidP="00A25D40"/>
        </w:tc>
        <w:tc>
          <w:tcPr>
            <w:tcW w:w="436" w:type="pct"/>
            <w:vMerge/>
            <w:hideMark/>
          </w:tcPr>
          <w:p w14:paraId="06D9E712" w14:textId="77777777" w:rsidR="00CA6F65" w:rsidRPr="00A25D40" w:rsidRDefault="00CA6F65" w:rsidP="00A25D40"/>
        </w:tc>
        <w:tc>
          <w:tcPr>
            <w:tcW w:w="253" w:type="pct"/>
            <w:hideMark/>
          </w:tcPr>
          <w:p w14:paraId="70825E62" w14:textId="77777777" w:rsidR="00CA6F65" w:rsidRPr="00A25D40" w:rsidRDefault="00CA6F65" w:rsidP="00A25D40">
            <w:r w:rsidRPr="00A25D40">
              <w:t>35</w:t>
            </w:r>
          </w:p>
        </w:tc>
        <w:tc>
          <w:tcPr>
            <w:tcW w:w="746" w:type="pct"/>
            <w:hideMark/>
          </w:tcPr>
          <w:p w14:paraId="546BC30D" w14:textId="77777777" w:rsidR="00CA6F65" w:rsidRPr="00A25D40" w:rsidRDefault="00CA6F65" w:rsidP="00A25D40">
            <w:pPr>
              <w:rPr>
                <w:lang w:val="pt-BR"/>
              </w:rPr>
            </w:pPr>
            <w:r w:rsidRPr="00A25D40">
              <w:rPr>
                <w:lang w:val="pt-BR"/>
              </w:rPr>
              <w:t>IP Audio/ Video phones / Adaptor</w:t>
            </w:r>
          </w:p>
        </w:tc>
        <w:tc>
          <w:tcPr>
            <w:tcW w:w="378" w:type="pct"/>
            <w:hideMark/>
          </w:tcPr>
          <w:p w14:paraId="4526B9E4" w14:textId="77777777" w:rsidR="00CA6F65" w:rsidRPr="00A25D40" w:rsidRDefault="00CA6F65" w:rsidP="00A25D40">
            <w:r w:rsidRPr="00A25D40">
              <w:t>85176990</w:t>
            </w:r>
          </w:p>
        </w:tc>
        <w:tc>
          <w:tcPr>
            <w:tcW w:w="1385" w:type="pct"/>
            <w:gridSpan w:val="2"/>
            <w:hideMark/>
          </w:tcPr>
          <w:p w14:paraId="79B63671" w14:textId="77777777" w:rsidR="00CA6F65" w:rsidRPr="00A25D40" w:rsidRDefault="00CA6F65" w:rsidP="00A25D40">
            <w:pPr>
              <w:rPr>
                <w:lang w:val="pt-BR"/>
              </w:rPr>
            </w:pPr>
            <w:r w:rsidRPr="00A25D40">
              <w:rPr>
                <w:lang w:val="pt-BR"/>
              </w:rPr>
              <w:t>IP Audio/ Video phones / Adaptor</w:t>
            </w:r>
          </w:p>
        </w:tc>
        <w:tc>
          <w:tcPr>
            <w:tcW w:w="571" w:type="pct"/>
            <w:hideMark/>
          </w:tcPr>
          <w:p w14:paraId="5E538C5A" w14:textId="77777777" w:rsidR="00CA6F65" w:rsidRPr="00A25D40" w:rsidRDefault="00CA6F65" w:rsidP="00A25D40">
            <w:r w:rsidRPr="00A25D40">
              <w:t>50</w:t>
            </w:r>
          </w:p>
        </w:tc>
        <w:tc>
          <w:tcPr>
            <w:tcW w:w="610" w:type="pct"/>
            <w:hideMark/>
          </w:tcPr>
          <w:p w14:paraId="463C49E9" w14:textId="77777777" w:rsidR="00CA6F65" w:rsidRPr="00A25D40" w:rsidRDefault="00CA6F65" w:rsidP="00A25D40">
            <w:r w:rsidRPr="00A25D40">
              <w:t>15</w:t>
            </w:r>
          </w:p>
        </w:tc>
      </w:tr>
      <w:tr w:rsidR="00CA6F65" w:rsidRPr="00A25D40" w14:paraId="327D8A4B" w14:textId="77777777" w:rsidTr="006A3926">
        <w:trPr>
          <w:trHeight w:val="20"/>
        </w:trPr>
        <w:tc>
          <w:tcPr>
            <w:tcW w:w="142" w:type="pct"/>
            <w:vMerge/>
            <w:hideMark/>
          </w:tcPr>
          <w:p w14:paraId="54C1FF8A" w14:textId="77777777" w:rsidR="00CA6F65" w:rsidRPr="00A25D40" w:rsidRDefault="00CA6F65" w:rsidP="00A25D40"/>
        </w:tc>
        <w:tc>
          <w:tcPr>
            <w:tcW w:w="479" w:type="pct"/>
            <w:vMerge/>
            <w:hideMark/>
          </w:tcPr>
          <w:p w14:paraId="31752AAC" w14:textId="77777777" w:rsidR="00CA6F65" w:rsidRPr="00A25D40" w:rsidRDefault="00CA6F65" w:rsidP="00A25D40"/>
        </w:tc>
        <w:tc>
          <w:tcPr>
            <w:tcW w:w="436" w:type="pct"/>
            <w:vMerge/>
            <w:hideMark/>
          </w:tcPr>
          <w:p w14:paraId="76F2E4A5" w14:textId="77777777" w:rsidR="00CA6F65" w:rsidRPr="00A25D40" w:rsidRDefault="00CA6F65" w:rsidP="00A25D40"/>
        </w:tc>
        <w:tc>
          <w:tcPr>
            <w:tcW w:w="253" w:type="pct"/>
            <w:hideMark/>
          </w:tcPr>
          <w:p w14:paraId="5F3A77D0" w14:textId="77777777" w:rsidR="00CA6F65" w:rsidRPr="00A25D40" w:rsidRDefault="00CA6F65" w:rsidP="00A25D40">
            <w:r w:rsidRPr="00A25D40">
              <w:t>36</w:t>
            </w:r>
          </w:p>
        </w:tc>
        <w:tc>
          <w:tcPr>
            <w:tcW w:w="746" w:type="pct"/>
            <w:hideMark/>
          </w:tcPr>
          <w:p w14:paraId="611359BA" w14:textId="77777777" w:rsidR="00CA6F65" w:rsidRPr="00A25D40" w:rsidRDefault="00CA6F65" w:rsidP="00A25D40">
            <w:r w:rsidRPr="00A25D40">
              <w:t>IP/ Internet Set-top Box</w:t>
            </w:r>
          </w:p>
        </w:tc>
        <w:tc>
          <w:tcPr>
            <w:tcW w:w="378" w:type="pct"/>
            <w:hideMark/>
          </w:tcPr>
          <w:p w14:paraId="3E661561" w14:textId="77777777" w:rsidR="00CA6F65" w:rsidRPr="00A25D40" w:rsidRDefault="00CA6F65" w:rsidP="00A25D40">
            <w:r w:rsidRPr="00A25D40">
              <w:t>85176990</w:t>
            </w:r>
          </w:p>
        </w:tc>
        <w:tc>
          <w:tcPr>
            <w:tcW w:w="1385" w:type="pct"/>
            <w:gridSpan w:val="2"/>
            <w:hideMark/>
          </w:tcPr>
          <w:p w14:paraId="6D4EF7C9" w14:textId="77777777" w:rsidR="00CA6F65" w:rsidRPr="00A25D40" w:rsidRDefault="00CA6F65" w:rsidP="00A25D40">
            <w:r w:rsidRPr="00A25D40">
              <w:t>IP/ Internet Set-top Box</w:t>
            </w:r>
          </w:p>
        </w:tc>
        <w:tc>
          <w:tcPr>
            <w:tcW w:w="571" w:type="pct"/>
            <w:hideMark/>
          </w:tcPr>
          <w:p w14:paraId="0984DA27" w14:textId="77777777" w:rsidR="00CA6F65" w:rsidRPr="00A25D40" w:rsidRDefault="00CA6F65" w:rsidP="00A25D40">
            <w:r w:rsidRPr="00A25D40">
              <w:t>55</w:t>
            </w:r>
          </w:p>
        </w:tc>
        <w:tc>
          <w:tcPr>
            <w:tcW w:w="610" w:type="pct"/>
            <w:hideMark/>
          </w:tcPr>
          <w:p w14:paraId="48B1AEA8" w14:textId="77777777" w:rsidR="00CA6F65" w:rsidRPr="00A25D40" w:rsidRDefault="00CA6F65" w:rsidP="00A25D40">
            <w:r w:rsidRPr="00A25D40">
              <w:t>35</w:t>
            </w:r>
          </w:p>
        </w:tc>
      </w:tr>
      <w:tr w:rsidR="00CA6F65" w:rsidRPr="00A25D40" w14:paraId="7EA2997F" w14:textId="77777777" w:rsidTr="006A3926">
        <w:trPr>
          <w:trHeight w:val="20"/>
        </w:trPr>
        <w:tc>
          <w:tcPr>
            <w:tcW w:w="142" w:type="pct"/>
            <w:vMerge/>
            <w:hideMark/>
          </w:tcPr>
          <w:p w14:paraId="152F2F46" w14:textId="77777777" w:rsidR="00CA6F65" w:rsidRPr="00A25D40" w:rsidRDefault="00CA6F65" w:rsidP="00A25D40"/>
        </w:tc>
        <w:tc>
          <w:tcPr>
            <w:tcW w:w="479" w:type="pct"/>
            <w:vMerge/>
            <w:hideMark/>
          </w:tcPr>
          <w:p w14:paraId="4E35439B" w14:textId="77777777" w:rsidR="00CA6F65" w:rsidRPr="00A25D40" w:rsidRDefault="00CA6F65" w:rsidP="00A25D40"/>
        </w:tc>
        <w:tc>
          <w:tcPr>
            <w:tcW w:w="436" w:type="pct"/>
            <w:vMerge/>
            <w:hideMark/>
          </w:tcPr>
          <w:p w14:paraId="6C6F6D78" w14:textId="77777777" w:rsidR="00CA6F65" w:rsidRPr="00A25D40" w:rsidRDefault="00CA6F65" w:rsidP="00A25D40"/>
        </w:tc>
        <w:tc>
          <w:tcPr>
            <w:tcW w:w="3943" w:type="pct"/>
            <w:gridSpan w:val="7"/>
            <w:hideMark/>
          </w:tcPr>
          <w:p w14:paraId="09C77E79" w14:textId="77777777" w:rsidR="00CA6F65" w:rsidRPr="00A25D40" w:rsidRDefault="00CA6F65" w:rsidP="00A25D40">
            <w:pPr>
              <w:rPr>
                <w:b/>
                <w:bCs/>
              </w:rPr>
            </w:pPr>
            <w:r w:rsidRPr="00A25D40">
              <w:rPr>
                <w:b/>
                <w:bCs/>
              </w:rPr>
              <w:t>TABLE B</w:t>
            </w:r>
          </w:p>
        </w:tc>
      </w:tr>
      <w:tr w:rsidR="00CA6F65" w:rsidRPr="00A25D40" w14:paraId="7C0AC72D" w14:textId="77777777" w:rsidTr="006A3926">
        <w:trPr>
          <w:trHeight w:val="20"/>
        </w:trPr>
        <w:tc>
          <w:tcPr>
            <w:tcW w:w="142" w:type="pct"/>
            <w:vMerge/>
            <w:hideMark/>
          </w:tcPr>
          <w:p w14:paraId="3EE7910D" w14:textId="77777777" w:rsidR="00CA6F65" w:rsidRPr="00A25D40" w:rsidRDefault="00CA6F65" w:rsidP="00A25D40"/>
        </w:tc>
        <w:tc>
          <w:tcPr>
            <w:tcW w:w="479" w:type="pct"/>
            <w:vMerge/>
            <w:hideMark/>
          </w:tcPr>
          <w:p w14:paraId="54B47990" w14:textId="77777777" w:rsidR="00CA6F65" w:rsidRPr="00A25D40" w:rsidRDefault="00CA6F65" w:rsidP="00A25D40"/>
        </w:tc>
        <w:tc>
          <w:tcPr>
            <w:tcW w:w="436" w:type="pct"/>
            <w:vMerge/>
            <w:hideMark/>
          </w:tcPr>
          <w:p w14:paraId="2AA85AFC" w14:textId="77777777" w:rsidR="00CA6F65" w:rsidRPr="00A25D40" w:rsidRDefault="00CA6F65" w:rsidP="00A25D40"/>
        </w:tc>
        <w:tc>
          <w:tcPr>
            <w:tcW w:w="253" w:type="pct"/>
            <w:hideMark/>
          </w:tcPr>
          <w:p w14:paraId="17B74EF0" w14:textId="77777777" w:rsidR="00CA6F65" w:rsidRPr="00A25D40" w:rsidRDefault="00CA6F65" w:rsidP="00A25D40">
            <w:pPr>
              <w:rPr>
                <w:b/>
                <w:bCs/>
              </w:rPr>
            </w:pPr>
            <w:r w:rsidRPr="00A25D40">
              <w:rPr>
                <w:b/>
                <w:bCs/>
              </w:rPr>
              <w:t>Sl. No.</w:t>
            </w:r>
          </w:p>
        </w:tc>
        <w:tc>
          <w:tcPr>
            <w:tcW w:w="1447" w:type="pct"/>
            <w:gridSpan w:val="3"/>
            <w:hideMark/>
          </w:tcPr>
          <w:p w14:paraId="6E5C1B69" w14:textId="77777777" w:rsidR="00CA6F65" w:rsidRPr="00A25D40" w:rsidRDefault="00CA6F65" w:rsidP="00A25D40">
            <w:pPr>
              <w:rPr>
                <w:b/>
                <w:bCs/>
              </w:rPr>
            </w:pPr>
            <w:r w:rsidRPr="00A25D40">
              <w:rPr>
                <w:b/>
                <w:bCs/>
              </w:rPr>
              <w:t>Main Inputs /stages for manufacture of telecom products *</w:t>
            </w:r>
          </w:p>
        </w:tc>
        <w:tc>
          <w:tcPr>
            <w:tcW w:w="2243" w:type="pct"/>
            <w:gridSpan w:val="3"/>
            <w:hideMark/>
          </w:tcPr>
          <w:p w14:paraId="5E947D42" w14:textId="77777777" w:rsidR="00CA6F65" w:rsidRPr="00A25D40" w:rsidRDefault="00CA6F65" w:rsidP="00A25D40">
            <w:pPr>
              <w:rPr>
                <w:b/>
                <w:bCs/>
              </w:rPr>
            </w:pPr>
            <w:r w:rsidRPr="00A25D40">
              <w:rPr>
                <w:b/>
                <w:bCs/>
              </w:rPr>
              <w:t>Conditions to be met for the inputs to be qualified as</w:t>
            </w:r>
            <w:r w:rsidRPr="00A25D40">
              <w:rPr>
                <w:b/>
                <w:bCs/>
              </w:rPr>
              <w:br w:type="page"/>
              <w:t>Local Content</w:t>
            </w:r>
          </w:p>
        </w:tc>
      </w:tr>
      <w:tr w:rsidR="00CA6F65" w:rsidRPr="00A25D40" w14:paraId="6364B49A" w14:textId="77777777" w:rsidTr="006A3926">
        <w:trPr>
          <w:trHeight w:val="20"/>
        </w:trPr>
        <w:tc>
          <w:tcPr>
            <w:tcW w:w="142" w:type="pct"/>
            <w:vMerge/>
            <w:hideMark/>
          </w:tcPr>
          <w:p w14:paraId="4488001C" w14:textId="77777777" w:rsidR="00CA6F65" w:rsidRPr="00A25D40" w:rsidRDefault="00CA6F65" w:rsidP="00A25D40"/>
        </w:tc>
        <w:tc>
          <w:tcPr>
            <w:tcW w:w="479" w:type="pct"/>
            <w:vMerge/>
            <w:hideMark/>
          </w:tcPr>
          <w:p w14:paraId="307913CE" w14:textId="77777777" w:rsidR="00CA6F65" w:rsidRPr="00A25D40" w:rsidRDefault="00CA6F65" w:rsidP="00A25D40"/>
        </w:tc>
        <w:tc>
          <w:tcPr>
            <w:tcW w:w="436" w:type="pct"/>
            <w:vMerge/>
            <w:hideMark/>
          </w:tcPr>
          <w:p w14:paraId="2FF99350" w14:textId="77777777" w:rsidR="00CA6F65" w:rsidRPr="00A25D40" w:rsidRDefault="00CA6F65" w:rsidP="00A25D40"/>
        </w:tc>
        <w:tc>
          <w:tcPr>
            <w:tcW w:w="253" w:type="pct"/>
            <w:hideMark/>
          </w:tcPr>
          <w:p w14:paraId="149536DC" w14:textId="77777777" w:rsidR="00CA6F65" w:rsidRPr="00A25D40" w:rsidRDefault="00CA6F65" w:rsidP="00A25D40">
            <w:r w:rsidRPr="00A25D40">
              <w:t>1</w:t>
            </w:r>
          </w:p>
        </w:tc>
        <w:tc>
          <w:tcPr>
            <w:tcW w:w="1447" w:type="pct"/>
            <w:gridSpan w:val="3"/>
            <w:hideMark/>
          </w:tcPr>
          <w:p w14:paraId="3B6664BF" w14:textId="77777777" w:rsidR="00CA6F65" w:rsidRPr="00A25D40" w:rsidRDefault="00CA6F65" w:rsidP="00A25D40">
            <w:r w:rsidRPr="00A25D40">
              <w:t>Design</w:t>
            </w:r>
            <w:r w:rsidRPr="00A25D40">
              <w:br/>
              <w:t>a) Hardware design</w:t>
            </w:r>
            <w:r w:rsidRPr="00A25D40">
              <w:br/>
              <w:t>b) Software Design &amp; Development</w:t>
            </w:r>
          </w:p>
        </w:tc>
        <w:tc>
          <w:tcPr>
            <w:tcW w:w="2243" w:type="pct"/>
            <w:gridSpan w:val="3"/>
            <w:hideMark/>
          </w:tcPr>
          <w:p w14:paraId="6233D085" w14:textId="77777777" w:rsidR="00CA6F65" w:rsidRPr="00A25D40" w:rsidRDefault="00CA6F65" w:rsidP="00A25D40">
            <w:r w:rsidRPr="00A25D40">
              <w:t>The maximum Local Content (LC) percentage for Design which can be claimed by a Local manufacturer for the telecom products based on in-house/in country R&amp;D costs incurred/amortized to create IPR in India are as per Table-A (last column) subject to additional conditions that:</w:t>
            </w:r>
            <w:r w:rsidRPr="00A25D40">
              <w:br/>
              <w:t>a) The Intellectual Property Right (IPR) reside in India for Hardware Design; and</w:t>
            </w:r>
            <w:r w:rsidRPr="00A25D40">
              <w:br/>
              <w:t>b) The Copyright is in India for the software Design &amp; Development.</w:t>
            </w:r>
          </w:p>
        </w:tc>
      </w:tr>
      <w:tr w:rsidR="00CA6F65" w:rsidRPr="00A25D40" w14:paraId="2EA45630" w14:textId="77777777" w:rsidTr="006A3926">
        <w:trPr>
          <w:trHeight w:val="20"/>
        </w:trPr>
        <w:tc>
          <w:tcPr>
            <w:tcW w:w="142" w:type="pct"/>
            <w:vMerge/>
            <w:hideMark/>
          </w:tcPr>
          <w:p w14:paraId="297156BB" w14:textId="77777777" w:rsidR="00CA6F65" w:rsidRPr="00A25D40" w:rsidRDefault="00CA6F65" w:rsidP="00A25D40"/>
        </w:tc>
        <w:tc>
          <w:tcPr>
            <w:tcW w:w="479" w:type="pct"/>
            <w:vMerge/>
            <w:hideMark/>
          </w:tcPr>
          <w:p w14:paraId="7C191527" w14:textId="77777777" w:rsidR="00CA6F65" w:rsidRPr="00A25D40" w:rsidRDefault="00CA6F65" w:rsidP="00A25D40"/>
        </w:tc>
        <w:tc>
          <w:tcPr>
            <w:tcW w:w="436" w:type="pct"/>
            <w:vMerge/>
            <w:hideMark/>
          </w:tcPr>
          <w:p w14:paraId="694D7579" w14:textId="77777777" w:rsidR="00CA6F65" w:rsidRPr="00A25D40" w:rsidRDefault="00CA6F65" w:rsidP="00A25D40"/>
        </w:tc>
        <w:tc>
          <w:tcPr>
            <w:tcW w:w="253" w:type="pct"/>
            <w:hideMark/>
          </w:tcPr>
          <w:p w14:paraId="5BA089FB" w14:textId="77777777" w:rsidR="00CA6F65" w:rsidRPr="00A25D40" w:rsidRDefault="00CA6F65" w:rsidP="00A25D40">
            <w:r w:rsidRPr="00A25D40">
              <w:t>2</w:t>
            </w:r>
          </w:p>
        </w:tc>
        <w:tc>
          <w:tcPr>
            <w:tcW w:w="1447" w:type="pct"/>
            <w:gridSpan w:val="3"/>
            <w:hideMark/>
          </w:tcPr>
          <w:p w14:paraId="38DA5905" w14:textId="77777777" w:rsidR="00CA6F65" w:rsidRPr="00A25D40" w:rsidRDefault="00CA6F65" w:rsidP="00A25D40">
            <w:r w:rsidRPr="00A25D40">
              <w:t>Components</w:t>
            </w:r>
            <w:r w:rsidRPr="00A25D40">
              <w:br/>
              <w:t>a) Integrated chips (ICs)- Processor, Memory etc.</w:t>
            </w:r>
            <w:r w:rsidRPr="00A25D40">
              <w:br/>
            </w:r>
            <w:r w:rsidRPr="00A25D40">
              <w:lastRenderedPageBreak/>
              <w:t>b) Active components – Transistors, Diodes etc.</w:t>
            </w:r>
            <w:r w:rsidRPr="00A25D40">
              <w:br/>
              <w:t>c) Passive Components – Resistors, Capacitors, Inductors etc.</w:t>
            </w:r>
          </w:p>
        </w:tc>
        <w:tc>
          <w:tcPr>
            <w:tcW w:w="2243" w:type="pct"/>
            <w:gridSpan w:val="3"/>
            <w:hideMark/>
          </w:tcPr>
          <w:p w14:paraId="2B95F1CE" w14:textId="77777777" w:rsidR="00CA6F65" w:rsidRPr="00A25D40" w:rsidRDefault="00CA6F65" w:rsidP="00A25D40">
            <w:r w:rsidRPr="00A25D40">
              <w:lastRenderedPageBreak/>
              <w:t>Should be Manufactured in India</w:t>
            </w:r>
          </w:p>
        </w:tc>
      </w:tr>
      <w:tr w:rsidR="00CA6F65" w:rsidRPr="00A25D40" w14:paraId="113E82E9" w14:textId="77777777" w:rsidTr="006A3926">
        <w:trPr>
          <w:trHeight w:val="20"/>
        </w:trPr>
        <w:tc>
          <w:tcPr>
            <w:tcW w:w="142" w:type="pct"/>
            <w:vMerge/>
            <w:hideMark/>
          </w:tcPr>
          <w:p w14:paraId="718B4D65" w14:textId="77777777" w:rsidR="00CA6F65" w:rsidRPr="00A25D40" w:rsidRDefault="00CA6F65" w:rsidP="00A25D40"/>
        </w:tc>
        <w:tc>
          <w:tcPr>
            <w:tcW w:w="479" w:type="pct"/>
            <w:vMerge/>
            <w:hideMark/>
          </w:tcPr>
          <w:p w14:paraId="0825135B" w14:textId="77777777" w:rsidR="00CA6F65" w:rsidRPr="00A25D40" w:rsidRDefault="00CA6F65" w:rsidP="00A25D40"/>
        </w:tc>
        <w:tc>
          <w:tcPr>
            <w:tcW w:w="436" w:type="pct"/>
            <w:vMerge/>
            <w:hideMark/>
          </w:tcPr>
          <w:p w14:paraId="116440AF" w14:textId="77777777" w:rsidR="00CA6F65" w:rsidRPr="00A25D40" w:rsidRDefault="00CA6F65" w:rsidP="00A25D40"/>
        </w:tc>
        <w:tc>
          <w:tcPr>
            <w:tcW w:w="253" w:type="pct"/>
            <w:hideMark/>
          </w:tcPr>
          <w:p w14:paraId="4E123D02" w14:textId="77777777" w:rsidR="00CA6F65" w:rsidRPr="00A25D40" w:rsidRDefault="00CA6F65" w:rsidP="00A25D40">
            <w:r w:rsidRPr="00A25D40">
              <w:t>3</w:t>
            </w:r>
          </w:p>
        </w:tc>
        <w:tc>
          <w:tcPr>
            <w:tcW w:w="1447" w:type="pct"/>
            <w:gridSpan w:val="3"/>
            <w:hideMark/>
          </w:tcPr>
          <w:p w14:paraId="2CBB61D9" w14:textId="77777777" w:rsidR="00CA6F65" w:rsidRPr="00A25D40" w:rsidRDefault="00CA6F65" w:rsidP="00A25D40">
            <w:r w:rsidRPr="00A25D40">
              <w:t>PCB Fabrication</w:t>
            </w:r>
          </w:p>
        </w:tc>
        <w:tc>
          <w:tcPr>
            <w:tcW w:w="2243" w:type="pct"/>
            <w:gridSpan w:val="3"/>
            <w:hideMark/>
          </w:tcPr>
          <w:p w14:paraId="2BA59FCB" w14:textId="77777777" w:rsidR="00CA6F65" w:rsidRPr="00A25D40" w:rsidRDefault="00CA6F65" w:rsidP="00A25D40">
            <w:r w:rsidRPr="00A25D40">
              <w:t>Should be Manufactured in India</w:t>
            </w:r>
          </w:p>
        </w:tc>
      </w:tr>
      <w:tr w:rsidR="00CA6F65" w:rsidRPr="00A25D40" w14:paraId="447C87B9" w14:textId="77777777" w:rsidTr="006A3926">
        <w:trPr>
          <w:trHeight w:val="20"/>
        </w:trPr>
        <w:tc>
          <w:tcPr>
            <w:tcW w:w="142" w:type="pct"/>
            <w:vMerge/>
            <w:hideMark/>
          </w:tcPr>
          <w:p w14:paraId="2630E11D" w14:textId="77777777" w:rsidR="00CA6F65" w:rsidRPr="00A25D40" w:rsidRDefault="00CA6F65" w:rsidP="00A25D40"/>
        </w:tc>
        <w:tc>
          <w:tcPr>
            <w:tcW w:w="479" w:type="pct"/>
            <w:vMerge/>
            <w:hideMark/>
          </w:tcPr>
          <w:p w14:paraId="3C38DF6A" w14:textId="77777777" w:rsidR="00CA6F65" w:rsidRPr="00A25D40" w:rsidRDefault="00CA6F65" w:rsidP="00A25D40"/>
        </w:tc>
        <w:tc>
          <w:tcPr>
            <w:tcW w:w="436" w:type="pct"/>
            <w:vMerge/>
            <w:hideMark/>
          </w:tcPr>
          <w:p w14:paraId="6CDFC317" w14:textId="77777777" w:rsidR="00CA6F65" w:rsidRPr="00A25D40" w:rsidRDefault="00CA6F65" w:rsidP="00A25D40"/>
        </w:tc>
        <w:tc>
          <w:tcPr>
            <w:tcW w:w="253" w:type="pct"/>
            <w:hideMark/>
          </w:tcPr>
          <w:p w14:paraId="5F4C4489" w14:textId="77777777" w:rsidR="00CA6F65" w:rsidRPr="00A25D40" w:rsidRDefault="00CA6F65" w:rsidP="00A25D40">
            <w:r w:rsidRPr="00A25D40">
              <w:t>4</w:t>
            </w:r>
          </w:p>
        </w:tc>
        <w:tc>
          <w:tcPr>
            <w:tcW w:w="1447" w:type="pct"/>
            <w:gridSpan w:val="3"/>
            <w:hideMark/>
          </w:tcPr>
          <w:p w14:paraId="0BEE2D4A" w14:textId="77777777" w:rsidR="00CA6F65" w:rsidRPr="00A25D40" w:rsidRDefault="00CA6F65" w:rsidP="00A25D40">
            <w:r w:rsidRPr="00A25D40">
              <w:t>Cables/Chassis etc.</w:t>
            </w:r>
            <w:r w:rsidRPr="00A25D40">
              <w:br/>
              <w:t>a) Chassis</w:t>
            </w:r>
            <w:r w:rsidRPr="00A25D40">
              <w:br/>
              <w:t>b) Cables</w:t>
            </w:r>
            <w:r w:rsidRPr="00A25D40">
              <w:br/>
              <w:t>c) Racks</w:t>
            </w:r>
            <w:r w:rsidRPr="00A25D40">
              <w:br/>
              <w:t>d) Heat sinks</w:t>
            </w:r>
            <w:r w:rsidRPr="00A25D40">
              <w:br/>
              <w:t>e) Enclosures</w:t>
            </w:r>
          </w:p>
        </w:tc>
        <w:tc>
          <w:tcPr>
            <w:tcW w:w="2243" w:type="pct"/>
            <w:gridSpan w:val="3"/>
            <w:hideMark/>
          </w:tcPr>
          <w:p w14:paraId="4B4C2A7A" w14:textId="77777777" w:rsidR="00CA6F65" w:rsidRPr="00A25D40" w:rsidRDefault="00CA6F65" w:rsidP="00A25D40">
            <w:r w:rsidRPr="00A25D40">
              <w:t>Should be Manufactured in India</w:t>
            </w:r>
          </w:p>
        </w:tc>
      </w:tr>
      <w:tr w:rsidR="00CA6F65" w:rsidRPr="00A25D40" w14:paraId="6A898455" w14:textId="77777777" w:rsidTr="006A3926">
        <w:trPr>
          <w:trHeight w:val="20"/>
        </w:trPr>
        <w:tc>
          <w:tcPr>
            <w:tcW w:w="142" w:type="pct"/>
            <w:vMerge/>
            <w:hideMark/>
          </w:tcPr>
          <w:p w14:paraId="786F8FA8" w14:textId="77777777" w:rsidR="00CA6F65" w:rsidRPr="00A25D40" w:rsidRDefault="00CA6F65" w:rsidP="00A25D40"/>
        </w:tc>
        <w:tc>
          <w:tcPr>
            <w:tcW w:w="479" w:type="pct"/>
            <w:vMerge/>
            <w:hideMark/>
          </w:tcPr>
          <w:p w14:paraId="6AE71CDC" w14:textId="77777777" w:rsidR="00CA6F65" w:rsidRPr="00A25D40" w:rsidRDefault="00CA6F65" w:rsidP="00A25D40"/>
        </w:tc>
        <w:tc>
          <w:tcPr>
            <w:tcW w:w="436" w:type="pct"/>
            <w:vMerge/>
            <w:hideMark/>
          </w:tcPr>
          <w:p w14:paraId="3F4B1570" w14:textId="77777777" w:rsidR="00CA6F65" w:rsidRPr="00A25D40" w:rsidRDefault="00CA6F65" w:rsidP="00A25D40"/>
        </w:tc>
        <w:tc>
          <w:tcPr>
            <w:tcW w:w="253" w:type="pct"/>
            <w:hideMark/>
          </w:tcPr>
          <w:p w14:paraId="3E824AB8" w14:textId="77777777" w:rsidR="00CA6F65" w:rsidRPr="00A25D40" w:rsidRDefault="00CA6F65" w:rsidP="00A25D40">
            <w:r w:rsidRPr="00A25D40">
              <w:t>5</w:t>
            </w:r>
          </w:p>
        </w:tc>
        <w:tc>
          <w:tcPr>
            <w:tcW w:w="1447" w:type="pct"/>
            <w:gridSpan w:val="3"/>
            <w:hideMark/>
          </w:tcPr>
          <w:p w14:paraId="2779574D" w14:textId="77777777" w:rsidR="00CA6F65" w:rsidRPr="00A25D40" w:rsidRDefault="00CA6F65" w:rsidP="00A25D40">
            <w:r w:rsidRPr="00A25D40">
              <w:t>RF Components/Subsystem</w:t>
            </w:r>
            <w:r w:rsidRPr="00A25D40">
              <w:br/>
              <w:t>a) Duplexers/Filters</w:t>
            </w:r>
            <w:r w:rsidRPr="00A25D40">
              <w:br/>
              <w:t>b) Antenna</w:t>
            </w:r>
          </w:p>
        </w:tc>
        <w:tc>
          <w:tcPr>
            <w:tcW w:w="2243" w:type="pct"/>
            <w:gridSpan w:val="3"/>
            <w:hideMark/>
          </w:tcPr>
          <w:p w14:paraId="7516F25F" w14:textId="77777777" w:rsidR="00CA6F65" w:rsidRPr="00A25D40" w:rsidRDefault="00CA6F65" w:rsidP="00A25D40">
            <w:r w:rsidRPr="00A25D40">
              <w:t>Should be Manufactured in India</w:t>
            </w:r>
          </w:p>
        </w:tc>
      </w:tr>
      <w:tr w:rsidR="00CA6F65" w:rsidRPr="00A25D40" w14:paraId="47258721" w14:textId="77777777" w:rsidTr="006A3926">
        <w:trPr>
          <w:trHeight w:val="20"/>
        </w:trPr>
        <w:tc>
          <w:tcPr>
            <w:tcW w:w="142" w:type="pct"/>
            <w:vMerge/>
            <w:hideMark/>
          </w:tcPr>
          <w:p w14:paraId="38A6B401" w14:textId="77777777" w:rsidR="00CA6F65" w:rsidRPr="00A25D40" w:rsidRDefault="00CA6F65" w:rsidP="00A25D40"/>
        </w:tc>
        <w:tc>
          <w:tcPr>
            <w:tcW w:w="479" w:type="pct"/>
            <w:vMerge/>
            <w:hideMark/>
          </w:tcPr>
          <w:p w14:paraId="6E545F41" w14:textId="77777777" w:rsidR="00CA6F65" w:rsidRPr="00A25D40" w:rsidRDefault="00CA6F65" w:rsidP="00A25D40"/>
        </w:tc>
        <w:tc>
          <w:tcPr>
            <w:tcW w:w="436" w:type="pct"/>
            <w:vMerge/>
            <w:hideMark/>
          </w:tcPr>
          <w:p w14:paraId="35D73919" w14:textId="77777777" w:rsidR="00CA6F65" w:rsidRPr="00A25D40" w:rsidRDefault="00CA6F65" w:rsidP="00A25D40"/>
        </w:tc>
        <w:tc>
          <w:tcPr>
            <w:tcW w:w="253" w:type="pct"/>
            <w:hideMark/>
          </w:tcPr>
          <w:p w14:paraId="1CB650EC" w14:textId="77777777" w:rsidR="00CA6F65" w:rsidRPr="00A25D40" w:rsidRDefault="00CA6F65" w:rsidP="00A25D40">
            <w:r w:rsidRPr="00A25D40">
              <w:t>6</w:t>
            </w:r>
          </w:p>
        </w:tc>
        <w:tc>
          <w:tcPr>
            <w:tcW w:w="1447" w:type="pct"/>
            <w:gridSpan w:val="3"/>
            <w:hideMark/>
          </w:tcPr>
          <w:p w14:paraId="194B233C" w14:textId="77777777" w:rsidR="00CA6F65" w:rsidRPr="00A25D40" w:rsidRDefault="00CA6F65" w:rsidP="00A25D40">
            <w:r w:rsidRPr="00A25D40">
              <w:t>Assembly/Integration/Testing#</w:t>
            </w:r>
          </w:p>
        </w:tc>
        <w:tc>
          <w:tcPr>
            <w:tcW w:w="2243" w:type="pct"/>
            <w:gridSpan w:val="3"/>
            <w:hideMark/>
          </w:tcPr>
          <w:p w14:paraId="729382CB" w14:textId="77777777" w:rsidR="00CA6F65" w:rsidRPr="00A25D40" w:rsidRDefault="00CA6F65" w:rsidP="00A25D40">
            <w:r w:rsidRPr="00A25D40">
              <w:t>The upper ceiling limit of Domestic Local Content (LC) for Assembly/ Integration/ Testing in respect of the telecom products listed in Table-A would be 10% of the total product Bill of Material</w:t>
            </w:r>
          </w:p>
        </w:tc>
      </w:tr>
      <w:tr w:rsidR="00CA6F65" w:rsidRPr="00A25D40" w14:paraId="47890CC0" w14:textId="77777777" w:rsidTr="00C46725">
        <w:trPr>
          <w:trHeight w:val="20"/>
        </w:trPr>
        <w:tc>
          <w:tcPr>
            <w:tcW w:w="142" w:type="pct"/>
            <w:vMerge/>
            <w:hideMark/>
          </w:tcPr>
          <w:p w14:paraId="05BDDCC0" w14:textId="77777777" w:rsidR="00CA6F65" w:rsidRPr="00A25D40" w:rsidRDefault="00CA6F65" w:rsidP="00A25D40"/>
        </w:tc>
        <w:tc>
          <w:tcPr>
            <w:tcW w:w="479" w:type="pct"/>
            <w:vMerge/>
            <w:hideMark/>
          </w:tcPr>
          <w:p w14:paraId="5FCA6A78" w14:textId="77777777" w:rsidR="00CA6F65" w:rsidRPr="00A25D40" w:rsidRDefault="00CA6F65" w:rsidP="00A25D40"/>
        </w:tc>
        <w:tc>
          <w:tcPr>
            <w:tcW w:w="436" w:type="pct"/>
            <w:vMerge/>
            <w:hideMark/>
          </w:tcPr>
          <w:p w14:paraId="73636AB0" w14:textId="77777777" w:rsidR="00CA6F65" w:rsidRPr="00A25D40" w:rsidRDefault="00CA6F65" w:rsidP="00A25D40"/>
        </w:tc>
        <w:tc>
          <w:tcPr>
            <w:tcW w:w="3943" w:type="pct"/>
            <w:gridSpan w:val="7"/>
            <w:tcBorders>
              <w:bottom w:val="single" w:sz="4" w:space="0" w:color="auto"/>
            </w:tcBorders>
            <w:hideMark/>
          </w:tcPr>
          <w:p w14:paraId="4800CDC2" w14:textId="77777777" w:rsidR="00CA6F65" w:rsidRPr="00A25D40" w:rsidRDefault="00CA6F65" w:rsidP="00A25D40">
            <w:r w:rsidRPr="00A25D40">
              <w:t>* The product may include some/all of the input/stage as mentioned above. While calculating the local content only those inputs/stages will be considered which are relevant in the manufacturing of the telecom product.</w:t>
            </w:r>
            <w:r w:rsidRPr="00A25D40">
              <w:br/>
              <w:t># In case a system or subsystem is merely assembled / integrated / tested, then actual Local Content shall be taken as up to 10% of the cost of system / subsystem.</w:t>
            </w:r>
          </w:p>
        </w:tc>
      </w:tr>
      <w:tr w:rsidR="00CA6F65" w:rsidRPr="00A25D40" w14:paraId="468D4ADF" w14:textId="77777777" w:rsidTr="00C46725">
        <w:trPr>
          <w:trHeight w:val="450"/>
        </w:trPr>
        <w:tc>
          <w:tcPr>
            <w:tcW w:w="142" w:type="pct"/>
            <w:vMerge w:val="restart"/>
            <w:noWrap/>
            <w:hideMark/>
          </w:tcPr>
          <w:p w14:paraId="6FBAF90A" w14:textId="5638A7C0" w:rsidR="00CA6F65" w:rsidRPr="00A25D40" w:rsidRDefault="00CA6F65" w:rsidP="00A25D40">
            <w:r w:rsidRPr="00A25D40">
              <w:t> </w:t>
            </w:r>
            <w:r w:rsidR="0046248E">
              <w:t>21</w:t>
            </w:r>
          </w:p>
        </w:tc>
        <w:tc>
          <w:tcPr>
            <w:tcW w:w="479" w:type="pct"/>
            <w:vMerge w:val="restart"/>
            <w:hideMark/>
          </w:tcPr>
          <w:p w14:paraId="72F0E5EC" w14:textId="77777777" w:rsidR="00CA6F65" w:rsidRPr="00A25D40" w:rsidRDefault="00CA6F65" w:rsidP="00A25D40">
            <w:r w:rsidRPr="00A25D40">
              <w:t xml:space="preserve">VOL-II </w:t>
            </w:r>
            <w:r w:rsidRPr="00A25D40">
              <w:br/>
              <w:t xml:space="preserve"> Technical Requirement VoIP Equipment</w:t>
            </w:r>
            <w:r w:rsidRPr="00A25D40">
              <w:br/>
              <w:t>-New Appendix-C added in TS.</w:t>
            </w:r>
          </w:p>
        </w:tc>
        <w:tc>
          <w:tcPr>
            <w:tcW w:w="436" w:type="pct"/>
            <w:vMerge w:val="restart"/>
            <w:hideMark/>
          </w:tcPr>
          <w:p w14:paraId="1EB18127" w14:textId="77777777" w:rsidR="00CA6F65" w:rsidRPr="00A25D40" w:rsidRDefault="00CA6F65" w:rsidP="00A25D40">
            <w:r w:rsidRPr="00A25D40">
              <w:t> </w:t>
            </w:r>
          </w:p>
        </w:tc>
        <w:tc>
          <w:tcPr>
            <w:tcW w:w="3943" w:type="pct"/>
            <w:gridSpan w:val="7"/>
            <w:vMerge w:val="restart"/>
            <w:tcBorders>
              <w:bottom w:val="single" w:sz="4" w:space="0" w:color="auto"/>
            </w:tcBorders>
            <w:hideMark/>
          </w:tcPr>
          <w:p w14:paraId="1DF94A1D" w14:textId="77777777" w:rsidR="00CA6F65" w:rsidRDefault="00CA6F65" w:rsidP="00A25D40">
            <w:r w:rsidRPr="002912C9">
              <w:rPr>
                <w:b/>
                <w:bCs/>
                <w:u w:val="single"/>
              </w:rPr>
              <w:t>Form 1</w:t>
            </w:r>
            <w:r w:rsidRPr="00A25D40">
              <w:br/>
            </w:r>
            <w:r w:rsidRPr="00A25D40">
              <w:rPr>
                <w:b/>
                <w:bCs/>
              </w:rPr>
              <w:t>Format for Self-Certification regarding Local Content (LC) for Telecom Product, Services or Works to be submitted on non-judicial stamp paper of the value Rs. 100/-</w:t>
            </w:r>
            <w:r w:rsidRPr="00A25D40">
              <w:br/>
            </w:r>
            <w:r w:rsidRPr="00A25D40">
              <w:rPr>
                <w:b/>
                <w:bCs/>
              </w:rPr>
              <w:t xml:space="preserve">                                                                                                                                                                                                                                                           Date:</w:t>
            </w:r>
            <w:r w:rsidRPr="00A25D40">
              <w:rPr>
                <w:b/>
                <w:bCs/>
              </w:rPr>
              <w:br/>
            </w:r>
            <w:r w:rsidRPr="00A25D40">
              <w:t>I ____________________________ S/o, D/o, W/o, Resident of _______________________________ do hereby solemnly affirm and declare as under:</w:t>
            </w:r>
            <w:r w:rsidRPr="00A25D40">
              <w:br/>
              <w:t>That I agree to abide by the terms and conditions of Department of Telecommunications, Government of India issued vide Notification No: ______________________ dated _______________.</w:t>
            </w:r>
            <w:r w:rsidRPr="00A25D40">
              <w:br/>
              <w:t>That the information furnished hereinafter is correct to the best of my knowledge and belief and I undertake to produce relevant records before the procuring entity or any other authority so nominated by the Department of Telecommunications, Government of India for the purpose of assessing the LC. That the LC for all inputs which constitute the said Telecom Product/Services/Works has been verified by me and I am responsible for the correctness of the claims made therein. That in the event of the LC of the Telecom Product/Services/Works mentioned herein is found to be incorrect and not meeting the prescribed LC norms, based on the assessment of an authority so nominated by the Department of Telecommunications, Government of India, I and my Statutory auditor or cost auditor (if applicable) will be liable for actions as specified in Clause (9) of the DPIIT PPP-MII Order dated 19.07.2024 for all incorrect/false facts and figures. I agree to maintain detailed breakup / information (separately for each product) to substantiate my claim for LC in the Company's record for a period of 2 years and shall make this available for verification to any authority. I shall also maintain records of local content pertaining to items bought from other domestic manufacturers / traders.</w:t>
            </w:r>
            <w:r w:rsidRPr="00A25D40">
              <w:br/>
              <w:t>[Please provide following information]</w:t>
            </w:r>
            <w:r w:rsidRPr="00A25D40">
              <w:br/>
              <w:t>i. Name and details of the local supplier (Registered Office, Manufacturing unit location, nature of legal entity)</w:t>
            </w:r>
            <w:r w:rsidRPr="00A25D40">
              <w:br/>
              <w:t>ii. Date on which this certificate is issued</w:t>
            </w:r>
            <w:r w:rsidRPr="00A25D40">
              <w:br/>
              <w:t>iii. Telecom Product/Services/Works for which the certificate is produced</w:t>
            </w:r>
            <w:r w:rsidRPr="00A25D40">
              <w:br/>
              <w:t>iv. Procuring agency to whom the certificate is furnished</w:t>
            </w:r>
            <w:r w:rsidRPr="00A25D40">
              <w:br/>
              <w:t>v. Percentage of LC claimed</w:t>
            </w:r>
            <w:r w:rsidRPr="00A25D40">
              <w:br/>
              <w:t>vi. Name and contact details of the unit of the manufacturer</w:t>
            </w:r>
            <w:r w:rsidRPr="00A25D40">
              <w:br/>
              <w:t>vii. Sale Price of the product</w:t>
            </w:r>
            <w:r w:rsidRPr="00A25D40">
              <w:br/>
              <w:t>viii. Ex-Factory Price of the product</w:t>
            </w:r>
            <w:r w:rsidRPr="00A25D40">
              <w:br/>
              <w:t>ix. Freight, insurance and handling</w:t>
            </w:r>
            <w:r w:rsidRPr="00A25D40">
              <w:br/>
              <w:t>x. Total Bill of Material</w:t>
            </w:r>
            <w:r w:rsidRPr="00A25D40">
              <w:br/>
              <w:t>xi. List and total cost value of inputs used for manufacture of the Telecom product/Services/Works</w:t>
            </w:r>
            <w:r w:rsidRPr="00A25D40">
              <w:br/>
              <w:t>xii. List and total cost of inputs which are locally sourced. Please attach LC certificates from local suppliers, if the input is not produced in-house.</w:t>
            </w:r>
            <w:r w:rsidRPr="00A25D40">
              <w:br/>
              <w:t>xiii. List and cost of inputs which are imported, directly or indirectly</w:t>
            </w:r>
            <w:r w:rsidRPr="00A25D40">
              <w:br/>
            </w:r>
            <w:r w:rsidRPr="00A25D40">
              <w:br/>
              <w:t>I hereby certify that, having read all the provisions of the above order and principles / basis of calculations, the local content calculation does not include the following:</w:t>
            </w:r>
            <w:r w:rsidRPr="00A25D40">
              <w:br/>
              <w:t>a. Imported items sourced locally from resellers/distributors.</w:t>
            </w:r>
            <w:r w:rsidRPr="00A25D40">
              <w:br/>
              <w:t>b. The license fees / royalties paid/ technical charges paid out of India</w:t>
            </w:r>
            <w:r w:rsidRPr="00A25D40">
              <w:br/>
              <w:t>c. Procurement / supply of repackaged / refurbished/rebranded imported products</w:t>
            </w:r>
            <w:r w:rsidRPr="00A25D40">
              <w:br/>
              <w:t>I hereby also certify to the best of my knowledge and belief that all the particulars furnished above are correct and complete. I agree to comply with the terms and conditions of the DPIIT PPP-MII order dated 19.07.2024 and DoT PPP- MII Notification dated _______________.</w:t>
            </w:r>
            <w:r w:rsidRPr="00A25D40">
              <w:br/>
              <w:t>I understand that any incorrect declaration regarding the local content or failure to substantiate the claim of LC will result in penalties as specified in Clause (9) of the DPIIT PPP-MII Order dated 19.07.2024.</w:t>
            </w:r>
            <w:r w:rsidRPr="00A25D40">
              <w:br/>
            </w:r>
            <w:r w:rsidRPr="00A25D40">
              <w:lastRenderedPageBreak/>
              <w:t>I further certify and take personal responsibility that I have applied my mind to the calculations and principles of LC as specified in this order and I shall, having declared the LC shall not seek recourse to change it on any ground. Any changes made by me on any grounds in a bid in LC after bid submission shall make my bid non-responsive and I shall hold myself liable for civil/criminal action arising out of any such change. I understand and agree that any such post bid change in LC content shall also be a valid ground for blacklisting of the firm from future contracts/bids.</w:t>
            </w:r>
            <w:r w:rsidRPr="00A25D40">
              <w:br/>
              <w:t>Signature:</w:t>
            </w:r>
            <w:r w:rsidRPr="00A25D40">
              <w:br/>
              <w:t>Name:</w:t>
            </w:r>
            <w:r w:rsidRPr="00A25D40">
              <w:br/>
              <w:t>Designation: CEO/MD</w:t>
            </w:r>
            <w:r w:rsidRPr="00A25D40">
              <w:br/>
              <w:t>Address:</w:t>
            </w:r>
            <w:r w:rsidRPr="00A25D40">
              <w:br/>
              <w:t>Email Address:</w:t>
            </w:r>
            <w:r w:rsidRPr="00A25D40">
              <w:br/>
              <w:t>Mobile No.:</w:t>
            </w:r>
            <w:r w:rsidRPr="00A25D40">
              <w:br/>
              <w:t>Place:</w:t>
            </w:r>
            <w:r w:rsidRPr="00A25D40">
              <w:br/>
              <w:t>Date:</w:t>
            </w:r>
          </w:p>
          <w:p w14:paraId="422A3D59" w14:textId="77777777" w:rsidR="00C46725" w:rsidRDefault="00C46725" w:rsidP="00A25D40"/>
          <w:p w14:paraId="7CB8B557" w14:textId="77777777" w:rsidR="00C46725" w:rsidRDefault="00C46725" w:rsidP="00A25D40"/>
          <w:p w14:paraId="2813E823" w14:textId="77777777" w:rsidR="00C46725" w:rsidRDefault="00C46725" w:rsidP="00A25D40"/>
          <w:p w14:paraId="5D9C0DE4" w14:textId="77777777" w:rsidR="00C46725" w:rsidRDefault="00C46725" w:rsidP="00A25D40"/>
          <w:p w14:paraId="62058BD9" w14:textId="77777777" w:rsidR="00C46725" w:rsidRDefault="00C46725" w:rsidP="00A25D40"/>
          <w:p w14:paraId="7986418A" w14:textId="77777777" w:rsidR="00C46725" w:rsidRDefault="00C46725" w:rsidP="00A25D40"/>
          <w:p w14:paraId="7F58FF7F" w14:textId="77777777" w:rsidR="00C46725" w:rsidRDefault="00C46725" w:rsidP="00A25D40"/>
          <w:p w14:paraId="1AB476BC" w14:textId="77777777" w:rsidR="00C46725" w:rsidRPr="00A25D40" w:rsidRDefault="00C46725" w:rsidP="00A25D40"/>
        </w:tc>
      </w:tr>
      <w:tr w:rsidR="00C46725" w:rsidRPr="00A25D40" w14:paraId="445BF4DA" w14:textId="77777777" w:rsidTr="00C46725">
        <w:trPr>
          <w:trHeight w:val="450"/>
        </w:trPr>
        <w:tc>
          <w:tcPr>
            <w:tcW w:w="142" w:type="pct"/>
            <w:vMerge/>
            <w:noWrap/>
          </w:tcPr>
          <w:p w14:paraId="7EE50DE1" w14:textId="77777777" w:rsidR="00C46725" w:rsidRPr="00A25D40" w:rsidRDefault="00C46725" w:rsidP="00A25D40"/>
        </w:tc>
        <w:tc>
          <w:tcPr>
            <w:tcW w:w="479" w:type="pct"/>
            <w:vMerge/>
          </w:tcPr>
          <w:p w14:paraId="345277D6" w14:textId="77777777" w:rsidR="00C46725" w:rsidRPr="00A25D40" w:rsidRDefault="00C46725" w:rsidP="00A25D40"/>
        </w:tc>
        <w:tc>
          <w:tcPr>
            <w:tcW w:w="436" w:type="pct"/>
            <w:vMerge/>
          </w:tcPr>
          <w:p w14:paraId="5ACC1366" w14:textId="77777777" w:rsidR="00C46725" w:rsidRPr="00A25D40" w:rsidRDefault="00C46725" w:rsidP="00A25D40"/>
        </w:tc>
        <w:tc>
          <w:tcPr>
            <w:tcW w:w="3943" w:type="pct"/>
            <w:gridSpan w:val="7"/>
            <w:vMerge/>
            <w:tcBorders>
              <w:bottom w:val="single" w:sz="4" w:space="0" w:color="auto"/>
            </w:tcBorders>
          </w:tcPr>
          <w:p w14:paraId="621114E8" w14:textId="77777777" w:rsidR="00C46725" w:rsidRPr="00A25D40" w:rsidRDefault="00C46725" w:rsidP="00A25D40">
            <w:pPr>
              <w:rPr>
                <w:b/>
                <w:bCs/>
              </w:rPr>
            </w:pPr>
          </w:p>
        </w:tc>
      </w:tr>
      <w:tr w:rsidR="00C46725" w:rsidRPr="00A25D40" w14:paraId="30685AB6" w14:textId="77777777" w:rsidTr="00C46725">
        <w:trPr>
          <w:trHeight w:val="450"/>
        </w:trPr>
        <w:tc>
          <w:tcPr>
            <w:tcW w:w="142" w:type="pct"/>
            <w:vMerge/>
            <w:noWrap/>
          </w:tcPr>
          <w:p w14:paraId="0439EC5C" w14:textId="77777777" w:rsidR="00C46725" w:rsidRPr="00A25D40" w:rsidRDefault="00C46725" w:rsidP="00A25D40"/>
        </w:tc>
        <w:tc>
          <w:tcPr>
            <w:tcW w:w="479" w:type="pct"/>
            <w:vMerge/>
          </w:tcPr>
          <w:p w14:paraId="3D2D33F4" w14:textId="77777777" w:rsidR="00C46725" w:rsidRPr="00A25D40" w:rsidRDefault="00C46725" w:rsidP="00A25D40"/>
        </w:tc>
        <w:tc>
          <w:tcPr>
            <w:tcW w:w="436" w:type="pct"/>
            <w:vMerge/>
          </w:tcPr>
          <w:p w14:paraId="0A2EE9C4" w14:textId="77777777" w:rsidR="00C46725" w:rsidRPr="00A25D40" w:rsidRDefault="00C46725" w:rsidP="00A25D40"/>
        </w:tc>
        <w:tc>
          <w:tcPr>
            <w:tcW w:w="3943" w:type="pct"/>
            <w:gridSpan w:val="7"/>
            <w:vMerge/>
            <w:tcBorders>
              <w:bottom w:val="single" w:sz="4" w:space="0" w:color="auto"/>
            </w:tcBorders>
          </w:tcPr>
          <w:p w14:paraId="44CABAAD" w14:textId="77777777" w:rsidR="00C46725" w:rsidRPr="00A25D40" w:rsidRDefault="00C46725" w:rsidP="00A25D40">
            <w:pPr>
              <w:rPr>
                <w:b/>
                <w:bCs/>
              </w:rPr>
            </w:pPr>
          </w:p>
        </w:tc>
      </w:tr>
      <w:tr w:rsidR="00CA6F65" w:rsidRPr="00A25D40" w14:paraId="63988E9E" w14:textId="77777777" w:rsidTr="00C46725">
        <w:trPr>
          <w:trHeight w:val="450"/>
        </w:trPr>
        <w:tc>
          <w:tcPr>
            <w:tcW w:w="142" w:type="pct"/>
            <w:vMerge/>
            <w:hideMark/>
          </w:tcPr>
          <w:p w14:paraId="357E14F2" w14:textId="77777777" w:rsidR="00CA6F65" w:rsidRPr="00A25D40" w:rsidRDefault="00CA6F65" w:rsidP="00A25D40"/>
        </w:tc>
        <w:tc>
          <w:tcPr>
            <w:tcW w:w="479" w:type="pct"/>
            <w:vMerge/>
            <w:hideMark/>
          </w:tcPr>
          <w:p w14:paraId="40F649C7" w14:textId="77777777" w:rsidR="00CA6F65" w:rsidRPr="00A25D40" w:rsidRDefault="00CA6F65" w:rsidP="00A25D40"/>
        </w:tc>
        <w:tc>
          <w:tcPr>
            <w:tcW w:w="436" w:type="pct"/>
            <w:vMerge/>
            <w:hideMark/>
          </w:tcPr>
          <w:p w14:paraId="4379242B" w14:textId="77777777" w:rsidR="00CA6F65" w:rsidRPr="00A25D40" w:rsidRDefault="00CA6F65" w:rsidP="00A25D40"/>
        </w:tc>
        <w:tc>
          <w:tcPr>
            <w:tcW w:w="3943" w:type="pct"/>
            <w:gridSpan w:val="7"/>
            <w:vMerge/>
            <w:tcBorders>
              <w:bottom w:val="single" w:sz="4" w:space="0" w:color="auto"/>
            </w:tcBorders>
            <w:hideMark/>
          </w:tcPr>
          <w:p w14:paraId="196D6D66" w14:textId="77777777" w:rsidR="00CA6F65" w:rsidRPr="00A25D40" w:rsidRDefault="00CA6F65" w:rsidP="00A25D40"/>
        </w:tc>
      </w:tr>
      <w:tr w:rsidR="00CA6F65" w:rsidRPr="00A25D40" w14:paraId="1F7B1F61" w14:textId="77777777" w:rsidTr="00C46725">
        <w:trPr>
          <w:trHeight w:val="450"/>
        </w:trPr>
        <w:tc>
          <w:tcPr>
            <w:tcW w:w="142" w:type="pct"/>
            <w:vMerge/>
            <w:hideMark/>
          </w:tcPr>
          <w:p w14:paraId="6EA432AA" w14:textId="77777777" w:rsidR="00CA6F65" w:rsidRPr="00A25D40" w:rsidRDefault="00CA6F65" w:rsidP="00A25D40"/>
        </w:tc>
        <w:tc>
          <w:tcPr>
            <w:tcW w:w="479" w:type="pct"/>
            <w:vMerge/>
            <w:hideMark/>
          </w:tcPr>
          <w:p w14:paraId="2C3899D9" w14:textId="77777777" w:rsidR="00CA6F65" w:rsidRPr="00A25D40" w:rsidRDefault="00CA6F65" w:rsidP="00A25D40"/>
        </w:tc>
        <w:tc>
          <w:tcPr>
            <w:tcW w:w="436" w:type="pct"/>
            <w:vMerge/>
            <w:hideMark/>
          </w:tcPr>
          <w:p w14:paraId="1272D780" w14:textId="77777777" w:rsidR="00CA6F65" w:rsidRPr="00A25D40" w:rsidRDefault="00CA6F65" w:rsidP="00A25D40"/>
        </w:tc>
        <w:tc>
          <w:tcPr>
            <w:tcW w:w="3943" w:type="pct"/>
            <w:gridSpan w:val="7"/>
            <w:vMerge/>
            <w:tcBorders>
              <w:bottom w:val="single" w:sz="4" w:space="0" w:color="auto"/>
            </w:tcBorders>
            <w:hideMark/>
          </w:tcPr>
          <w:p w14:paraId="5AC20FC8" w14:textId="77777777" w:rsidR="00CA6F65" w:rsidRPr="00A25D40" w:rsidRDefault="00CA6F65" w:rsidP="00A25D40"/>
        </w:tc>
      </w:tr>
      <w:tr w:rsidR="00CA6F65" w:rsidRPr="00A25D40" w14:paraId="016409D0" w14:textId="77777777" w:rsidTr="00C46725">
        <w:trPr>
          <w:trHeight w:val="450"/>
        </w:trPr>
        <w:tc>
          <w:tcPr>
            <w:tcW w:w="142" w:type="pct"/>
            <w:vMerge/>
            <w:hideMark/>
          </w:tcPr>
          <w:p w14:paraId="516F966B" w14:textId="77777777" w:rsidR="00CA6F65" w:rsidRPr="00A25D40" w:rsidRDefault="00CA6F65" w:rsidP="00A25D40"/>
        </w:tc>
        <w:tc>
          <w:tcPr>
            <w:tcW w:w="479" w:type="pct"/>
            <w:vMerge/>
            <w:hideMark/>
          </w:tcPr>
          <w:p w14:paraId="40EA59F8" w14:textId="77777777" w:rsidR="00CA6F65" w:rsidRPr="00A25D40" w:rsidRDefault="00CA6F65" w:rsidP="00A25D40"/>
        </w:tc>
        <w:tc>
          <w:tcPr>
            <w:tcW w:w="436" w:type="pct"/>
            <w:vMerge/>
            <w:hideMark/>
          </w:tcPr>
          <w:p w14:paraId="798A436D" w14:textId="77777777" w:rsidR="00CA6F65" w:rsidRPr="00A25D40" w:rsidRDefault="00CA6F65" w:rsidP="00A25D40"/>
        </w:tc>
        <w:tc>
          <w:tcPr>
            <w:tcW w:w="3943" w:type="pct"/>
            <w:gridSpan w:val="7"/>
            <w:vMerge/>
            <w:tcBorders>
              <w:bottom w:val="single" w:sz="4" w:space="0" w:color="auto"/>
            </w:tcBorders>
            <w:hideMark/>
          </w:tcPr>
          <w:p w14:paraId="48499F9D" w14:textId="77777777" w:rsidR="00CA6F65" w:rsidRPr="00A25D40" w:rsidRDefault="00CA6F65" w:rsidP="00A25D40"/>
        </w:tc>
      </w:tr>
      <w:tr w:rsidR="00CA6F65" w:rsidRPr="00A25D40" w14:paraId="4A8AC382" w14:textId="77777777" w:rsidTr="00C46725">
        <w:trPr>
          <w:trHeight w:val="450"/>
        </w:trPr>
        <w:tc>
          <w:tcPr>
            <w:tcW w:w="142" w:type="pct"/>
            <w:vMerge/>
            <w:hideMark/>
          </w:tcPr>
          <w:p w14:paraId="75D91C51" w14:textId="77777777" w:rsidR="00CA6F65" w:rsidRPr="00A25D40" w:rsidRDefault="00CA6F65" w:rsidP="00A25D40"/>
        </w:tc>
        <w:tc>
          <w:tcPr>
            <w:tcW w:w="479" w:type="pct"/>
            <w:vMerge/>
            <w:hideMark/>
          </w:tcPr>
          <w:p w14:paraId="252052A1" w14:textId="77777777" w:rsidR="00CA6F65" w:rsidRPr="00A25D40" w:rsidRDefault="00CA6F65" w:rsidP="00A25D40"/>
        </w:tc>
        <w:tc>
          <w:tcPr>
            <w:tcW w:w="436" w:type="pct"/>
            <w:vMerge/>
            <w:hideMark/>
          </w:tcPr>
          <w:p w14:paraId="640EAB99" w14:textId="77777777" w:rsidR="00CA6F65" w:rsidRPr="00A25D40" w:rsidRDefault="00CA6F65" w:rsidP="00A25D40"/>
        </w:tc>
        <w:tc>
          <w:tcPr>
            <w:tcW w:w="3943" w:type="pct"/>
            <w:gridSpan w:val="7"/>
            <w:vMerge/>
            <w:tcBorders>
              <w:bottom w:val="single" w:sz="4" w:space="0" w:color="auto"/>
            </w:tcBorders>
            <w:hideMark/>
          </w:tcPr>
          <w:p w14:paraId="21DA06DE" w14:textId="77777777" w:rsidR="00CA6F65" w:rsidRPr="00A25D40" w:rsidRDefault="00CA6F65" w:rsidP="00A25D40"/>
        </w:tc>
      </w:tr>
      <w:tr w:rsidR="00CA6F65" w:rsidRPr="00A25D40" w14:paraId="54FB46AF" w14:textId="77777777" w:rsidTr="00C46725">
        <w:trPr>
          <w:trHeight w:val="450"/>
        </w:trPr>
        <w:tc>
          <w:tcPr>
            <w:tcW w:w="142" w:type="pct"/>
            <w:vMerge/>
            <w:hideMark/>
          </w:tcPr>
          <w:p w14:paraId="487B27A5" w14:textId="77777777" w:rsidR="00CA6F65" w:rsidRPr="00A25D40" w:rsidRDefault="00CA6F65" w:rsidP="00A25D40"/>
        </w:tc>
        <w:tc>
          <w:tcPr>
            <w:tcW w:w="479" w:type="pct"/>
            <w:vMerge/>
            <w:hideMark/>
          </w:tcPr>
          <w:p w14:paraId="37ACC17B" w14:textId="77777777" w:rsidR="00CA6F65" w:rsidRPr="00A25D40" w:rsidRDefault="00CA6F65" w:rsidP="00A25D40"/>
        </w:tc>
        <w:tc>
          <w:tcPr>
            <w:tcW w:w="436" w:type="pct"/>
            <w:vMerge/>
            <w:hideMark/>
          </w:tcPr>
          <w:p w14:paraId="79874BAB" w14:textId="77777777" w:rsidR="00CA6F65" w:rsidRPr="00A25D40" w:rsidRDefault="00CA6F65" w:rsidP="00A25D40"/>
        </w:tc>
        <w:tc>
          <w:tcPr>
            <w:tcW w:w="3943" w:type="pct"/>
            <w:gridSpan w:val="7"/>
            <w:vMerge/>
            <w:tcBorders>
              <w:bottom w:val="single" w:sz="4" w:space="0" w:color="auto"/>
            </w:tcBorders>
            <w:hideMark/>
          </w:tcPr>
          <w:p w14:paraId="566EE3F8" w14:textId="77777777" w:rsidR="00CA6F65" w:rsidRPr="00A25D40" w:rsidRDefault="00CA6F65" w:rsidP="00A25D40"/>
        </w:tc>
      </w:tr>
      <w:tr w:rsidR="00CA6F65" w:rsidRPr="00A25D40" w14:paraId="63CA046B" w14:textId="77777777" w:rsidTr="00C46725">
        <w:trPr>
          <w:trHeight w:val="450"/>
        </w:trPr>
        <w:tc>
          <w:tcPr>
            <w:tcW w:w="142" w:type="pct"/>
            <w:vMerge/>
            <w:hideMark/>
          </w:tcPr>
          <w:p w14:paraId="46D37F8B" w14:textId="77777777" w:rsidR="00CA6F65" w:rsidRPr="00A25D40" w:rsidRDefault="00CA6F65" w:rsidP="00A25D40"/>
        </w:tc>
        <w:tc>
          <w:tcPr>
            <w:tcW w:w="479" w:type="pct"/>
            <w:vMerge/>
            <w:hideMark/>
          </w:tcPr>
          <w:p w14:paraId="3AD0BFE1" w14:textId="77777777" w:rsidR="00CA6F65" w:rsidRPr="00A25D40" w:rsidRDefault="00CA6F65" w:rsidP="00A25D40"/>
        </w:tc>
        <w:tc>
          <w:tcPr>
            <w:tcW w:w="436" w:type="pct"/>
            <w:vMerge/>
            <w:hideMark/>
          </w:tcPr>
          <w:p w14:paraId="755DE00B" w14:textId="77777777" w:rsidR="00CA6F65" w:rsidRPr="00A25D40" w:rsidRDefault="00CA6F65" w:rsidP="00A25D40"/>
        </w:tc>
        <w:tc>
          <w:tcPr>
            <w:tcW w:w="3943" w:type="pct"/>
            <w:gridSpan w:val="7"/>
            <w:vMerge/>
            <w:tcBorders>
              <w:bottom w:val="single" w:sz="4" w:space="0" w:color="auto"/>
            </w:tcBorders>
            <w:hideMark/>
          </w:tcPr>
          <w:p w14:paraId="2D6906E0" w14:textId="77777777" w:rsidR="00CA6F65" w:rsidRPr="00A25D40" w:rsidRDefault="00CA6F65" w:rsidP="00A25D40"/>
        </w:tc>
      </w:tr>
      <w:tr w:rsidR="00CA6F65" w:rsidRPr="00A25D40" w14:paraId="31AF5FD0" w14:textId="77777777" w:rsidTr="00C46725">
        <w:trPr>
          <w:trHeight w:val="450"/>
        </w:trPr>
        <w:tc>
          <w:tcPr>
            <w:tcW w:w="142" w:type="pct"/>
            <w:vMerge/>
            <w:hideMark/>
          </w:tcPr>
          <w:p w14:paraId="581875A8" w14:textId="77777777" w:rsidR="00CA6F65" w:rsidRPr="00A25D40" w:rsidRDefault="00CA6F65" w:rsidP="00A25D40"/>
        </w:tc>
        <w:tc>
          <w:tcPr>
            <w:tcW w:w="479" w:type="pct"/>
            <w:vMerge/>
            <w:hideMark/>
          </w:tcPr>
          <w:p w14:paraId="3D668061" w14:textId="77777777" w:rsidR="00CA6F65" w:rsidRPr="00A25D40" w:rsidRDefault="00CA6F65" w:rsidP="00A25D40"/>
        </w:tc>
        <w:tc>
          <w:tcPr>
            <w:tcW w:w="436" w:type="pct"/>
            <w:vMerge/>
            <w:hideMark/>
          </w:tcPr>
          <w:p w14:paraId="2057D49E" w14:textId="77777777" w:rsidR="00CA6F65" w:rsidRPr="00A25D40" w:rsidRDefault="00CA6F65" w:rsidP="00A25D40"/>
        </w:tc>
        <w:tc>
          <w:tcPr>
            <w:tcW w:w="3943" w:type="pct"/>
            <w:gridSpan w:val="7"/>
            <w:vMerge/>
            <w:tcBorders>
              <w:bottom w:val="single" w:sz="4" w:space="0" w:color="auto"/>
            </w:tcBorders>
            <w:hideMark/>
          </w:tcPr>
          <w:p w14:paraId="648480E5" w14:textId="77777777" w:rsidR="00CA6F65" w:rsidRPr="00A25D40" w:rsidRDefault="00CA6F65" w:rsidP="00A25D40"/>
        </w:tc>
      </w:tr>
      <w:tr w:rsidR="00CA6F65" w:rsidRPr="00A25D40" w14:paraId="0CB832E2" w14:textId="77777777" w:rsidTr="00C46725">
        <w:trPr>
          <w:trHeight w:val="450"/>
        </w:trPr>
        <w:tc>
          <w:tcPr>
            <w:tcW w:w="142" w:type="pct"/>
            <w:vMerge/>
            <w:hideMark/>
          </w:tcPr>
          <w:p w14:paraId="2FFB6D94" w14:textId="77777777" w:rsidR="00CA6F65" w:rsidRPr="00A25D40" w:rsidRDefault="00CA6F65" w:rsidP="00A25D40"/>
        </w:tc>
        <w:tc>
          <w:tcPr>
            <w:tcW w:w="479" w:type="pct"/>
            <w:vMerge/>
            <w:hideMark/>
          </w:tcPr>
          <w:p w14:paraId="5BA79763" w14:textId="77777777" w:rsidR="00CA6F65" w:rsidRPr="00A25D40" w:rsidRDefault="00CA6F65" w:rsidP="00A25D40"/>
        </w:tc>
        <w:tc>
          <w:tcPr>
            <w:tcW w:w="436" w:type="pct"/>
            <w:vMerge/>
            <w:hideMark/>
          </w:tcPr>
          <w:p w14:paraId="47679BE3" w14:textId="77777777" w:rsidR="00CA6F65" w:rsidRPr="00A25D40" w:rsidRDefault="00CA6F65" w:rsidP="00A25D40"/>
        </w:tc>
        <w:tc>
          <w:tcPr>
            <w:tcW w:w="3943" w:type="pct"/>
            <w:gridSpan w:val="7"/>
            <w:vMerge/>
            <w:tcBorders>
              <w:bottom w:val="single" w:sz="4" w:space="0" w:color="auto"/>
            </w:tcBorders>
            <w:hideMark/>
          </w:tcPr>
          <w:p w14:paraId="6CD43505" w14:textId="77777777" w:rsidR="00CA6F65" w:rsidRPr="00A25D40" w:rsidRDefault="00CA6F65" w:rsidP="00A25D40"/>
        </w:tc>
      </w:tr>
      <w:tr w:rsidR="00CA6F65" w:rsidRPr="00A25D40" w14:paraId="6D009F42" w14:textId="77777777" w:rsidTr="00C46725">
        <w:trPr>
          <w:trHeight w:val="450"/>
        </w:trPr>
        <w:tc>
          <w:tcPr>
            <w:tcW w:w="142" w:type="pct"/>
            <w:vMerge/>
            <w:hideMark/>
          </w:tcPr>
          <w:p w14:paraId="1184BE47" w14:textId="77777777" w:rsidR="00CA6F65" w:rsidRPr="00A25D40" w:rsidRDefault="00CA6F65" w:rsidP="00A25D40"/>
        </w:tc>
        <w:tc>
          <w:tcPr>
            <w:tcW w:w="479" w:type="pct"/>
            <w:vMerge/>
            <w:hideMark/>
          </w:tcPr>
          <w:p w14:paraId="2C8469C9" w14:textId="77777777" w:rsidR="00CA6F65" w:rsidRPr="00A25D40" w:rsidRDefault="00CA6F65" w:rsidP="00A25D40"/>
        </w:tc>
        <w:tc>
          <w:tcPr>
            <w:tcW w:w="436" w:type="pct"/>
            <w:vMerge/>
            <w:hideMark/>
          </w:tcPr>
          <w:p w14:paraId="6EDAFC23" w14:textId="77777777" w:rsidR="00CA6F65" w:rsidRPr="00A25D40" w:rsidRDefault="00CA6F65" w:rsidP="00A25D40"/>
        </w:tc>
        <w:tc>
          <w:tcPr>
            <w:tcW w:w="3943" w:type="pct"/>
            <w:gridSpan w:val="7"/>
            <w:vMerge/>
            <w:tcBorders>
              <w:bottom w:val="single" w:sz="4" w:space="0" w:color="auto"/>
            </w:tcBorders>
            <w:hideMark/>
          </w:tcPr>
          <w:p w14:paraId="6207CCCA" w14:textId="77777777" w:rsidR="00CA6F65" w:rsidRPr="00A25D40" w:rsidRDefault="00CA6F65" w:rsidP="00A25D40"/>
        </w:tc>
      </w:tr>
      <w:tr w:rsidR="00CA6F65" w:rsidRPr="00A25D40" w14:paraId="78CDB262" w14:textId="77777777" w:rsidTr="00C46725">
        <w:trPr>
          <w:trHeight w:val="450"/>
        </w:trPr>
        <w:tc>
          <w:tcPr>
            <w:tcW w:w="142" w:type="pct"/>
            <w:vMerge/>
            <w:hideMark/>
          </w:tcPr>
          <w:p w14:paraId="4BEA8DC7" w14:textId="77777777" w:rsidR="00CA6F65" w:rsidRPr="00A25D40" w:rsidRDefault="00CA6F65" w:rsidP="00A25D40"/>
        </w:tc>
        <w:tc>
          <w:tcPr>
            <w:tcW w:w="479" w:type="pct"/>
            <w:vMerge/>
            <w:hideMark/>
          </w:tcPr>
          <w:p w14:paraId="004DED3A" w14:textId="77777777" w:rsidR="00CA6F65" w:rsidRPr="00A25D40" w:rsidRDefault="00CA6F65" w:rsidP="00A25D40"/>
        </w:tc>
        <w:tc>
          <w:tcPr>
            <w:tcW w:w="436" w:type="pct"/>
            <w:vMerge/>
            <w:hideMark/>
          </w:tcPr>
          <w:p w14:paraId="48928D0E" w14:textId="77777777" w:rsidR="00CA6F65" w:rsidRPr="00A25D40" w:rsidRDefault="00CA6F65" w:rsidP="00A25D40"/>
        </w:tc>
        <w:tc>
          <w:tcPr>
            <w:tcW w:w="3943" w:type="pct"/>
            <w:gridSpan w:val="7"/>
            <w:vMerge/>
            <w:tcBorders>
              <w:bottom w:val="single" w:sz="4" w:space="0" w:color="auto"/>
            </w:tcBorders>
            <w:hideMark/>
          </w:tcPr>
          <w:p w14:paraId="393A3AC3" w14:textId="77777777" w:rsidR="00CA6F65" w:rsidRPr="00A25D40" w:rsidRDefault="00CA6F65" w:rsidP="00A25D40"/>
        </w:tc>
      </w:tr>
      <w:tr w:rsidR="00CA6F65" w:rsidRPr="00A25D40" w14:paraId="0BDFBB73" w14:textId="77777777" w:rsidTr="00C46725">
        <w:trPr>
          <w:trHeight w:val="450"/>
        </w:trPr>
        <w:tc>
          <w:tcPr>
            <w:tcW w:w="142" w:type="pct"/>
            <w:vMerge/>
            <w:hideMark/>
          </w:tcPr>
          <w:p w14:paraId="0641402F" w14:textId="77777777" w:rsidR="00CA6F65" w:rsidRPr="00A25D40" w:rsidRDefault="00CA6F65" w:rsidP="00A25D40"/>
        </w:tc>
        <w:tc>
          <w:tcPr>
            <w:tcW w:w="479" w:type="pct"/>
            <w:vMerge/>
            <w:hideMark/>
          </w:tcPr>
          <w:p w14:paraId="1047F1D1" w14:textId="77777777" w:rsidR="00CA6F65" w:rsidRPr="00A25D40" w:rsidRDefault="00CA6F65" w:rsidP="00A25D40"/>
        </w:tc>
        <w:tc>
          <w:tcPr>
            <w:tcW w:w="436" w:type="pct"/>
            <w:vMerge/>
            <w:hideMark/>
          </w:tcPr>
          <w:p w14:paraId="33148EE2" w14:textId="77777777" w:rsidR="00CA6F65" w:rsidRPr="00A25D40" w:rsidRDefault="00CA6F65" w:rsidP="00A25D40"/>
        </w:tc>
        <w:tc>
          <w:tcPr>
            <w:tcW w:w="3943" w:type="pct"/>
            <w:gridSpan w:val="7"/>
            <w:vMerge/>
            <w:tcBorders>
              <w:bottom w:val="single" w:sz="4" w:space="0" w:color="auto"/>
            </w:tcBorders>
            <w:hideMark/>
          </w:tcPr>
          <w:p w14:paraId="36BA312B" w14:textId="77777777" w:rsidR="00CA6F65" w:rsidRPr="00A25D40" w:rsidRDefault="00CA6F65" w:rsidP="00A25D40"/>
        </w:tc>
      </w:tr>
      <w:tr w:rsidR="00CA6F65" w:rsidRPr="00A25D40" w14:paraId="681B8353" w14:textId="77777777" w:rsidTr="00C46725">
        <w:trPr>
          <w:trHeight w:val="450"/>
        </w:trPr>
        <w:tc>
          <w:tcPr>
            <w:tcW w:w="142" w:type="pct"/>
            <w:vMerge/>
            <w:hideMark/>
          </w:tcPr>
          <w:p w14:paraId="2126D9C2" w14:textId="77777777" w:rsidR="00CA6F65" w:rsidRPr="00A25D40" w:rsidRDefault="00CA6F65" w:rsidP="00A25D40"/>
        </w:tc>
        <w:tc>
          <w:tcPr>
            <w:tcW w:w="479" w:type="pct"/>
            <w:vMerge/>
            <w:hideMark/>
          </w:tcPr>
          <w:p w14:paraId="6A7CBD0B" w14:textId="77777777" w:rsidR="00CA6F65" w:rsidRPr="00A25D40" w:rsidRDefault="00CA6F65" w:rsidP="00A25D40"/>
        </w:tc>
        <w:tc>
          <w:tcPr>
            <w:tcW w:w="436" w:type="pct"/>
            <w:vMerge/>
            <w:hideMark/>
          </w:tcPr>
          <w:p w14:paraId="4E6D3978" w14:textId="77777777" w:rsidR="00CA6F65" w:rsidRPr="00A25D40" w:rsidRDefault="00CA6F65" w:rsidP="00A25D40"/>
        </w:tc>
        <w:tc>
          <w:tcPr>
            <w:tcW w:w="3943" w:type="pct"/>
            <w:gridSpan w:val="7"/>
            <w:vMerge/>
            <w:tcBorders>
              <w:bottom w:val="single" w:sz="4" w:space="0" w:color="auto"/>
            </w:tcBorders>
            <w:hideMark/>
          </w:tcPr>
          <w:p w14:paraId="4F428EB4" w14:textId="77777777" w:rsidR="00CA6F65" w:rsidRPr="00A25D40" w:rsidRDefault="00CA6F65" w:rsidP="00A25D40"/>
        </w:tc>
      </w:tr>
      <w:tr w:rsidR="00CA6F65" w:rsidRPr="00A25D40" w14:paraId="5D392CE6" w14:textId="77777777" w:rsidTr="00C46725">
        <w:trPr>
          <w:trHeight w:val="450"/>
        </w:trPr>
        <w:tc>
          <w:tcPr>
            <w:tcW w:w="142" w:type="pct"/>
            <w:vMerge/>
            <w:hideMark/>
          </w:tcPr>
          <w:p w14:paraId="0289F05B" w14:textId="77777777" w:rsidR="00CA6F65" w:rsidRPr="00A25D40" w:rsidRDefault="00CA6F65" w:rsidP="00A25D40"/>
        </w:tc>
        <w:tc>
          <w:tcPr>
            <w:tcW w:w="479" w:type="pct"/>
            <w:vMerge/>
            <w:hideMark/>
          </w:tcPr>
          <w:p w14:paraId="00D68770" w14:textId="77777777" w:rsidR="00CA6F65" w:rsidRPr="00A25D40" w:rsidRDefault="00CA6F65" w:rsidP="00A25D40"/>
        </w:tc>
        <w:tc>
          <w:tcPr>
            <w:tcW w:w="436" w:type="pct"/>
            <w:vMerge/>
            <w:hideMark/>
          </w:tcPr>
          <w:p w14:paraId="411685E4" w14:textId="77777777" w:rsidR="00CA6F65" w:rsidRPr="00A25D40" w:rsidRDefault="00CA6F65" w:rsidP="00A25D40"/>
        </w:tc>
        <w:tc>
          <w:tcPr>
            <w:tcW w:w="3943" w:type="pct"/>
            <w:gridSpan w:val="7"/>
            <w:vMerge/>
            <w:tcBorders>
              <w:bottom w:val="single" w:sz="4" w:space="0" w:color="auto"/>
            </w:tcBorders>
            <w:hideMark/>
          </w:tcPr>
          <w:p w14:paraId="181B6121" w14:textId="77777777" w:rsidR="00CA6F65" w:rsidRPr="00A25D40" w:rsidRDefault="00CA6F65" w:rsidP="00A25D40"/>
        </w:tc>
      </w:tr>
      <w:tr w:rsidR="00CA6F65" w:rsidRPr="00A25D40" w14:paraId="1C89D491" w14:textId="77777777" w:rsidTr="00C46725">
        <w:trPr>
          <w:trHeight w:val="450"/>
        </w:trPr>
        <w:tc>
          <w:tcPr>
            <w:tcW w:w="142" w:type="pct"/>
            <w:vMerge/>
            <w:hideMark/>
          </w:tcPr>
          <w:p w14:paraId="757C581B" w14:textId="77777777" w:rsidR="00CA6F65" w:rsidRPr="00A25D40" w:rsidRDefault="00CA6F65" w:rsidP="00A25D40"/>
        </w:tc>
        <w:tc>
          <w:tcPr>
            <w:tcW w:w="479" w:type="pct"/>
            <w:vMerge/>
            <w:hideMark/>
          </w:tcPr>
          <w:p w14:paraId="3E4CFADF" w14:textId="77777777" w:rsidR="00CA6F65" w:rsidRPr="00A25D40" w:rsidRDefault="00CA6F65" w:rsidP="00A25D40"/>
        </w:tc>
        <w:tc>
          <w:tcPr>
            <w:tcW w:w="436" w:type="pct"/>
            <w:vMerge/>
            <w:hideMark/>
          </w:tcPr>
          <w:p w14:paraId="2A41089E" w14:textId="77777777" w:rsidR="00CA6F65" w:rsidRPr="00A25D40" w:rsidRDefault="00CA6F65" w:rsidP="00A25D40"/>
        </w:tc>
        <w:tc>
          <w:tcPr>
            <w:tcW w:w="3943" w:type="pct"/>
            <w:gridSpan w:val="7"/>
            <w:vMerge/>
            <w:tcBorders>
              <w:bottom w:val="single" w:sz="4" w:space="0" w:color="auto"/>
            </w:tcBorders>
            <w:hideMark/>
          </w:tcPr>
          <w:p w14:paraId="1BF45371" w14:textId="77777777" w:rsidR="00CA6F65" w:rsidRPr="00A25D40" w:rsidRDefault="00CA6F65" w:rsidP="00A25D40"/>
        </w:tc>
      </w:tr>
      <w:tr w:rsidR="00CA6F65" w:rsidRPr="00A25D40" w14:paraId="3B36FC3A" w14:textId="77777777" w:rsidTr="00C46725">
        <w:trPr>
          <w:trHeight w:val="450"/>
        </w:trPr>
        <w:tc>
          <w:tcPr>
            <w:tcW w:w="142" w:type="pct"/>
            <w:vMerge/>
            <w:hideMark/>
          </w:tcPr>
          <w:p w14:paraId="6EAC8C99" w14:textId="77777777" w:rsidR="00CA6F65" w:rsidRPr="00A25D40" w:rsidRDefault="00CA6F65" w:rsidP="00A25D40"/>
        </w:tc>
        <w:tc>
          <w:tcPr>
            <w:tcW w:w="479" w:type="pct"/>
            <w:vMerge/>
            <w:hideMark/>
          </w:tcPr>
          <w:p w14:paraId="6C9AC62F" w14:textId="77777777" w:rsidR="00CA6F65" w:rsidRPr="00A25D40" w:rsidRDefault="00CA6F65" w:rsidP="00A25D40"/>
        </w:tc>
        <w:tc>
          <w:tcPr>
            <w:tcW w:w="436" w:type="pct"/>
            <w:vMerge/>
            <w:hideMark/>
          </w:tcPr>
          <w:p w14:paraId="08B1FBFA" w14:textId="77777777" w:rsidR="00CA6F65" w:rsidRPr="00A25D40" w:rsidRDefault="00CA6F65" w:rsidP="00A25D40"/>
        </w:tc>
        <w:tc>
          <w:tcPr>
            <w:tcW w:w="3943" w:type="pct"/>
            <w:gridSpan w:val="7"/>
            <w:vMerge/>
            <w:tcBorders>
              <w:bottom w:val="single" w:sz="4" w:space="0" w:color="auto"/>
            </w:tcBorders>
            <w:hideMark/>
          </w:tcPr>
          <w:p w14:paraId="2F1C65E3" w14:textId="77777777" w:rsidR="00CA6F65" w:rsidRPr="00A25D40" w:rsidRDefault="00CA6F65" w:rsidP="00A25D40"/>
        </w:tc>
      </w:tr>
      <w:tr w:rsidR="00CA6F65" w:rsidRPr="00A25D40" w14:paraId="75E92509" w14:textId="77777777" w:rsidTr="00C46725">
        <w:trPr>
          <w:trHeight w:val="450"/>
        </w:trPr>
        <w:tc>
          <w:tcPr>
            <w:tcW w:w="142" w:type="pct"/>
            <w:vMerge/>
            <w:hideMark/>
          </w:tcPr>
          <w:p w14:paraId="4776FF9B" w14:textId="77777777" w:rsidR="00CA6F65" w:rsidRPr="00A25D40" w:rsidRDefault="00CA6F65" w:rsidP="00A25D40"/>
        </w:tc>
        <w:tc>
          <w:tcPr>
            <w:tcW w:w="479" w:type="pct"/>
            <w:vMerge/>
            <w:hideMark/>
          </w:tcPr>
          <w:p w14:paraId="3B38C28A" w14:textId="77777777" w:rsidR="00CA6F65" w:rsidRPr="00A25D40" w:rsidRDefault="00CA6F65" w:rsidP="00A25D40"/>
        </w:tc>
        <w:tc>
          <w:tcPr>
            <w:tcW w:w="436" w:type="pct"/>
            <w:vMerge/>
            <w:hideMark/>
          </w:tcPr>
          <w:p w14:paraId="0B8BEAD3" w14:textId="77777777" w:rsidR="00CA6F65" w:rsidRPr="00A25D40" w:rsidRDefault="00CA6F65" w:rsidP="00A25D40"/>
        </w:tc>
        <w:tc>
          <w:tcPr>
            <w:tcW w:w="3943" w:type="pct"/>
            <w:gridSpan w:val="7"/>
            <w:vMerge/>
            <w:tcBorders>
              <w:bottom w:val="single" w:sz="4" w:space="0" w:color="auto"/>
            </w:tcBorders>
            <w:hideMark/>
          </w:tcPr>
          <w:p w14:paraId="11BC4718" w14:textId="77777777" w:rsidR="00CA6F65" w:rsidRPr="00A25D40" w:rsidRDefault="00CA6F65" w:rsidP="00A25D40"/>
        </w:tc>
      </w:tr>
      <w:tr w:rsidR="00CA6F65" w:rsidRPr="00A25D40" w14:paraId="284AD31E" w14:textId="77777777" w:rsidTr="00C46725">
        <w:trPr>
          <w:trHeight w:val="450"/>
        </w:trPr>
        <w:tc>
          <w:tcPr>
            <w:tcW w:w="142" w:type="pct"/>
            <w:vMerge/>
            <w:hideMark/>
          </w:tcPr>
          <w:p w14:paraId="0C3EC24F" w14:textId="77777777" w:rsidR="00CA6F65" w:rsidRPr="00A25D40" w:rsidRDefault="00CA6F65" w:rsidP="00A25D40"/>
        </w:tc>
        <w:tc>
          <w:tcPr>
            <w:tcW w:w="479" w:type="pct"/>
            <w:vMerge/>
            <w:hideMark/>
          </w:tcPr>
          <w:p w14:paraId="5EB103E0" w14:textId="77777777" w:rsidR="00CA6F65" w:rsidRPr="00A25D40" w:rsidRDefault="00CA6F65" w:rsidP="00A25D40"/>
        </w:tc>
        <w:tc>
          <w:tcPr>
            <w:tcW w:w="436" w:type="pct"/>
            <w:vMerge/>
            <w:hideMark/>
          </w:tcPr>
          <w:p w14:paraId="47EE8489" w14:textId="77777777" w:rsidR="00CA6F65" w:rsidRPr="00A25D40" w:rsidRDefault="00CA6F65" w:rsidP="00A25D40"/>
        </w:tc>
        <w:tc>
          <w:tcPr>
            <w:tcW w:w="3943" w:type="pct"/>
            <w:gridSpan w:val="7"/>
            <w:vMerge/>
            <w:tcBorders>
              <w:bottom w:val="single" w:sz="4" w:space="0" w:color="auto"/>
            </w:tcBorders>
            <w:hideMark/>
          </w:tcPr>
          <w:p w14:paraId="245F65A5" w14:textId="77777777" w:rsidR="00CA6F65" w:rsidRPr="00A25D40" w:rsidRDefault="00CA6F65" w:rsidP="00A25D40"/>
        </w:tc>
      </w:tr>
      <w:tr w:rsidR="00CA6F65" w:rsidRPr="00A25D40" w14:paraId="2E9C900F" w14:textId="77777777" w:rsidTr="00C46725">
        <w:trPr>
          <w:trHeight w:val="450"/>
        </w:trPr>
        <w:tc>
          <w:tcPr>
            <w:tcW w:w="142" w:type="pct"/>
            <w:vMerge/>
            <w:hideMark/>
          </w:tcPr>
          <w:p w14:paraId="5991DFE4" w14:textId="77777777" w:rsidR="00CA6F65" w:rsidRPr="00A25D40" w:rsidRDefault="00CA6F65" w:rsidP="00A25D40"/>
        </w:tc>
        <w:tc>
          <w:tcPr>
            <w:tcW w:w="479" w:type="pct"/>
            <w:vMerge/>
            <w:hideMark/>
          </w:tcPr>
          <w:p w14:paraId="4C471E4C" w14:textId="77777777" w:rsidR="00CA6F65" w:rsidRPr="00A25D40" w:rsidRDefault="00CA6F65" w:rsidP="00A25D40"/>
        </w:tc>
        <w:tc>
          <w:tcPr>
            <w:tcW w:w="436" w:type="pct"/>
            <w:vMerge/>
            <w:hideMark/>
          </w:tcPr>
          <w:p w14:paraId="5F6215BC" w14:textId="77777777" w:rsidR="00CA6F65" w:rsidRPr="00A25D40" w:rsidRDefault="00CA6F65" w:rsidP="00A25D40"/>
        </w:tc>
        <w:tc>
          <w:tcPr>
            <w:tcW w:w="3943" w:type="pct"/>
            <w:gridSpan w:val="7"/>
            <w:vMerge/>
            <w:tcBorders>
              <w:bottom w:val="single" w:sz="4" w:space="0" w:color="auto"/>
            </w:tcBorders>
            <w:hideMark/>
          </w:tcPr>
          <w:p w14:paraId="50E8BC1D" w14:textId="77777777" w:rsidR="00CA6F65" w:rsidRPr="00A25D40" w:rsidRDefault="00CA6F65" w:rsidP="00A25D40"/>
        </w:tc>
      </w:tr>
      <w:tr w:rsidR="00CA6F65" w:rsidRPr="00A25D40" w14:paraId="04A76AEA" w14:textId="77777777" w:rsidTr="00C46725">
        <w:trPr>
          <w:trHeight w:val="450"/>
        </w:trPr>
        <w:tc>
          <w:tcPr>
            <w:tcW w:w="142" w:type="pct"/>
            <w:vMerge/>
            <w:hideMark/>
          </w:tcPr>
          <w:p w14:paraId="474F6697" w14:textId="77777777" w:rsidR="00CA6F65" w:rsidRPr="00A25D40" w:rsidRDefault="00CA6F65" w:rsidP="00A25D40"/>
        </w:tc>
        <w:tc>
          <w:tcPr>
            <w:tcW w:w="479" w:type="pct"/>
            <w:vMerge/>
            <w:hideMark/>
          </w:tcPr>
          <w:p w14:paraId="4C1F9236" w14:textId="77777777" w:rsidR="00CA6F65" w:rsidRPr="00A25D40" w:rsidRDefault="00CA6F65" w:rsidP="00A25D40"/>
        </w:tc>
        <w:tc>
          <w:tcPr>
            <w:tcW w:w="436" w:type="pct"/>
            <w:vMerge/>
            <w:hideMark/>
          </w:tcPr>
          <w:p w14:paraId="7238F5E9" w14:textId="77777777" w:rsidR="00CA6F65" w:rsidRPr="00A25D40" w:rsidRDefault="00CA6F65" w:rsidP="00A25D40"/>
        </w:tc>
        <w:tc>
          <w:tcPr>
            <w:tcW w:w="3943" w:type="pct"/>
            <w:gridSpan w:val="7"/>
            <w:vMerge/>
            <w:tcBorders>
              <w:bottom w:val="single" w:sz="4" w:space="0" w:color="auto"/>
            </w:tcBorders>
            <w:hideMark/>
          </w:tcPr>
          <w:p w14:paraId="0E3ED2C0" w14:textId="77777777" w:rsidR="00CA6F65" w:rsidRPr="00A25D40" w:rsidRDefault="00CA6F65" w:rsidP="00A25D40"/>
        </w:tc>
      </w:tr>
      <w:tr w:rsidR="00CA6F65" w:rsidRPr="00A25D40" w14:paraId="50902930" w14:textId="77777777" w:rsidTr="00C46725">
        <w:trPr>
          <w:trHeight w:val="450"/>
        </w:trPr>
        <w:tc>
          <w:tcPr>
            <w:tcW w:w="142" w:type="pct"/>
            <w:vMerge/>
            <w:hideMark/>
          </w:tcPr>
          <w:p w14:paraId="25BD553F" w14:textId="77777777" w:rsidR="00CA6F65" w:rsidRPr="00A25D40" w:rsidRDefault="00CA6F65" w:rsidP="00A25D40"/>
        </w:tc>
        <w:tc>
          <w:tcPr>
            <w:tcW w:w="479" w:type="pct"/>
            <w:vMerge/>
            <w:hideMark/>
          </w:tcPr>
          <w:p w14:paraId="6B7C1B3D" w14:textId="77777777" w:rsidR="00CA6F65" w:rsidRPr="00A25D40" w:rsidRDefault="00CA6F65" w:rsidP="00A25D40"/>
        </w:tc>
        <w:tc>
          <w:tcPr>
            <w:tcW w:w="436" w:type="pct"/>
            <w:vMerge/>
            <w:hideMark/>
          </w:tcPr>
          <w:p w14:paraId="132DECB2" w14:textId="77777777" w:rsidR="00CA6F65" w:rsidRPr="00A25D40" w:rsidRDefault="00CA6F65" w:rsidP="00A25D40"/>
        </w:tc>
        <w:tc>
          <w:tcPr>
            <w:tcW w:w="3943" w:type="pct"/>
            <w:gridSpan w:val="7"/>
            <w:vMerge/>
            <w:tcBorders>
              <w:bottom w:val="single" w:sz="4" w:space="0" w:color="auto"/>
            </w:tcBorders>
            <w:hideMark/>
          </w:tcPr>
          <w:p w14:paraId="63DE341D" w14:textId="77777777" w:rsidR="00CA6F65" w:rsidRPr="00A25D40" w:rsidRDefault="00CA6F65" w:rsidP="00A25D40"/>
        </w:tc>
      </w:tr>
      <w:tr w:rsidR="00CA6F65" w:rsidRPr="00A25D40" w14:paraId="19024392" w14:textId="77777777" w:rsidTr="00C46725">
        <w:trPr>
          <w:trHeight w:val="450"/>
        </w:trPr>
        <w:tc>
          <w:tcPr>
            <w:tcW w:w="142" w:type="pct"/>
            <w:vMerge/>
            <w:hideMark/>
          </w:tcPr>
          <w:p w14:paraId="4588FA2B" w14:textId="77777777" w:rsidR="00CA6F65" w:rsidRPr="00A25D40" w:rsidRDefault="00CA6F65" w:rsidP="00A25D40"/>
        </w:tc>
        <w:tc>
          <w:tcPr>
            <w:tcW w:w="479" w:type="pct"/>
            <w:vMerge/>
            <w:hideMark/>
          </w:tcPr>
          <w:p w14:paraId="32F21465" w14:textId="77777777" w:rsidR="00CA6F65" w:rsidRPr="00A25D40" w:rsidRDefault="00CA6F65" w:rsidP="00A25D40"/>
        </w:tc>
        <w:tc>
          <w:tcPr>
            <w:tcW w:w="436" w:type="pct"/>
            <w:vMerge/>
            <w:hideMark/>
          </w:tcPr>
          <w:p w14:paraId="0C053931" w14:textId="77777777" w:rsidR="00CA6F65" w:rsidRPr="00A25D40" w:rsidRDefault="00CA6F65" w:rsidP="00A25D40"/>
        </w:tc>
        <w:tc>
          <w:tcPr>
            <w:tcW w:w="3943" w:type="pct"/>
            <w:gridSpan w:val="7"/>
            <w:vMerge/>
            <w:tcBorders>
              <w:bottom w:val="single" w:sz="4" w:space="0" w:color="auto"/>
            </w:tcBorders>
            <w:hideMark/>
          </w:tcPr>
          <w:p w14:paraId="3F6FBFC1" w14:textId="77777777" w:rsidR="00CA6F65" w:rsidRPr="00A25D40" w:rsidRDefault="00CA6F65" w:rsidP="00A25D40"/>
        </w:tc>
      </w:tr>
      <w:tr w:rsidR="00CA6F65" w:rsidRPr="00A25D40" w14:paraId="48D1F526" w14:textId="77777777" w:rsidTr="00C46725">
        <w:trPr>
          <w:trHeight w:val="450"/>
        </w:trPr>
        <w:tc>
          <w:tcPr>
            <w:tcW w:w="142" w:type="pct"/>
            <w:vMerge/>
            <w:hideMark/>
          </w:tcPr>
          <w:p w14:paraId="06E6F629" w14:textId="77777777" w:rsidR="00CA6F65" w:rsidRPr="00A25D40" w:rsidRDefault="00CA6F65" w:rsidP="00A25D40"/>
        </w:tc>
        <w:tc>
          <w:tcPr>
            <w:tcW w:w="479" w:type="pct"/>
            <w:vMerge/>
            <w:hideMark/>
          </w:tcPr>
          <w:p w14:paraId="657E2642" w14:textId="77777777" w:rsidR="00CA6F65" w:rsidRPr="00A25D40" w:rsidRDefault="00CA6F65" w:rsidP="00A25D40"/>
        </w:tc>
        <w:tc>
          <w:tcPr>
            <w:tcW w:w="436" w:type="pct"/>
            <w:vMerge/>
            <w:hideMark/>
          </w:tcPr>
          <w:p w14:paraId="338EA7FD" w14:textId="77777777" w:rsidR="00CA6F65" w:rsidRPr="00A25D40" w:rsidRDefault="00CA6F65" w:rsidP="00A25D40"/>
        </w:tc>
        <w:tc>
          <w:tcPr>
            <w:tcW w:w="3943" w:type="pct"/>
            <w:gridSpan w:val="7"/>
            <w:vMerge/>
            <w:tcBorders>
              <w:bottom w:val="single" w:sz="4" w:space="0" w:color="auto"/>
            </w:tcBorders>
            <w:hideMark/>
          </w:tcPr>
          <w:p w14:paraId="02CF71FA" w14:textId="77777777" w:rsidR="00CA6F65" w:rsidRPr="00A25D40" w:rsidRDefault="00CA6F65" w:rsidP="00A25D40"/>
        </w:tc>
      </w:tr>
      <w:tr w:rsidR="00CA6F65" w:rsidRPr="00A25D40" w14:paraId="5053F72A" w14:textId="77777777" w:rsidTr="00C46725">
        <w:trPr>
          <w:trHeight w:val="450"/>
        </w:trPr>
        <w:tc>
          <w:tcPr>
            <w:tcW w:w="142" w:type="pct"/>
            <w:vMerge/>
            <w:hideMark/>
          </w:tcPr>
          <w:p w14:paraId="39B67E7C" w14:textId="77777777" w:rsidR="00CA6F65" w:rsidRPr="00A25D40" w:rsidRDefault="00CA6F65" w:rsidP="00A25D40"/>
        </w:tc>
        <w:tc>
          <w:tcPr>
            <w:tcW w:w="479" w:type="pct"/>
            <w:vMerge/>
            <w:hideMark/>
          </w:tcPr>
          <w:p w14:paraId="291F200F" w14:textId="77777777" w:rsidR="00CA6F65" w:rsidRPr="00A25D40" w:rsidRDefault="00CA6F65" w:rsidP="00A25D40"/>
        </w:tc>
        <w:tc>
          <w:tcPr>
            <w:tcW w:w="436" w:type="pct"/>
            <w:vMerge/>
            <w:hideMark/>
          </w:tcPr>
          <w:p w14:paraId="2A1D9E17" w14:textId="77777777" w:rsidR="00CA6F65" w:rsidRPr="00A25D40" w:rsidRDefault="00CA6F65" w:rsidP="00A25D40"/>
        </w:tc>
        <w:tc>
          <w:tcPr>
            <w:tcW w:w="3943" w:type="pct"/>
            <w:gridSpan w:val="7"/>
            <w:vMerge/>
            <w:tcBorders>
              <w:bottom w:val="single" w:sz="4" w:space="0" w:color="auto"/>
            </w:tcBorders>
            <w:hideMark/>
          </w:tcPr>
          <w:p w14:paraId="4D46AC80" w14:textId="77777777" w:rsidR="00CA6F65" w:rsidRPr="00A25D40" w:rsidRDefault="00CA6F65" w:rsidP="00A25D40"/>
        </w:tc>
      </w:tr>
      <w:tr w:rsidR="00CA6F65" w:rsidRPr="00A25D40" w14:paraId="12396B08" w14:textId="77777777" w:rsidTr="00C46725">
        <w:trPr>
          <w:trHeight w:val="450"/>
        </w:trPr>
        <w:tc>
          <w:tcPr>
            <w:tcW w:w="142" w:type="pct"/>
            <w:vMerge/>
            <w:hideMark/>
          </w:tcPr>
          <w:p w14:paraId="403DF77A" w14:textId="77777777" w:rsidR="00CA6F65" w:rsidRPr="00A25D40" w:rsidRDefault="00CA6F65" w:rsidP="00A25D40"/>
        </w:tc>
        <w:tc>
          <w:tcPr>
            <w:tcW w:w="479" w:type="pct"/>
            <w:vMerge/>
            <w:hideMark/>
          </w:tcPr>
          <w:p w14:paraId="244BC868" w14:textId="77777777" w:rsidR="00CA6F65" w:rsidRPr="00A25D40" w:rsidRDefault="00CA6F65" w:rsidP="00A25D40"/>
        </w:tc>
        <w:tc>
          <w:tcPr>
            <w:tcW w:w="436" w:type="pct"/>
            <w:vMerge/>
            <w:hideMark/>
          </w:tcPr>
          <w:p w14:paraId="0A540365" w14:textId="77777777" w:rsidR="00CA6F65" w:rsidRPr="00A25D40" w:rsidRDefault="00CA6F65" w:rsidP="00A25D40"/>
        </w:tc>
        <w:tc>
          <w:tcPr>
            <w:tcW w:w="3943" w:type="pct"/>
            <w:gridSpan w:val="7"/>
            <w:vMerge/>
            <w:tcBorders>
              <w:bottom w:val="single" w:sz="4" w:space="0" w:color="auto"/>
            </w:tcBorders>
            <w:hideMark/>
          </w:tcPr>
          <w:p w14:paraId="5412E35A" w14:textId="77777777" w:rsidR="00CA6F65" w:rsidRPr="00A25D40" w:rsidRDefault="00CA6F65" w:rsidP="00A25D40"/>
        </w:tc>
      </w:tr>
      <w:tr w:rsidR="00CA6F65" w:rsidRPr="00A25D40" w14:paraId="64E73083" w14:textId="77777777" w:rsidTr="00C46725">
        <w:trPr>
          <w:trHeight w:val="450"/>
        </w:trPr>
        <w:tc>
          <w:tcPr>
            <w:tcW w:w="142" w:type="pct"/>
            <w:vMerge/>
            <w:hideMark/>
          </w:tcPr>
          <w:p w14:paraId="3FCBC635" w14:textId="77777777" w:rsidR="00CA6F65" w:rsidRPr="00A25D40" w:rsidRDefault="00CA6F65" w:rsidP="00A25D40"/>
        </w:tc>
        <w:tc>
          <w:tcPr>
            <w:tcW w:w="479" w:type="pct"/>
            <w:vMerge/>
            <w:hideMark/>
          </w:tcPr>
          <w:p w14:paraId="077FB0DB" w14:textId="77777777" w:rsidR="00CA6F65" w:rsidRPr="00A25D40" w:rsidRDefault="00CA6F65" w:rsidP="00A25D40"/>
        </w:tc>
        <w:tc>
          <w:tcPr>
            <w:tcW w:w="436" w:type="pct"/>
            <w:vMerge/>
            <w:hideMark/>
          </w:tcPr>
          <w:p w14:paraId="48B06D9E" w14:textId="77777777" w:rsidR="00CA6F65" w:rsidRPr="00A25D40" w:rsidRDefault="00CA6F65" w:rsidP="00A25D40"/>
        </w:tc>
        <w:tc>
          <w:tcPr>
            <w:tcW w:w="3943" w:type="pct"/>
            <w:gridSpan w:val="7"/>
            <w:vMerge/>
            <w:tcBorders>
              <w:bottom w:val="single" w:sz="4" w:space="0" w:color="auto"/>
            </w:tcBorders>
            <w:hideMark/>
          </w:tcPr>
          <w:p w14:paraId="336A18BF" w14:textId="77777777" w:rsidR="00CA6F65" w:rsidRPr="00A25D40" w:rsidRDefault="00CA6F65" w:rsidP="00A25D40"/>
        </w:tc>
      </w:tr>
      <w:tr w:rsidR="00CA6F65" w:rsidRPr="00A25D40" w14:paraId="1EEDA63F" w14:textId="77777777" w:rsidTr="00C46725">
        <w:trPr>
          <w:trHeight w:val="450"/>
        </w:trPr>
        <w:tc>
          <w:tcPr>
            <w:tcW w:w="142" w:type="pct"/>
            <w:vMerge/>
            <w:hideMark/>
          </w:tcPr>
          <w:p w14:paraId="143D0A9A" w14:textId="77777777" w:rsidR="00CA6F65" w:rsidRPr="00A25D40" w:rsidRDefault="00CA6F65" w:rsidP="00A25D40"/>
        </w:tc>
        <w:tc>
          <w:tcPr>
            <w:tcW w:w="479" w:type="pct"/>
            <w:vMerge/>
            <w:hideMark/>
          </w:tcPr>
          <w:p w14:paraId="04CC76D6" w14:textId="77777777" w:rsidR="00CA6F65" w:rsidRPr="00A25D40" w:rsidRDefault="00CA6F65" w:rsidP="00A25D40"/>
        </w:tc>
        <w:tc>
          <w:tcPr>
            <w:tcW w:w="436" w:type="pct"/>
            <w:vMerge/>
            <w:hideMark/>
          </w:tcPr>
          <w:p w14:paraId="32F7AEC2" w14:textId="77777777" w:rsidR="00CA6F65" w:rsidRPr="00A25D40" w:rsidRDefault="00CA6F65" w:rsidP="00A25D40"/>
        </w:tc>
        <w:tc>
          <w:tcPr>
            <w:tcW w:w="3943" w:type="pct"/>
            <w:gridSpan w:val="7"/>
            <w:vMerge/>
            <w:tcBorders>
              <w:bottom w:val="single" w:sz="4" w:space="0" w:color="auto"/>
            </w:tcBorders>
            <w:hideMark/>
          </w:tcPr>
          <w:p w14:paraId="62F81919" w14:textId="77777777" w:rsidR="00CA6F65" w:rsidRPr="00A25D40" w:rsidRDefault="00CA6F65" w:rsidP="00A25D40"/>
        </w:tc>
      </w:tr>
      <w:tr w:rsidR="00CA6F65" w:rsidRPr="00A25D40" w14:paraId="697D3D75" w14:textId="77777777" w:rsidTr="00C46725">
        <w:trPr>
          <w:trHeight w:val="450"/>
        </w:trPr>
        <w:tc>
          <w:tcPr>
            <w:tcW w:w="142" w:type="pct"/>
            <w:vMerge/>
            <w:hideMark/>
          </w:tcPr>
          <w:p w14:paraId="1E0F6F85" w14:textId="77777777" w:rsidR="00CA6F65" w:rsidRPr="00A25D40" w:rsidRDefault="00CA6F65" w:rsidP="00A25D40"/>
        </w:tc>
        <w:tc>
          <w:tcPr>
            <w:tcW w:w="479" w:type="pct"/>
            <w:vMerge/>
            <w:hideMark/>
          </w:tcPr>
          <w:p w14:paraId="5135F05F" w14:textId="77777777" w:rsidR="00CA6F65" w:rsidRPr="00A25D40" w:rsidRDefault="00CA6F65" w:rsidP="00A25D40"/>
        </w:tc>
        <w:tc>
          <w:tcPr>
            <w:tcW w:w="436" w:type="pct"/>
            <w:vMerge/>
            <w:hideMark/>
          </w:tcPr>
          <w:p w14:paraId="1D53490D" w14:textId="77777777" w:rsidR="00CA6F65" w:rsidRPr="00A25D40" w:rsidRDefault="00CA6F65" w:rsidP="00A25D40"/>
        </w:tc>
        <w:tc>
          <w:tcPr>
            <w:tcW w:w="3943" w:type="pct"/>
            <w:gridSpan w:val="7"/>
            <w:vMerge/>
            <w:tcBorders>
              <w:bottom w:val="single" w:sz="4" w:space="0" w:color="auto"/>
            </w:tcBorders>
            <w:hideMark/>
          </w:tcPr>
          <w:p w14:paraId="1F2637B7" w14:textId="77777777" w:rsidR="00CA6F65" w:rsidRPr="00A25D40" w:rsidRDefault="00CA6F65" w:rsidP="00A25D40"/>
        </w:tc>
      </w:tr>
      <w:tr w:rsidR="00CA6F65" w:rsidRPr="00A25D40" w14:paraId="0C193B86" w14:textId="77777777" w:rsidTr="00C46725">
        <w:trPr>
          <w:trHeight w:val="450"/>
        </w:trPr>
        <w:tc>
          <w:tcPr>
            <w:tcW w:w="142" w:type="pct"/>
            <w:vMerge/>
            <w:hideMark/>
          </w:tcPr>
          <w:p w14:paraId="04AB96F6" w14:textId="77777777" w:rsidR="00CA6F65" w:rsidRPr="00A25D40" w:rsidRDefault="00CA6F65" w:rsidP="00A25D40"/>
        </w:tc>
        <w:tc>
          <w:tcPr>
            <w:tcW w:w="479" w:type="pct"/>
            <w:vMerge/>
            <w:hideMark/>
          </w:tcPr>
          <w:p w14:paraId="45CB0C98" w14:textId="77777777" w:rsidR="00CA6F65" w:rsidRPr="00A25D40" w:rsidRDefault="00CA6F65" w:rsidP="00A25D40"/>
        </w:tc>
        <w:tc>
          <w:tcPr>
            <w:tcW w:w="436" w:type="pct"/>
            <w:vMerge/>
            <w:hideMark/>
          </w:tcPr>
          <w:p w14:paraId="19AF0A06" w14:textId="77777777" w:rsidR="00CA6F65" w:rsidRPr="00A25D40" w:rsidRDefault="00CA6F65" w:rsidP="00A25D40"/>
        </w:tc>
        <w:tc>
          <w:tcPr>
            <w:tcW w:w="3943" w:type="pct"/>
            <w:gridSpan w:val="7"/>
            <w:vMerge/>
            <w:tcBorders>
              <w:bottom w:val="single" w:sz="4" w:space="0" w:color="auto"/>
            </w:tcBorders>
            <w:hideMark/>
          </w:tcPr>
          <w:p w14:paraId="6B2043BF" w14:textId="77777777" w:rsidR="00CA6F65" w:rsidRPr="00A25D40" w:rsidRDefault="00CA6F65" w:rsidP="00A25D40"/>
        </w:tc>
      </w:tr>
      <w:tr w:rsidR="00CA6F65" w:rsidRPr="00A25D40" w14:paraId="26EBE335" w14:textId="77777777" w:rsidTr="00C46725">
        <w:trPr>
          <w:trHeight w:val="450"/>
        </w:trPr>
        <w:tc>
          <w:tcPr>
            <w:tcW w:w="142" w:type="pct"/>
            <w:vMerge/>
            <w:hideMark/>
          </w:tcPr>
          <w:p w14:paraId="3F0D4A7D" w14:textId="77777777" w:rsidR="00CA6F65" w:rsidRPr="00A25D40" w:rsidRDefault="00CA6F65" w:rsidP="00A25D40"/>
        </w:tc>
        <w:tc>
          <w:tcPr>
            <w:tcW w:w="479" w:type="pct"/>
            <w:vMerge/>
            <w:hideMark/>
          </w:tcPr>
          <w:p w14:paraId="7BEF69D5" w14:textId="77777777" w:rsidR="00CA6F65" w:rsidRPr="00A25D40" w:rsidRDefault="00CA6F65" w:rsidP="00A25D40"/>
        </w:tc>
        <w:tc>
          <w:tcPr>
            <w:tcW w:w="436" w:type="pct"/>
            <w:vMerge/>
            <w:hideMark/>
          </w:tcPr>
          <w:p w14:paraId="2ABC1B13" w14:textId="77777777" w:rsidR="00CA6F65" w:rsidRPr="00A25D40" w:rsidRDefault="00CA6F65" w:rsidP="00A25D40"/>
        </w:tc>
        <w:tc>
          <w:tcPr>
            <w:tcW w:w="3943" w:type="pct"/>
            <w:gridSpan w:val="7"/>
            <w:vMerge/>
            <w:tcBorders>
              <w:bottom w:val="single" w:sz="4" w:space="0" w:color="auto"/>
            </w:tcBorders>
            <w:hideMark/>
          </w:tcPr>
          <w:p w14:paraId="0D6763C6" w14:textId="77777777" w:rsidR="00CA6F65" w:rsidRPr="00A25D40" w:rsidRDefault="00CA6F65" w:rsidP="00A25D40"/>
        </w:tc>
      </w:tr>
      <w:tr w:rsidR="00CA6F65" w:rsidRPr="00A25D40" w14:paraId="36D3C94F" w14:textId="77777777" w:rsidTr="00C46725">
        <w:trPr>
          <w:trHeight w:val="450"/>
        </w:trPr>
        <w:tc>
          <w:tcPr>
            <w:tcW w:w="142" w:type="pct"/>
            <w:vMerge/>
            <w:hideMark/>
          </w:tcPr>
          <w:p w14:paraId="42782938" w14:textId="77777777" w:rsidR="00CA6F65" w:rsidRPr="00A25D40" w:rsidRDefault="00CA6F65" w:rsidP="00A25D40"/>
        </w:tc>
        <w:tc>
          <w:tcPr>
            <w:tcW w:w="479" w:type="pct"/>
            <w:vMerge/>
            <w:hideMark/>
          </w:tcPr>
          <w:p w14:paraId="16D20F54" w14:textId="77777777" w:rsidR="00CA6F65" w:rsidRPr="00A25D40" w:rsidRDefault="00CA6F65" w:rsidP="00A25D40"/>
        </w:tc>
        <w:tc>
          <w:tcPr>
            <w:tcW w:w="436" w:type="pct"/>
            <w:vMerge/>
            <w:hideMark/>
          </w:tcPr>
          <w:p w14:paraId="13A2D605" w14:textId="77777777" w:rsidR="00CA6F65" w:rsidRPr="00A25D40" w:rsidRDefault="00CA6F65" w:rsidP="00A25D40"/>
        </w:tc>
        <w:tc>
          <w:tcPr>
            <w:tcW w:w="3943" w:type="pct"/>
            <w:gridSpan w:val="7"/>
            <w:vMerge/>
            <w:tcBorders>
              <w:bottom w:val="single" w:sz="4" w:space="0" w:color="auto"/>
            </w:tcBorders>
            <w:hideMark/>
          </w:tcPr>
          <w:p w14:paraId="68F942C0" w14:textId="77777777" w:rsidR="00CA6F65" w:rsidRPr="00A25D40" w:rsidRDefault="00CA6F65" w:rsidP="00A25D40"/>
        </w:tc>
      </w:tr>
      <w:tr w:rsidR="00CA6F65" w:rsidRPr="00A25D40" w14:paraId="0DD3DD9B" w14:textId="77777777" w:rsidTr="00C46725">
        <w:trPr>
          <w:trHeight w:val="450"/>
        </w:trPr>
        <w:tc>
          <w:tcPr>
            <w:tcW w:w="142" w:type="pct"/>
            <w:vMerge/>
            <w:hideMark/>
          </w:tcPr>
          <w:p w14:paraId="75DEBEE7" w14:textId="77777777" w:rsidR="00CA6F65" w:rsidRPr="00A25D40" w:rsidRDefault="00CA6F65" w:rsidP="00A25D40"/>
        </w:tc>
        <w:tc>
          <w:tcPr>
            <w:tcW w:w="479" w:type="pct"/>
            <w:vMerge/>
            <w:hideMark/>
          </w:tcPr>
          <w:p w14:paraId="7D4E90A3" w14:textId="77777777" w:rsidR="00CA6F65" w:rsidRPr="00A25D40" w:rsidRDefault="00CA6F65" w:rsidP="00A25D40"/>
        </w:tc>
        <w:tc>
          <w:tcPr>
            <w:tcW w:w="436" w:type="pct"/>
            <w:vMerge/>
            <w:hideMark/>
          </w:tcPr>
          <w:p w14:paraId="4A0FACA2" w14:textId="77777777" w:rsidR="00CA6F65" w:rsidRPr="00A25D40" w:rsidRDefault="00CA6F65" w:rsidP="00A25D40"/>
        </w:tc>
        <w:tc>
          <w:tcPr>
            <w:tcW w:w="3943" w:type="pct"/>
            <w:gridSpan w:val="7"/>
            <w:vMerge/>
            <w:tcBorders>
              <w:bottom w:val="single" w:sz="4" w:space="0" w:color="auto"/>
            </w:tcBorders>
            <w:hideMark/>
          </w:tcPr>
          <w:p w14:paraId="565EA096" w14:textId="77777777" w:rsidR="00CA6F65" w:rsidRPr="00A25D40" w:rsidRDefault="00CA6F65" w:rsidP="00A25D40"/>
        </w:tc>
      </w:tr>
    </w:tbl>
    <w:p w14:paraId="0AB91B38" w14:textId="77777777" w:rsidR="00551109" w:rsidRDefault="00551109"/>
    <w:sectPr w:rsidR="00551109" w:rsidSect="00A25D40">
      <w:headerReference w:type="default" r:id="rId6"/>
      <w:pgSz w:w="23811" w:h="16838" w:orient="landscape" w:code="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880C" w14:textId="77777777" w:rsidR="0095181F" w:rsidRDefault="0095181F" w:rsidP="00D37128">
      <w:pPr>
        <w:spacing w:after="0" w:line="240" w:lineRule="auto"/>
      </w:pPr>
      <w:r>
        <w:separator/>
      </w:r>
    </w:p>
  </w:endnote>
  <w:endnote w:type="continuationSeparator" w:id="0">
    <w:p w14:paraId="078449D2" w14:textId="77777777" w:rsidR="0095181F" w:rsidRDefault="0095181F" w:rsidP="00D37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DA0F" w14:textId="77777777" w:rsidR="0095181F" w:rsidRDefault="0095181F" w:rsidP="00D37128">
      <w:pPr>
        <w:spacing w:after="0" w:line="240" w:lineRule="auto"/>
      </w:pPr>
      <w:r>
        <w:separator/>
      </w:r>
    </w:p>
  </w:footnote>
  <w:footnote w:type="continuationSeparator" w:id="0">
    <w:p w14:paraId="78F0639D" w14:textId="77777777" w:rsidR="0095181F" w:rsidRDefault="0095181F" w:rsidP="00D371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FD21" w14:textId="77777777" w:rsidR="00D37128" w:rsidRDefault="00D37128" w:rsidP="00D37128">
    <w:pPr>
      <w:pStyle w:val="Header"/>
      <w:jc w:val="both"/>
      <w:rPr>
        <w:rFonts w:ascii="Book Antiqua" w:hAnsi="Book Antiqua"/>
        <w:b/>
        <w:bCs/>
        <w:szCs w:val="22"/>
        <w:lang w:val="en-US"/>
      </w:rPr>
    </w:pPr>
    <w:r w:rsidRPr="00F72290">
      <w:rPr>
        <w:rFonts w:ascii="Book Antiqua" w:hAnsi="Book Antiqua"/>
        <w:b/>
        <w:bCs/>
        <w:szCs w:val="22"/>
        <w:lang w:val="en-US"/>
      </w:rPr>
      <w:t>Amendment No</w:t>
    </w:r>
    <w:r>
      <w:rPr>
        <w:rFonts w:ascii="Book Antiqua" w:hAnsi="Book Antiqua"/>
        <w:b/>
        <w:bCs/>
        <w:szCs w:val="22"/>
        <w:lang w:val="en-US"/>
      </w:rPr>
      <w:t>-II_Technical</w:t>
    </w:r>
    <w:r w:rsidRPr="00F72290">
      <w:rPr>
        <w:rFonts w:ascii="Book Antiqua" w:hAnsi="Book Antiqua"/>
        <w:b/>
        <w:bCs/>
        <w:szCs w:val="22"/>
        <w:lang w:val="en-US"/>
      </w:rPr>
      <w:t xml:space="preserve"> to bidding documents </w:t>
    </w:r>
    <w:r>
      <w:rPr>
        <w:rFonts w:ascii="Book Antiqua" w:hAnsi="Book Antiqua"/>
        <w:b/>
        <w:bCs/>
        <w:szCs w:val="22"/>
        <w:lang w:val="en-US"/>
      </w:rPr>
      <w:t>for</w:t>
    </w:r>
    <w:r w:rsidRPr="00F72290">
      <w:rPr>
        <w:rFonts w:ascii="Book Antiqua" w:hAnsi="Book Antiqua"/>
        <w:b/>
        <w:bCs/>
        <w:szCs w:val="22"/>
        <w:lang w:val="en-US"/>
      </w:rPr>
      <w:t xml:space="preserve"> </w:t>
    </w:r>
    <w:r w:rsidRPr="0051509D">
      <w:rPr>
        <w:rFonts w:ascii="Book Antiqua" w:hAnsi="Book Antiqua"/>
        <w:b/>
        <w:bCs/>
        <w:szCs w:val="22"/>
        <w:lang w:val="en-US"/>
      </w:rPr>
      <w:t>Package – I: Supply and Installation of VOIP Communication system including Phones, Voice Recorder etc. for Grid - Operation for all Five Regions NR, NER, SR, WR, ER as PAN India at NLDC, RLDCs, SLDCs.</w:t>
    </w:r>
    <w:r w:rsidRPr="00F72290">
      <w:rPr>
        <w:rFonts w:ascii="Book Antiqua" w:hAnsi="Book Antiqua"/>
        <w:b/>
        <w:bCs/>
        <w:szCs w:val="22"/>
      </w:rPr>
      <w:t xml:space="preserve"> </w:t>
    </w:r>
    <w:r w:rsidRPr="00F72290">
      <w:rPr>
        <w:rFonts w:ascii="Book Antiqua" w:hAnsi="Book Antiqua"/>
        <w:b/>
        <w:bCs/>
        <w:szCs w:val="22"/>
        <w:lang w:val="en-US"/>
      </w:rPr>
      <w:t xml:space="preserve">Specification No: </w:t>
    </w:r>
    <w:r w:rsidRPr="002B340F">
      <w:rPr>
        <w:rFonts w:ascii="Book Antiqua" w:hAnsi="Book Antiqua"/>
        <w:b/>
        <w:bCs/>
        <w:szCs w:val="22"/>
        <w:lang w:val="en-US"/>
      </w:rPr>
      <w:t>CC/NT/W-MISC/DOM/A02/25/07582</w:t>
    </w:r>
  </w:p>
  <w:p w14:paraId="256A433A" w14:textId="77777777" w:rsidR="00D37128" w:rsidRDefault="00D371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D40"/>
    <w:rsid w:val="000A1A62"/>
    <w:rsid w:val="002912C9"/>
    <w:rsid w:val="003B1CB6"/>
    <w:rsid w:val="00406FA3"/>
    <w:rsid w:val="0046248E"/>
    <w:rsid w:val="00551109"/>
    <w:rsid w:val="006A3926"/>
    <w:rsid w:val="008149FD"/>
    <w:rsid w:val="009338EB"/>
    <w:rsid w:val="0095181F"/>
    <w:rsid w:val="009B0A0E"/>
    <w:rsid w:val="00A25D40"/>
    <w:rsid w:val="00C46725"/>
    <w:rsid w:val="00CA6F65"/>
    <w:rsid w:val="00CC4A1F"/>
    <w:rsid w:val="00D37128"/>
    <w:rsid w:val="00DF544A"/>
    <w:rsid w:val="00E82A91"/>
    <w:rsid w:val="00F0230F"/>
    <w:rsid w:val="00F72941"/>
    <w:rsid w:val="00FC073E"/>
    <w:rsid w:val="00FC54C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77F1F"/>
  <w15:chartTrackingRefBased/>
  <w15:docId w15:val="{B735928C-C92B-4AEA-8CE0-3A9712A0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5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71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7128"/>
    <w:rPr>
      <w:rFonts w:cs="Mangal"/>
    </w:rPr>
  </w:style>
  <w:style w:type="paragraph" w:styleId="Footer">
    <w:name w:val="footer"/>
    <w:basedOn w:val="Normal"/>
    <w:link w:val="FooterChar"/>
    <w:uiPriority w:val="99"/>
    <w:unhideWhenUsed/>
    <w:rsid w:val="00D371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7128"/>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3240">
      <w:bodyDiv w:val="1"/>
      <w:marLeft w:val="0"/>
      <w:marRight w:val="0"/>
      <w:marTop w:val="0"/>
      <w:marBottom w:val="0"/>
      <w:divBdr>
        <w:top w:val="none" w:sz="0" w:space="0" w:color="auto"/>
        <w:left w:val="none" w:sz="0" w:space="0" w:color="auto"/>
        <w:bottom w:val="none" w:sz="0" w:space="0" w:color="auto"/>
        <w:right w:val="none" w:sz="0" w:space="0" w:color="auto"/>
      </w:divBdr>
    </w:div>
    <w:div w:id="435058389">
      <w:bodyDiv w:val="1"/>
      <w:marLeft w:val="0"/>
      <w:marRight w:val="0"/>
      <w:marTop w:val="0"/>
      <w:marBottom w:val="0"/>
      <w:divBdr>
        <w:top w:val="none" w:sz="0" w:space="0" w:color="auto"/>
        <w:left w:val="none" w:sz="0" w:space="0" w:color="auto"/>
        <w:bottom w:val="none" w:sz="0" w:space="0" w:color="auto"/>
        <w:right w:val="none" w:sz="0" w:space="0" w:color="auto"/>
      </w:divBdr>
    </w:div>
    <w:div w:id="1593973131">
      <w:bodyDiv w:val="1"/>
      <w:marLeft w:val="0"/>
      <w:marRight w:val="0"/>
      <w:marTop w:val="0"/>
      <w:marBottom w:val="0"/>
      <w:divBdr>
        <w:top w:val="none" w:sz="0" w:space="0" w:color="auto"/>
        <w:left w:val="none" w:sz="0" w:space="0" w:color="auto"/>
        <w:bottom w:val="none" w:sz="0" w:space="0" w:color="auto"/>
        <w:right w:val="none" w:sz="0" w:space="0" w:color="auto"/>
      </w:divBdr>
    </w:div>
    <w:div w:id="172995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2946</Words>
  <Characters>16796</Characters>
  <Application>Microsoft Office Word</Application>
  <DocSecurity>0</DocSecurity>
  <Lines>139</Lines>
  <Paragraphs>39</Paragraphs>
  <ScaleCrop>false</ScaleCrop>
  <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dc:creator>
  <cp:keywords/>
  <dc:description/>
  <cp:lastModifiedBy>Vakati Silpa {वाकाटि शिल्पा}</cp:lastModifiedBy>
  <cp:revision>15</cp:revision>
  <dcterms:created xsi:type="dcterms:W3CDTF">2025-07-21T11:52:00Z</dcterms:created>
  <dcterms:modified xsi:type="dcterms:W3CDTF">2025-07-31T05:21:00Z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2025-07-21T12:00:11Z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4904a36b-2ce1-4297-ac4e-af0630cc11ef</vt:lpwstr>
  </property>
  <property fmtid="{D5CDD505-2E9C-101B-9397-08002B2CF9AE}" pid="8" name="MSIP_Label_67de828d-f69d-40d4-9531-ce724429a5c7_ContentBits">
    <vt:lpwstr>0</vt:lpwstr>
  </property>
</Properties>
</file>